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2E" w:rsidRDefault="00621F2E" w:rsidP="00621F2E">
      <w:r>
        <w:t>Aholi va DPMlarini sifatli dori vositalari bilan o’z vaqtida ta’minlashni tashkil qilish kimlarni vazifasiga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Farmatsevtlar, sog’liqni saqlash tizimi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tizimi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Mutaxassislar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faoliyatga aloqasi bo’lgan 29 avgust 1996 yildagi O’zR Qonuni qanday nomlanadi?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“Fuqarolar Sog’lig’ini saqlash tog’risidagi” O’zR Qonuni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“Xo’jalik sub’yektlarini davlat organlari tomonidan nazorat qilish to’g’risidagi” O’zR Qonuni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“Dori vositalari va farmatsevtik faoliyati to’g’risidagi” O’zR Qonuni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“Mulkchilik  to’g’risidagi  O’zR  Qonuni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Qaysi maqsadda hukumatimiz tomonidan bir qator huquqiy va me’yoriy hujjatlar qabul qilindi?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Soha mutaxasislari tashabbuslarini qo’llash, iste’molchilar huquqlarini himoya qilish, farmatsevtika faoliyati sohasini rivojlanishi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Soha mutaxasislari tashabbuslarini qo’llash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Iste’molchilar huquqlarini himoya qilish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Farmatsevtika faoliyati sohasini rivojlanishi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huquqi qonuniy  tarzda qanday ifodalanadi?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bir inson malakali tibbiy xizmatdan foydalanish huquqiga ega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bir inson xohlagan dori vositasini sotib olish huquqiga ega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bir inson dori vositasini yaratish huquqiga ega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bir kasb egasi dori tayorlash huquqqa ega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Farmatsiya sohasida qayd etilgan vazifalarni amalga oshirishda qaysi tashkilot faoliyat ko’rsatmoqda?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vazirligining bosh boshqarmalari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Vazirlar Maxkamasining bo’limlari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Tegishli ilmiy tekshirish institutlari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Davlat unitar korxonasi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 sohasida tegishli institutlar va tibbiyot kollejlari tomonidan  qanday ishlar amalga oshirilmoqda?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 kadrlari tayyorlash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 kadrlar tayyorlash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va farmatsevt kadrlar tayyorlash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Yuksak malakali pedagoglar tayyorlash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“Dori vositalari va farmatsevtika faoliyati to’g’risi”da qonunga muvofiq qanday ishlar olib borilmoqda?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muassasalari tomonidan olib boriladi va dori vositalari faqat dorixona muassasalari orqali sotiladi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muassasalari tomonidan olib boriladi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faqat dorixona muassasalari orqali sotiladi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Faqat farmatsevtik korxonalari  tomonidan sotiladi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Reseptda qaysi so’zlardan foydalanish man etiladi?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«Ichish uchun», «ma’lum», «qoida tariqasida»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«Ma’lum»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Ichish uchun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«Qoida tariqasida»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Sog'liqni saqlash davlat boshqaruvining markaziy organi: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O'zbekiston Respublikasi Sog'liqni saqlash vazirligi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Dori-darmon davlat aksiyadorlik  uyushmasi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“O'zfarmsanoat” davlat-aksiyadorlik konserni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Davlat unitar korxonasi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Litsenziya 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 xujjat yuridik shaxsga beriladi.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Maxsus hisobdagi xujjat bo’lib o’zining takrorlanmas tartib raqamiga ega.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 hujjat bo’lib takrorlanadigan tartib raqamiga ega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 hujjat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Pushti rangdagi maxsus retseptura blankalariga qanday dori vositalari retsepti yoziladi?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Giyohvand dori vositalari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Zaxarli ta’sir etuvchi dorilar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Ambulatoriya sharoitida davolanishga muhtoj bo’lgan bemorlar uchun retsept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Statsionar sharoitida davolanishga muhtoj bo’lgan bemorlar uchun retsept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Pushti rangli retsept blankasi bo’lib faqat giyohvand vositalari yozish uchun tavsiya etilgan retseptlar nechanchi ilovada ko’rsatilgan?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1-ilova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2-ilova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3-ilova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4-ilova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tarkibida zaxarli, giyohvand, psixotrop moddalar va prekursorlar bo’lsa bunday dorilar retsepti nima qilinadi?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 qoladi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bemorga signatura beriladi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bemorlarga bepul dori vositasi beriladi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Shifokorga beriladi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Bitta blankada nechta dori vositasini nomini yozish mumkin?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Faqat bitta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2ta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3ta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va undan ortiq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dori vositalari berish uchun retsept necha nusxada yoziladi?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Faqat bitta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2va undan ortiq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nusxada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Qanday holatlarda retsept yozib berish taqiqlanadi?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O’zbekiston Respublikasi Sog’liqni Saqlash vazirligi tomonidan tibbiyotda ishlatishga ruhsat etilmagan dori vositalariga kasallik belgilari mavjud bo’lmaganda faqat davolash profilaktika muassasasi ishlatiladigan dori vositalari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Kasallik belgilari mavjud bo’lmaganda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Faqat davolash profilaktika muassasasida ishlatiladigan dori vositalari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O’zbekiston Respublikasi Sog’liqni Saqlash vazirligi tomonidan tibbiyotda ishlatishga ruhsat etilmagan dori vositalariga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Farmatsevtika korxonalarida  maxsulotlar sifatini tekshirishda qanday nazorat turlari mavjud?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qabul qilishdagi nazorat,  ishlab chiqarish jararonidagi nazorat, texnik nazorat.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Gigienik nazorat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Biologik  nazorat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Kimyoviy  nazorat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laboratoriyasining tortish xonasida qanday jixozlar bo’ladi?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analitik tarozilar fotokolorimetr, potensiometr refraktometr, spektofotometr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fotokolorimetr, potensiometr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potensiometr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refraktometr,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 laboratoriyasining optik xonasiga qanday asboblar joylashtiriladi?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Refraktometr,  fotokolorimetr,  potensiometr, spektrofotometr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Potensiometr, spektrofotomet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Fotokolorimetr, analitik torozi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Refraktometr  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laboratoriyasida qanday xonalar mavjud?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Optik xona, tortish xonasi,  defektar xonasi,  metodik xona, analitik zal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Assistentlar xonasi , tortish xonasi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Metodik xona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Assistentlar xonasi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 vositalari va tibbiy texnika sifatini nazorat qilish Bosh boshqarmasi farmakologiya qo’mitasi qachon tashkil topgan?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1992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1990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1991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1994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 vositalari va tibbiy texnika sifatini nazorat qilish Bosh boshqarmasi farmakologiya qo’mitasining vazifalari.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amaliyotida yangi dorilarni yaratish, klinik sinovlarni  xar  bir  dori moddasida o’tkazish,eski dori moddalarni ro’yxatdan chiqarish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Klinik tekshiruvlar o’tkazish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Yangi dori vositalarini ta’sirini o’rganish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Eski dori vositalarini ro’yxatdan chiqarish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O’zbekiston Respublikasi Vazirlar Maxkamasining  Dori vositalar,   tibbiy  buyumlar  va  davolash  profilaktik oziq-ovqatlar sifati ustidan davlat  nazoratini tashkil etish to’g’risidagi qarori qachon qabul qilindi?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1995 yil 25 mayda 181 sonda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1994 yil 25 iyunda 181 sonida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1996 yil 25 maydagi 182 sonda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1993 yil 25 iyunda 182 sonda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Xorijdan va  MDX davlatlaridan keltirilgan dori vositalarni qayd etish talab qilinadigan xujjatlar bir-biridan qanday farqlanadi?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GMP sharoitida  ishlab  chiqarilgan preparatni tasdiqlovchi sertifikat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Qayd etish uchun ariza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Ishlab chiqarish uchun litsenziya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Qayd etish uchun tavsiyanoma xati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standartizatsiyasi va ekspertizasi Davlat markazining filiallari qaysi shaharda joylashgan?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Andijon, Samarqand, Urganch, Qarshi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Sirdaryo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Buxoro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Jizzax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laboratoriyasining qaysi xonasi tegishli jixozlar,  me’yoriy texnik xujjatlar va boshqa adabiyotlar bilan jixozlangan bo’lishi kerak?</w:t>
      </w:r>
    </w:p>
    <w:p w:rsidR="00621F2E" w:rsidRDefault="00621F2E" w:rsidP="00621F2E"/>
    <w:p w:rsidR="00621F2E" w:rsidRDefault="00621F2E" w:rsidP="00621F2E">
      <w:r>
        <w:t>Metodik xona</w:t>
      </w:r>
    </w:p>
    <w:p w:rsidR="00621F2E" w:rsidRDefault="00621F2E" w:rsidP="00621F2E">
      <w:r>
        <w:t>Tortish xona</w:t>
      </w:r>
    </w:p>
    <w:p w:rsidR="00621F2E" w:rsidRDefault="00621F2E" w:rsidP="00621F2E">
      <w:r>
        <w:t>Analitik zal</w:t>
      </w:r>
    </w:p>
    <w:p w:rsidR="00621F2E" w:rsidRDefault="00621F2E" w:rsidP="00621F2E">
      <w:r>
        <w:t>Optik xona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Shifoxonalararo dorixonaning asosiy vazifasi</w:t>
      </w:r>
    </w:p>
    <w:p w:rsidR="00621F2E" w:rsidRDefault="00621F2E" w:rsidP="00621F2E"/>
    <w:p w:rsidR="00621F2E" w:rsidRDefault="00621F2E" w:rsidP="00621F2E">
      <w:r>
        <w:t>DPM lar  va  ulardan tashqari sog’liqni saqlash punktlari, maorif va ijtimoiy ta’minot,  sanitariya va profilaktika muassasalarini  ham  dori vositalari bilan ta’minlash va boshqalar.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DPM larni dori vositalari bilan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Aholini dori vositalari bilan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sifatini nazorat qilish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Ma’muriy va  xizmatchilarning  xonalariga  qaysi xonalar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Mudirning xonasi,  buxgalteriya, anjumanlar olib boriladigan xona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xonasi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Distilyasiya xonasi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Garaj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Xo’jalik va maishiy xonalarga qaysi xonalar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Xodimlarning dam  olish xonasi,  shaxsiy gigiena va boshqa xonalar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Yuvish xonasi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Shisha idishlar saqlanadigan xona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Yordamchi materiallar saqlanadigan xona.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Aseptik blokda qanday jixozlar bo’ladi?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Mexanik aralashtirgichlar,  turli tipdagi steril  eritmalarni  tozaligini  tekshiruvchi apparatlar,  shisha idishlar og’zini alyumin qalpoqchalar bilan berkitishda  ishlatiladigan stanokcha va boshka moslamalar.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Po’kak qopqoqlarni kichraytiradigan moslamalar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Analitik torozilar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Potensiometr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Shifoxona dorixonasi boshqa dorixonalardan qanday farqlanadi?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Yakka tartibda tayyorlanadigan dori vositalarining asosiy qismini suyuq dorilar, in’yeksiya uchun ishlatiladigan eritmalar 60!90% ni tashkil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retsepturasining  50%  ni  in’yeksiya  eritmalari tashkil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retsepturasining 60%ini poroshoklar tashkil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Dorixona retsepturasining 100%  ini damlamalar tashkil qiladi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 texnologning asosiy vazifalari: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Bo’limlardan talabnomalarni qabul qilish, dorilar sifatini nazorat qilish,aseptik xonada tayyorlangan dori  vositalar sifatini nazorat qilish va boshqalar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Dori vositalarini saqlash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vositalirini guruxlariga ajratish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nazorat qilish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Shifoxonalararo dorixonaning  shtati  qanday  xodimlardan iborat?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Ma’muriy- boshqaruv, farmatsevtik, yordamchi xodimlardan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Boshqaruv xodimlardan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xodimlardan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Yordamchi xodimlardan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Talabnoma yukxati necha nusxada yoziladi?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ta nusxada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ta 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ta 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4 ta nusxada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Tarkibida zaxarli,  giyoxvand  dori  vositalari  va etil spirti uchun talabnomalar nechta nusxada yoziladi?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4 ta 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a 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ta nusxada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2 ta nusxada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Giyoxvand dori vositalari uchun talabnomalar  shifoxonalararo dorixonada necha yil saqlanadi?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Shifoxona dorixonasida miqdoriy xisobda turuvchi dori vositalariga yozilgan talanomalar qancha saqlanadi?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4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Shifoxonalararo dorixonaning  ishlab  chiqarish  xonalariga qanday xonalar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Talabnomani qabul qiladigan xona, retseptura, assistentlar,  konsentrat va yarim fabrikatlarni tayyorlash, distilyasiya va boshqa xonalar.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Tayyor dori vositalari xonalari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Mudirning xonasi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Xodimlarning dam olish xonasi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Xususiy dorixona boshqa dorixonalardan qanday ko’rsatkichi bilan farqlanadi?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Mustaqil balansga va bankdagi xisob raqamiga asosan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Ishchilar soni bilan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Boshqarish prinsiplari bilan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Mustaqil bo’lmagan balansga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  dorixonasining    asosiy    vazifasi: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 muassasalarini va aholini dori vositalari va tibbiy texnika maxsulotlari bilan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bilan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Axolini dori vositalari bilan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 muassasalarini  dori  vositalari bilan ta’minlash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 yuqori samaradorlikka erishish uchun asosan qanday ishni amalga oshirish kerak?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Mehnatni ilmiy asosda tashkil qilish kerak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Xushmuomalali bo’lish kerak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Sanitariya tartibiga rioya qilish lozim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 tartibini o’rnatish shart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 maxsus  litsenziyasiz qanday dori vositalarini tayyorlash, qabul qilish, saqlash va sotish taqiqlanadi?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Zaxarli moddalarni, narkotik dori vositalarini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Zardoblarni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Vaksinalarni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Dorivor o’simliklarni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dorixonasi qanday o’quv  yurtlari  uchun  baza bo’lishi mumkin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Farmatsevtika instituti va  kollejlari  talabalarining va farmatsevtlarni malakasini oshirish fakulteti  tinglovchilarining ishlab chiqarish amaliyoti o’tkaziladigan baza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Dori vositalari ishlab chiqaruvchi baza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sifatini nazorat qiluvchi baza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xodimlarining  ishlab chiqarish amaliyoti o’tkaziladigan baza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dorixonasi qachondan boshlab yuridik shaxs  huquqiga ega bo’ladi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 nomlari yozilgan to’rt burchakli muxrga, bank muassasalarida xisob!kitob va boshqa schotlarga ega bo’lgan  hamda davlat ro’yhatidan o’tkazilgan vaqtdan boshlab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 nomlari yozilgan uchburchakli muxrga ega bo’lgan vaqtdan boshlab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Boshqa schotlarga ega bo’lgan vaqtdan boshlab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Xisob-kitob schotlariga ega bo’lgan vaqtdan boshlab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Aksiya bu: 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jamiyatini boshqarishda, jamiyatning foydasiga, jamiyatning  ustav  kapitaliga qo’shilgan mablag’ni tasdiqlovchi qimmatli qog’oz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Nominal qiymatni to’lash majburiyatini tasdiqlovchi qimmatli qog’oz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Veksel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Obligatsiya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 egalariga  berilgan huquqlar hajmiga qarab aksiyalar necha xil bo’ladi?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xil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xil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4 xil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xil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Dividend  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Xar bir aksiyaga to’gri keladigan va aksiyadorlar  orasida taqsimlanadigan foydaning bir qismi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bir aksiyaga to’gri keladigan foydaning bir qismi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Aksiyadorlar orasida taqsimlanadigan foydaning bir qismi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Veksel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Xususiy dorixonada sanitariya kuni qanday muddatda o’tkaziladi?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oyda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5 yilda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yili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10 yilda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dorixonasida sanitariya kuni qanday muddatda o’tkaziladi?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Oyda bir marta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Har kuni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kunda bir marta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Chorakda bir marta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shaxobchasini  DPM maydonida ochishiga ruxsat etiladimi?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Ruxsat etilmaydi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Ruxsat etiladi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Bosh vrachning ruxsati zarur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raxbari tashabbusi zarur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Dori-darmon" aksiyadorlik kompaniyasining tarkibi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Respublika xududidagi "Dori-Darmon" aksiyadorlik birlashmalari,  nazorat analitik labor</w:t>
      </w:r>
      <w:r w:rsidRPr="00621F2E">
        <w:rPr>
          <w:lang w:val="en-US"/>
        </w:rPr>
        <w:cr/>
        <w:t>toriyalari, dorixona omborxonalari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Xususiy dorixonalar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Aksiyadorlik dorixonalari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Nazorat analitik laboratoriyalari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Farmatsevtika tarmog’ini rivojlantirish agentligi (O’z farm-sanoat DAK</w:t>
      </w:r>
      <w:r w:rsidRPr="00621F2E">
        <w:rPr>
          <w:lang w:val="en-US"/>
        </w:rPr>
        <w:cr/>
        <w:t xml:space="preserve"> qachon tuzilgan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1993 yil 17 iyulda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2000 yil 18 avgustda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1999 yil 1 sentyabrda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1985 yil 2 avgustda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Farmatsevtika tarmog’ini rivojlantirish agentligi (O’z farm-sanoat DAK) qachon tuzilgan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yaratish, ishlab chiqarish jarayonini yo’lga qo’yish,  aholining va DPM larning  dori  vositalariga  va tibbiyot buyumlariga bo’lgan extiyojini qondirish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sifatini nazorat qilish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yaroqlilik muddatini uzaytirish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chinligini aniqlash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Dori-darmon" aksiyadorlik kompaniyasining Ta’minot bo’limining vazifasi qanday?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Turli taxlil  va  xisob  xujjatlari  asosida shartnomaga spetsifikatsiya tayyorlaydi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Shartnoma tuzadi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Dalolatnoma tayyorlaydi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Xisobot beradi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>Dori-darmon" " aksiyadorlik kompaniyasining tashqi  iqtisodiy  aloqalar  bo’limining vazifasi: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Qo‘shni Respublikalarini  narxlarini  xisobga olgan xolda tibbiyot  preparatlarining  narxlari  bo’yicha  shartnomalar tuzadi va muzokaralar olib boradi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yaratadi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sifatini nazorat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nojo’ya ta’sirini o’rganadi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Dori-darmon"" aksiyadorlik kompaniyasining Marketing va axborot bo’limining vazifasi: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O’zbekiston respublikasi  tibbiy  amaliyotida   ishlatishga ruxsat etilgan dori vositalarini qayd etilganligini tekshiradi, preparatlarga bo’lgan extiyojni aniqlaydi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narxini tekshiradi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sifatini nazorat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guruxlarga ajratadi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Logistika bo’limining vazifasi: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Tovarni kelishidan to dorixonaga yyetkazib berishini  nazorat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 narxini tekshiradi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 sifatini nazorat qiladi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vositalarini guruxlarga ajratadi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Dori-Darmon" " aksiyadorlik kompaniyasining si kimga bo’ysunadi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Vazirlar Maxkamasiga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Soliq inspeksiyasiga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Aksiyador dorixonaga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Xususiy dorixonaga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Vazirligi kollegiyasining tarkibi: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Sog’liqni saqlash vaziri,  muovinlari,  Bosh boshqarma boshliqlari,  ilmiy tekshirish institutlarining direktorlari, sog’liqni  saqlash  sohasida mehnat qilayotgan yirik mutaxassislar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Bosh boshqarma boshliqlari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SES bosh vrachlari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Boshqa yirik mutaxassislar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Darmon" aksiyadorlik kompaniyasining  faoliyatiga  raxbarlik  qilish  kimning</w:t>
      </w:r>
      <w:r w:rsidRPr="00621F2E">
        <w:rPr>
          <w:lang w:val="en-US"/>
        </w:rPr>
        <w:cr/>
        <w:t>zimmasiga yuklatilgan 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Boshqaruv raisiga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Uyushma raxbariga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Farmakologiya qo’mitasiga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Vazirlar Maxkamasiga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Giyohvand dori vositalariga yozilgan retseptning dorixonada saqlash muddatini </w:t>
      </w:r>
      <w:r w:rsidRPr="00621F2E">
        <w:rPr>
          <w:lang w:val="en-US"/>
        </w:rPr>
        <w:cr/>
      </w:r>
      <w:r>
        <w:t>к</w:t>
      </w:r>
      <w:r w:rsidRPr="00621F2E">
        <w:rPr>
          <w:lang w:val="en-US"/>
        </w:rPr>
        <w:t>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Zaxarli dori vositalariga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lastRenderedPageBreak/>
        <w:t xml:space="preserve">5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Atropin sulfat  0,1%  li eritmasi uchun yozilgan retseptning do</w:t>
      </w:r>
      <w:r w:rsidRPr="00621F2E">
        <w:rPr>
          <w:lang w:val="en-US"/>
        </w:rPr>
        <w:cr/>
      </w:r>
      <w:r w:rsidRPr="00621F2E">
        <w:rPr>
          <w:lang w:val="en-US"/>
        </w:rPr>
        <w:cr/>
        <w:t>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Dikain uchun yozilgan re</w:t>
      </w:r>
      <w:r w:rsidRPr="00621F2E">
        <w:rPr>
          <w:lang w:val="en-US"/>
        </w:rPr>
        <w:cr/>
        <w:t>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Promedol 2%  - 1,0 eritmasi uchun yozilgan retseptning dorixonada saqlash muddatin</w:t>
      </w:r>
      <w:r w:rsidRPr="00621F2E">
        <w:rPr>
          <w:lang w:val="en-US"/>
        </w:rPr>
        <w:cr/>
        <w:t xml:space="preserve">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yi</w:t>
      </w:r>
      <w:r w:rsidRPr="00621F2E">
        <w:rPr>
          <w:lang w:val="en-US"/>
        </w:rPr>
        <w:cr/>
        <w:t xml:space="preserve">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Etil spirti</w:t>
      </w:r>
      <w:r w:rsidRPr="00621F2E">
        <w:rPr>
          <w:lang w:val="en-US"/>
        </w:rPr>
        <w:cr/>
        <w:t>a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Morfin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Omnopon uchun 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beriladigan  dori  retseptlarini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Kumush nitrat 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Strixnin nitrat  0,1%  li eritmasi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Mishyak angidridi  uchun  yozilgan  retseptning  dorixonada saqlash muddati to`g`ri ko’rsatilgan qatorni aniqlang: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Simob oksisianid  uchun yozilgan dori retsepti dorixonada…muddat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Quyidagi javoblarda kodein fosfat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Kokain gidroxlorid  uchun  yozilgan retseptning dorixonada saqlash muddatini to`g`ri yozilgan javobni belgilang.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Noksiron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Etaminal natriy  tabletkasi uchun yozilgan retsept dorixonada…..muddat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 yil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2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Etilmorfin gidroxlorid  uchun yozilgan retseptning dorixonada saqlash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Etil spirtiga  yozilgan  retseptning  yaroqlilik muddati...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berilgan  dori  retseptlarini  yaroqlilik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Kumush nitrat uchun yozilgan retseptning yaroqlilik muddatini belgilang.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Strixnin nitrat  0,1%  li eritmasi uchun yozilgan retsept blankasini yaroqlilik muddatini ko’rsating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Mishyak angidridiga yozilgan retseptning yaroqlilik muddati…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Simob sianid uchun yozilgan retseptning yaroqlilik muddati to`g`ri aks ettirilgan qatorni belgilang.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Simob oksitsianidga yozilgan retseptning yaroqlilik muddatini to`g`ri ko`rstilgan qatorni belgilang.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Kodein fosfat  uchun yozilgan retseptning yaroqlilik muddatini aniqlang.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7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Kokain gidroxlorid  uchun  yozilgan  retseptning yaroqlilik muddatini ko’rsating.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7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yil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Narkotik dori vositalariga… moddasi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Kodein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Efedrin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Tazepam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Kumush nitrat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Quyidagi ketirilgan moddalardan qaysi biri narkotik dori vositalariga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Tebain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Strixnin nitrat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Elenium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Fenobarbital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Zaxarli dori vositalariga…moddasi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Dikain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Kofein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Elenium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Tebain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Quyidagi moddalardan qaysi biri zaxarli dori vositalariga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Kumush nitrat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Fepranon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Pentalgin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Nozepam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Quyida keltirilgan moddalardan qaysi biri zaxarli dori vositalariga kiradi?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Mishyak angidridi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Sedalgin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Klofelin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Kodterpin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.M – apteka plyus dasturining farmatsiya konfiguratsiyasida nimalar mujassamlashgan?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Dorixona,markaziy ofis, ulgurji ombori,dorixona punkti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Markaziy ofis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Ulgurji ombori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 – apteka plyus dasturining markaziy ofis konfiguratsiyasini vazifasi ko‘rsatilgan qatorni toping?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Dorixonalar va dorixona zanjirlari uchun mo‘ljallangan konfiguratsiya, dorixona tarmog‘ini barcha jarayonlarning markazlashtirilgan holda boshqarish, dorixona muassasalarda dori vositalari va tibbiyot buyumlarni harakatini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tarmog‘ini barcha jarayonlarning markazlashtirilgan holda boshqarish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muassasalarda dori vositalari va tibbiyot buyumlarni harakatini ta’minlash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tarmog‘ini barcha jarayonlarning markazlashtirilgan holda boshqarish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Ulgurji ombor  konfiguratsiyasini imkoniyatlari  ko‘rsatilgan qatorni toping?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Kirim chiqim xujjatlari mavjudligixaqidagi operativ axborotni olish,omborhonadagi jarayonlarni bajarish davomiyligi xaqida axborot olish va x.k.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Kirim chiqim xujjatlari mavjudligixaqidagi operativ axborotni olish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Omborhonadagi jarayonlarni bajarish davomiyligi xaqida axborot olish va x.k.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muassasalarda dori vositalari va tibbiyot buyumlarniharakatini ta’minlash, dorixona tarmog‘ini barcha jarayonlarning markazlashtirilgan holda boshqarish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Ulgurji ombor konfiguratsiyasi sizga qanday imkoniyat beradi?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Kiruvchi va chiquvchi hujjatlarni mavjuligi haqida ma’lumot olish, tovarlar bilan turli operatsiyalarni bajarish, omborxona operatsiyalar muddati haqida ma’lumot olish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Tovarlar bilan turli operatsiyalarni bajarish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Omborxona operatsiyalar muddati haqida ma’lumot olish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Tovarlar bilan turli operatsiyalarni bajarish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FDA- 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Tibbiyot preparatlari va tibbiyot apparatlarini sifat nazorati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Ozuqa mahsulotlari va medikamentlarni sifatini sanitar nazorat qilish boshqarmasi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ishlab chiqarish amaliyoti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laboratoriya amaliyoti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laboratoriya amaliyoti –bu: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GLP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GDP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GMP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DLP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Validasiya-bu: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Preparatlarni tayyorlash bo’yicha barcha jarayonlarni yozish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Yangi preparatlarni ishlab chiqarish va texnologiya uskunalarning o’zgarish vaqti bo’yicha ko’rsatma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Preparatni qayta ishlashdagi belgilangan talablarga mos ravishda preparatni ishlab chiqarish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Yangi preparatlarni ishlab chiqarish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GDP-bu: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distributorlik amaliyoti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laboratoriya amaliyoti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ishlab chiqarish amaliyoti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Yaxshi  klinika amaliyoti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GDP qanday tashkilotlar uchun mo‘ljallangan?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 vositalar va tibbiy buyumlarni ulgurji savdo bilan shug‘ullanuvchi tashkilotlar uchun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Chakana savdo bilan shug‘ullanuvchi tashkilotlar uchun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Barcha tashkilotlar uchun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Xamma javoblar to‘g‘ri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Omborxona zaxirasi aylanmasini ta’minlovchi omborxona zaxiralarida qanday tizim amal qilishi kerak?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Xisob tizimi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Xisobot tizimi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Retseptura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Soliq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etika deganda nimani tushunasiz?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 xodimlarning o‘z kasbiy vazifalarini bajarishda xulq atvorining axloqiy me’yorlari va tamoyillari yig‘indisi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Shifokorning vazifasi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Farmatsevtning xulqi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Axloqiy me’yorlari va tamoyillari yig‘indisi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deontologiya 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etikaning nisbatan mustaqil bo‘limi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Farmatsevtning axloqiy meyorlarini  o’rganadi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Farmatsevtning xulqiy qoidalarini o’rganadi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etikaning mustaqil bo‘limi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etika va deontologiyaning muxim muammosi: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muasassalari boshqaruvining xuquqiy va qonuniy asoslarini ishlab chiqadi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muasassalarini xujjatlar bilan ta’minlashni takomillashtiradi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Mexnat qonuniyatlari asosini ishlab chiqadi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jamoasi boshqaruvining xulqiy asoslarini ishlab chiqadi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Ulug’ Vatan urushi qatnashchisi dorixonadan  dorini  olishda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Qandli diabet kasali dorixonadan dorini  olishda 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Sil kasalligi bilan og’rigan bemorlar dorixonadan oladigan dori vositasi uchun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80% haq to’laydi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Endokrin kasalligi bilan og’rigan  bemorlar  dorixonadan oladigan dori vositasi uchun qanday haq to’laydi?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 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80% haq to’laydi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Mehnat fronti qatnashchilari  dorixonadan  oladigan  dori vositasi uchun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Ruxiy kasalliklar bilan  og’rigan  bemorlar  dorixonadan oladigan dori vositasi uchun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Baynalminal jangchilari dorixonadan oladigan dori  vositasi uchun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Astma kasalligi bilan og’rigan bemorlar dorixonadan oladigan dori vositasi uchun qanday haq to’laydi?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Imtiyozli ravishda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50% haq to’laydi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80% haq to’laydi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ko’z tomchilari dorixonada necha kun  saqlanadi?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in’yeksion eritmalar dorixonada necha kun  saqlanadi?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damlamalar dorixonada necha kun 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qaynatmalar dorixonada necha kun  saqlanadi?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emulsiyalar dorixonada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suspenziyalar dorixonada 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penitsillin va glyukoza  saqlagan dorilar dorixonada saqlanadi.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3 kun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 kun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Ambulatoriyaga qatnab davolanuvchi bemorlarga sof xoldagi etil spirti necha ml beriladi?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50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100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150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50 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Surunkali kasalga aralashma holdagi etil spirti necha  ml beriladi?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100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50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200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300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 miqdoriy xisobda turadi…....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Etil spirti, zaxarli, narkotik va gangituvchi dori vositalari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Arzonbaxo buyumlar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Oborot vositalari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Alkaloidlar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Xususiy dorixonada miqdoriy xisobda turadi.......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Etil spirti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Zaxarli va narkotik moddalar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Arzonbaxo buyumlar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Oborot vositalari 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Yozma nazorat uchun yozilgan pasport dorixonada saqlanadi…..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oy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 yil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Retsept orqali tayyorlangan ko’z tomchilari dorixonada saqlanadi.......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2 kun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kun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1 oy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10 kun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Dorixonadan tekshiruvga  olingan  dori-darmonlarga qanday xujjat rasmiylashtiriladi?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Dalolatnoma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Talabnoma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Ma’lumotnoma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Xisobot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In’yeksiya uchun  ishlatiladigan  suyuq  dorilarning  sifati tekshirilganda qaysi nazorat turi o‘tkaziladi?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Yozma, og’zaki, organoleptik, fizik, kimyoviy   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Kimyoviy, yozma 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Yozma, og’zaki, organoleptik, kimyoviy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Kimyoviy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Dorixonada tozalangan  suvning  tarkibidagi  xloridlar, sulfatlar qanday muddatda tekshiriladi?</w:t>
      </w:r>
    </w:p>
    <w:p w:rsidR="00621F2E" w:rsidRPr="00621F2E" w:rsidRDefault="00621F2E" w:rsidP="00621F2E">
      <w:pPr>
        <w:rPr>
          <w:lang w:val="en-US"/>
        </w:rPr>
      </w:pPr>
    </w:p>
    <w:p w:rsidR="00621F2E" w:rsidRDefault="00621F2E" w:rsidP="00621F2E">
      <w:r>
        <w:t>Har bir balondan   har kuni</w:t>
      </w:r>
    </w:p>
    <w:p w:rsidR="00621F2E" w:rsidRDefault="00621F2E" w:rsidP="00621F2E">
      <w:r>
        <w:t xml:space="preserve">Oyda bir marta </w:t>
      </w:r>
    </w:p>
    <w:p w:rsidR="00621F2E" w:rsidRDefault="00621F2E" w:rsidP="00621F2E">
      <w:r>
        <w:t xml:space="preserve">Extiyoj tug’ilganda </w:t>
      </w:r>
    </w:p>
    <w:p w:rsidR="00621F2E" w:rsidRDefault="00621F2E" w:rsidP="00621F2E">
      <w:r>
        <w:t xml:space="preserve">Dori tayyorlanayotganda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 mudiriga  narkotik dori vositalarini olish uchun beriladigan ishonchnoma necha kungacha o’z kuchini saqlaydi?</w:t>
      </w:r>
    </w:p>
    <w:p w:rsidR="00621F2E" w:rsidRDefault="00621F2E" w:rsidP="00621F2E"/>
    <w:p w:rsidR="00621F2E" w:rsidRDefault="00621F2E" w:rsidP="00621F2E">
      <w:r>
        <w:t xml:space="preserve">15 kun </w:t>
      </w:r>
    </w:p>
    <w:p w:rsidR="00621F2E" w:rsidRDefault="00621F2E" w:rsidP="00621F2E">
      <w:r>
        <w:t xml:space="preserve">10 kun  </w:t>
      </w:r>
    </w:p>
    <w:p w:rsidR="00621F2E" w:rsidRDefault="00621F2E" w:rsidP="00621F2E">
      <w:r>
        <w:t>3 oy</w:t>
      </w:r>
    </w:p>
    <w:p w:rsidR="00621F2E" w:rsidRDefault="00621F2E" w:rsidP="00621F2E">
      <w:r>
        <w:t xml:space="preserve">1 yil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Yozma nazorat kim tomonidan o’tkaziladi?</w:t>
      </w:r>
    </w:p>
    <w:p w:rsidR="00621F2E" w:rsidRDefault="00621F2E" w:rsidP="00621F2E"/>
    <w:p w:rsidR="00621F2E" w:rsidRDefault="00621F2E" w:rsidP="00621F2E">
      <w:r>
        <w:t>Farmatsevt -analitik</w:t>
      </w:r>
    </w:p>
    <w:p w:rsidR="00621F2E" w:rsidRDefault="00621F2E" w:rsidP="00621F2E">
      <w:r>
        <w:t xml:space="preserve">Farmatsevt - texnolog   </w:t>
      </w:r>
    </w:p>
    <w:p w:rsidR="00621F2E" w:rsidRDefault="00621F2E" w:rsidP="00621F2E">
      <w:r>
        <w:t>Farmatsevt - assistent</w:t>
      </w:r>
    </w:p>
    <w:p w:rsidR="00621F2E" w:rsidRDefault="00621F2E" w:rsidP="00621F2E">
      <w:r>
        <w:t xml:space="preserve">Qadoqlovchi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 xml:space="preserve">Og’zaki nazorat kim tomonidan o’tkaziladi? </w:t>
      </w:r>
    </w:p>
    <w:p w:rsidR="00621F2E" w:rsidRDefault="00621F2E" w:rsidP="00621F2E"/>
    <w:p w:rsidR="00621F2E" w:rsidRDefault="00621F2E" w:rsidP="00621F2E">
      <w:r>
        <w:t>Farmatsevt - analitik</w:t>
      </w:r>
    </w:p>
    <w:p w:rsidR="00621F2E" w:rsidRDefault="00621F2E" w:rsidP="00621F2E">
      <w:r>
        <w:t xml:space="preserve">Farmatsevt -texnolog   </w:t>
      </w:r>
    </w:p>
    <w:p w:rsidR="00621F2E" w:rsidRDefault="00621F2E" w:rsidP="00621F2E">
      <w:r>
        <w:t>Farmatsevt - assistent</w:t>
      </w:r>
    </w:p>
    <w:p w:rsidR="00621F2E" w:rsidRDefault="00621F2E" w:rsidP="00621F2E">
      <w:r>
        <w:t>Qadoqlovchi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Fizikaviy nazorat kim tomonidan o’tkaziladi?</w:t>
      </w:r>
    </w:p>
    <w:p w:rsidR="00621F2E" w:rsidRDefault="00621F2E" w:rsidP="00621F2E"/>
    <w:p w:rsidR="00621F2E" w:rsidRDefault="00621F2E" w:rsidP="00621F2E">
      <w:r>
        <w:t xml:space="preserve">Farmatsevt - texnolog   </w:t>
      </w:r>
    </w:p>
    <w:p w:rsidR="00621F2E" w:rsidRDefault="00621F2E" w:rsidP="00621F2E">
      <w:r>
        <w:t>Farmatsevt -analitik</w:t>
      </w:r>
    </w:p>
    <w:p w:rsidR="00621F2E" w:rsidRDefault="00621F2E" w:rsidP="00621F2E">
      <w:r>
        <w:t>Farmatsevt - assistent</w:t>
      </w:r>
    </w:p>
    <w:p w:rsidR="00621F2E" w:rsidRDefault="00621F2E" w:rsidP="00621F2E">
      <w:r>
        <w:t xml:space="preserve">Qadoqlovchi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Organoleptik nazorat kim tomonidan o’tkaziladi?</w:t>
      </w:r>
    </w:p>
    <w:p w:rsidR="00621F2E" w:rsidRDefault="00621F2E" w:rsidP="00621F2E"/>
    <w:p w:rsidR="00621F2E" w:rsidRDefault="00621F2E" w:rsidP="00621F2E">
      <w:r>
        <w:t xml:space="preserve">Farmatsevt -texnolog   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>Farmatsevt - assistent</w:t>
      </w:r>
    </w:p>
    <w:p w:rsidR="00621F2E" w:rsidRDefault="00621F2E" w:rsidP="00621F2E">
      <w:r>
        <w:t xml:space="preserve">Qаdoqlovchi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Kimyoviy nazorat kim tomonidan o’tkaziladi?</w:t>
      </w:r>
    </w:p>
    <w:p w:rsidR="00621F2E" w:rsidRDefault="00621F2E" w:rsidP="00621F2E"/>
    <w:p w:rsidR="00621F2E" w:rsidRDefault="00621F2E" w:rsidP="00621F2E">
      <w:r>
        <w:t xml:space="preserve">Farmatsevt - texnolog   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>Farmatsevt - assistent</w:t>
      </w:r>
    </w:p>
    <w:p w:rsidR="00621F2E" w:rsidRDefault="00621F2E" w:rsidP="00621F2E">
      <w:r>
        <w:t xml:space="preserve">Qadoqlovchi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Farmatsevt - assistentlar o‘rtasidagi ishlarni kim taqsimlaydi?</w:t>
      </w:r>
    </w:p>
    <w:p w:rsidR="00621F2E" w:rsidRDefault="00621F2E" w:rsidP="00621F2E"/>
    <w:p w:rsidR="00621F2E" w:rsidRDefault="00621F2E" w:rsidP="00621F2E">
      <w:r>
        <w:t>Farmatsevt- texnolog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 xml:space="preserve">Dorixona mudiri </w:t>
      </w:r>
    </w:p>
    <w:p w:rsidR="00621F2E" w:rsidRDefault="00621F2E" w:rsidP="00621F2E">
      <w:r>
        <w:t xml:space="preserve">Bo’lim boshlig’i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Qadoqlovchilar o’rtasidagi ishlarni kim taqsimlaydi</w:t>
      </w:r>
    </w:p>
    <w:p w:rsidR="00621F2E" w:rsidRDefault="00621F2E" w:rsidP="00621F2E"/>
    <w:p w:rsidR="00621F2E" w:rsidRDefault="00621F2E" w:rsidP="00621F2E">
      <w:r>
        <w:t>Farmatsevt - assistentlar</w:t>
      </w:r>
    </w:p>
    <w:p w:rsidR="00621F2E" w:rsidRDefault="00621F2E" w:rsidP="00621F2E">
      <w:r>
        <w:t>Farmatsevt - texnolog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 xml:space="preserve">Dorixona mudiri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Retseptura bo’limida moddiy javobgar  shaxslar.....</w:t>
      </w:r>
    </w:p>
    <w:p w:rsidR="00621F2E" w:rsidRDefault="00621F2E" w:rsidP="00621F2E"/>
    <w:p w:rsidR="00621F2E" w:rsidRDefault="00621F2E" w:rsidP="00621F2E">
      <w:r>
        <w:t xml:space="preserve">Bo’lim boshlig’i va muovini   </w:t>
      </w:r>
    </w:p>
    <w:p w:rsidR="00621F2E" w:rsidRDefault="00621F2E" w:rsidP="00621F2E">
      <w:r>
        <w:t xml:space="preserve">Farmatsevt - analitik  </w:t>
      </w:r>
    </w:p>
    <w:p w:rsidR="00621F2E" w:rsidRDefault="00621F2E" w:rsidP="00621F2E">
      <w:r>
        <w:t>Farmatsevt - texnolog</w:t>
      </w:r>
    </w:p>
    <w:p w:rsidR="00621F2E" w:rsidRDefault="00621F2E" w:rsidP="00621F2E">
      <w:r>
        <w:t xml:space="preserve">Dorixona mudiri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sanitariya kuni o’tkaziladi….</w:t>
      </w:r>
    </w:p>
    <w:p w:rsidR="00621F2E" w:rsidRDefault="00621F2E" w:rsidP="00621F2E"/>
    <w:p w:rsidR="00621F2E" w:rsidRDefault="00621F2E" w:rsidP="00621F2E">
      <w:r>
        <w:t xml:space="preserve">Har oyda </w:t>
      </w:r>
    </w:p>
    <w:p w:rsidR="00621F2E" w:rsidRDefault="00621F2E" w:rsidP="00621F2E">
      <w:r>
        <w:t xml:space="preserve">Har kuni   </w:t>
      </w:r>
    </w:p>
    <w:p w:rsidR="00621F2E" w:rsidRDefault="00621F2E" w:rsidP="00621F2E">
      <w:r>
        <w:t xml:space="preserve">Har hafta   </w:t>
      </w:r>
    </w:p>
    <w:p w:rsidR="00621F2E" w:rsidRDefault="00621F2E" w:rsidP="00621F2E">
      <w:r>
        <w:t xml:space="preserve">Chorakda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Retseptura bo’limida  aholidan kelgan reseptlarni kim qabul qiladi?</w:t>
      </w:r>
    </w:p>
    <w:p w:rsidR="00621F2E" w:rsidRDefault="00621F2E" w:rsidP="00621F2E"/>
    <w:p w:rsidR="00621F2E" w:rsidRDefault="00621F2E" w:rsidP="00621F2E">
      <w:r>
        <w:t xml:space="preserve">Farmatsevt   </w:t>
      </w:r>
    </w:p>
    <w:p w:rsidR="00621F2E" w:rsidRDefault="00621F2E" w:rsidP="00621F2E">
      <w:r>
        <w:t xml:space="preserve">Farmatsevt - texnolog 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 xml:space="preserve">Dorixona mudiri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sanitariya ishlari kim tomonidan nazorat qilinadi?</w:t>
      </w:r>
    </w:p>
    <w:p w:rsidR="00621F2E" w:rsidRDefault="00621F2E" w:rsidP="00621F2E"/>
    <w:p w:rsidR="00621F2E" w:rsidRDefault="00621F2E" w:rsidP="00621F2E">
      <w:r>
        <w:t xml:space="preserve">Farmatsevt   </w:t>
      </w:r>
    </w:p>
    <w:p w:rsidR="00621F2E" w:rsidRDefault="00621F2E" w:rsidP="00621F2E">
      <w:r>
        <w:t xml:space="preserve">Farmatsevt - texnolog </w:t>
      </w:r>
    </w:p>
    <w:p w:rsidR="00621F2E" w:rsidRDefault="00621F2E" w:rsidP="00621F2E">
      <w:r>
        <w:t>Farmatsevt - analitik</w:t>
      </w:r>
    </w:p>
    <w:p w:rsidR="00621F2E" w:rsidRDefault="00621F2E" w:rsidP="00621F2E">
      <w:r>
        <w:t xml:space="preserve">Dorixona mudiri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Sifati nazorat qilingan dorilar qanday baholanadi?</w:t>
      </w:r>
    </w:p>
    <w:p w:rsidR="00621F2E" w:rsidRDefault="00621F2E" w:rsidP="00621F2E"/>
    <w:p w:rsidR="00621F2E" w:rsidRDefault="00621F2E" w:rsidP="00621F2E">
      <w:r>
        <w:t xml:space="preserve">Qoniqarli va qoniqarsiz  </w:t>
      </w:r>
    </w:p>
    <w:p w:rsidR="00621F2E" w:rsidRDefault="00621F2E" w:rsidP="00621F2E">
      <w:r>
        <w:t xml:space="preserve">Talabga javob beradi </w:t>
      </w:r>
    </w:p>
    <w:p w:rsidR="00621F2E" w:rsidRDefault="00621F2E" w:rsidP="00621F2E">
      <w:r>
        <w:t>Ishlatishga yaroqli</w:t>
      </w:r>
    </w:p>
    <w:p w:rsidR="00621F2E" w:rsidRDefault="00621F2E" w:rsidP="00621F2E">
      <w:r>
        <w:t>Foydalanish mumkin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Signatura" qaysi dorilarga beriladi?</w:t>
      </w:r>
    </w:p>
    <w:p w:rsidR="00621F2E" w:rsidRDefault="00621F2E" w:rsidP="00621F2E"/>
    <w:p w:rsidR="00621F2E" w:rsidRDefault="00621F2E" w:rsidP="00621F2E">
      <w:r>
        <w:t xml:space="preserve">Zaxarli, narkotik va etil spirti saqlagan  </w:t>
      </w:r>
    </w:p>
    <w:p w:rsidR="00621F2E" w:rsidRDefault="00621F2E" w:rsidP="00621F2E">
      <w:r>
        <w:t xml:space="preserve">Retsept asosida dorixonada tayyorlangan dorilarga    </w:t>
      </w:r>
    </w:p>
    <w:p w:rsidR="00621F2E" w:rsidRDefault="00621F2E" w:rsidP="00621F2E">
      <w:r>
        <w:t xml:space="preserve">Tarkibida alkoloid saqlagan retseptlar </w:t>
      </w:r>
    </w:p>
    <w:p w:rsidR="00621F2E" w:rsidRDefault="00621F2E" w:rsidP="00621F2E">
      <w:r>
        <w:t>Tarkibida uxlatuvchi dori vositasi saqlagan retseptlar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qabul qilingan retseptlar qaysi hujjatda rasmiylashtiriladi?</w:t>
      </w:r>
    </w:p>
    <w:p w:rsidR="00621F2E" w:rsidRDefault="00621F2E" w:rsidP="00621F2E"/>
    <w:p w:rsidR="00621F2E" w:rsidRDefault="00621F2E" w:rsidP="00621F2E">
      <w:r>
        <w:t xml:space="preserve">Kassa daftarida   </w:t>
      </w:r>
    </w:p>
    <w:p w:rsidR="00621F2E" w:rsidRDefault="00621F2E" w:rsidP="00621F2E">
      <w:r>
        <w:t xml:space="preserve">Retseptura daftarida </w:t>
      </w:r>
    </w:p>
    <w:p w:rsidR="00621F2E" w:rsidRDefault="00621F2E" w:rsidP="00621F2E">
      <w:r>
        <w:t xml:space="preserve">Oylik xisobotda </w:t>
      </w:r>
    </w:p>
    <w:p w:rsidR="00621F2E" w:rsidRDefault="00621F2E" w:rsidP="00621F2E">
      <w:r>
        <w:t>Defektura daftarida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Dorixonadan imtiyozli ravishda dori vositalarini berish  uchun  tuman sog‘liqni saqlash bo’limi bilan qanday xujjat rasmiylashtiriladi?</w:t>
      </w:r>
    </w:p>
    <w:p w:rsidR="00621F2E" w:rsidRDefault="00621F2E" w:rsidP="00621F2E"/>
    <w:p w:rsidR="00621F2E" w:rsidRDefault="00621F2E" w:rsidP="00621F2E">
      <w:r>
        <w:t xml:space="preserve">Ishonchnoma  </w:t>
      </w:r>
    </w:p>
    <w:p w:rsidR="00621F2E" w:rsidRDefault="00621F2E" w:rsidP="00621F2E">
      <w:r>
        <w:t xml:space="preserve">Dalolatnoma  </w:t>
      </w:r>
    </w:p>
    <w:p w:rsidR="00621F2E" w:rsidRDefault="00621F2E" w:rsidP="00621F2E">
      <w:r>
        <w:t xml:space="preserve">Shartnoma </w:t>
      </w:r>
    </w:p>
    <w:p w:rsidR="00621F2E" w:rsidRDefault="00621F2E" w:rsidP="00621F2E">
      <w:r>
        <w:t xml:space="preserve">Ma’lumotnoma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Dorixonadan bepul berilgan dorilarga pul  o’tkazish  uchun qanday hujjat rasmiylashtiriladi?</w:t>
      </w:r>
    </w:p>
    <w:p w:rsidR="00621F2E" w:rsidRDefault="00621F2E" w:rsidP="00621F2E"/>
    <w:p w:rsidR="00621F2E" w:rsidRDefault="00621F2E" w:rsidP="00621F2E">
      <w:r>
        <w:t xml:space="preserve">Reestr va schot    </w:t>
      </w:r>
    </w:p>
    <w:p w:rsidR="00621F2E" w:rsidRDefault="00621F2E" w:rsidP="00621F2E">
      <w:r>
        <w:t xml:space="preserve">Dalolatnoma   </w:t>
      </w:r>
    </w:p>
    <w:p w:rsidR="00621F2E" w:rsidRDefault="00621F2E" w:rsidP="00621F2E">
      <w:r>
        <w:t>Xisobot</w:t>
      </w:r>
    </w:p>
    <w:p w:rsidR="00621F2E" w:rsidRDefault="00621F2E" w:rsidP="00621F2E">
      <w:r>
        <w:t xml:space="preserve">Ma’lumotnoma 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tayyorlangan dorilar sifatini  nazorat  qilish bo’yicha xisobot qayerga topshiriladi?</w:t>
      </w:r>
    </w:p>
    <w:p w:rsidR="00621F2E" w:rsidRDefault="00621F2E" w:rsidP="00621F2E"/>
    <w:p w:rsidR="00621F2E" w:rsidRDefault="00621F2E" w:rsidP="00621F2E">
      <w:r>
        <w:t xml:space="preserve">Soliq nazoratiga </w:t>
      </w:r>
    </w:p>
    <w:p w:rsidR="00621F2E" w:rsidRDefault="00621F2E" w:rsidP="00621F2E">
      <w:r>
        <w:t xml:space="preserve">Bojxona qo’mitasiga </w:t>
      </w:r>
    </w:p>
    <w:p w:rsidR="00621F2E" w:rsidRDefault="00621F2E" w:rsidP="00621F2E">
      <w:r>
        <w:t xml:space="preserve">Nazorat analitik laboratoriyasiga </w:t>
      </w:r>
    </w:p>
    <w:p w:rsidR="00621F2E" w:rsidRDefault="00621F2E" w:rsidP="00621F2E">
      <w:r>
        <w:t xml:space="preserve">Markaziy dorixonaga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tayyorlangan dorilar sifatini  nazorat  qilish bo’yicha  nazorat analitik laboratoriyasiga xisobot qanday muddatda topshiriladi?</w:t>
      </w:r>
    </w:p>
    <w:p w:rsidR="00621F2E" w:rsidRDefault="00621F2E" w:rsidP="00621F2E"/>
    <w:p w:rsidR="00621F2E" w:rsidRDefault="00621F2E" w:rsidP="00621F2E">
      <w:r>
        <w:t xml:space="preserve">Chorakda </w:t>
      </w:r>
    </w:p>
    <w:p w:rsidR="00621F2E" w:rsidRDefault="00621F2E" w:rsidP="00621F2E">
      <w:r>
        <w:t xml:space="preserve">Yilda </w:t>
      </w:r>
    </w:p>
    <w:p w:rsidR="00621F2E" w:rsidRDefault="00621F2E" w:rsidP="00621F2E">
      <w:r>
        <w:t xml:space="preserve">6 oyda </w:t>
      </w:r>
    </w:p>
    <w:p w:rsidR="00621F2E" w:rsidRDefault="00621F2E" w:rsidP="00621F2E">
      <w:r>
        <w:t xml:space="preserve">Har kuni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Assistentlar xonasidagi  dorilar solingan shtanglazlarda qanday ma’lumotlar ko’rsatilgan bo’ladi?</w:t>
      </w:r>
    </w:p>
    <w:p w:rsidR="00621F2E" w:rsidRDefault="00621F2E" w:rsidP="00621F2E"/>
    <w:p w:rsidR="00621F2E" w:rsidRDefault="00621F2E" w:rsidP="00621F2E">
      <w:r>
        <w:t xml:space="preserve">Dorining yaroqlilik muddati </w:t>
      </w:r>
    </w:p>
    <w:p w:rsidR="00621F2E" w:rsidRDefault="00621F2E" w:rsidP="00621F2E">
      <w:r>
        <w:t>Dorini nomi,  to‘ldirilgan sana,  to‘ldirgan va chinligini tekshirgan shaxsning imzosi</w:t>
      </w:r>
    </w:p>
    <w:p w:rsidR="00621F2E" w:rsidRDefault="00621F2E" w:rsidP="00621F2E">
      <w:r>
        <w:t xml:space="preserve">Shtanglazni to’ldirgan shaxsning imzosi </w:t>
      </w:r>
    </w:p>
    <w:p w:rsidR="00621F2E" w:rsidRDefault="00621F2E" w:rsidP="00621F2E">
      <w:r>
        <w:t>Farmatsevt - analitikning imzosi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Yozma nazorat uchun yozilgan pasportda qanday  ma’lumotlar ko’rsatiladi?</w:t>
      </w:r>
    </w:p>
    <w:p w:rsidR="00621F2E" w:rsidRDefault="00621F2E" w:rsidP="00621F2E"/>
    <w:p w:rsidR="00621F2E" w:rsidRDefault="00621F2E" w:rsidP="00621F2E">
      <w:r>
        <w:t>Sana, retsept  nomeri,  dori  moddaning nomi va miqdori, dozasi,  tayyorlagan qadoqlagan va  tekshirgan  shaxsning imzosi</w:t>
      </w:r>
    </w:p>
    <w:p w:rsidR="00621F2E" w:rsidRDefault="00621F2E" w:rsidP="00621F2E">
      <w:r>
        <w:t>Dori moddani nomi</w:t>
      </w:r>
    </w:p>
    <w:p w:rsidR="00621F2E" w:rsidRDefault="00621F2E" w:rsidP="00621F2E">
      <w:r>
        <w:t>Sifatini nazorat qilgan shaxsning imzosi</w:t>
      </w:r>
    </w:p>
    <w:p w:rsidR="00621F2E" w:rsidRDefault="00621F2E" w:rsidP="00621F2E">
      <w:r>
        <w:t>Bo’lim boshlig’ining imzosi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Organoleptik nazorat qaysi dori turlariga o’tkaziladi?</w:t>
      </w:r>
    </w:p>
    <w:p w:rsidR="00621F2E" w:rsidRDefault="00621F2E" w:rsidP="00621F2E"/>
    <w:p w:rsidR="00621F2E" w:rsidRDefault="00621F2E" w:rsidP="00621F2E">
      <w:r>
        <w:t>Dorixonada tayyorlangan hamma dorilarga</w:t>
      </w:r>
    </w:p>
    <w:p w:rsidR="00621F2E" w:rsidRDefault="00621F2E" w:rsidP="00621F2E">
      <w:r>
        <w:t xml:space="preserve">Bolalar uchun ichishga tayyorlangan dorilarga </w:t>
      </w:r>
    </w:p>
    <w:p w:rsidR="00621F2E" w:rsidRDefault="00621F2E" w:rsidP="00621F2E">
      <w:r>
        <w:t xml:space="preserve">In’yeksion dorilarga </w:t>
      </w:r>
    </w:p>
    <w:p w:rsidR="00621F2E" w:rsidRDefault="00621F2E" w:rsidP="00621F2E">
      <w:r>
        <w:t>Sirtga ishlatiladigan dorilarga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Dorixonadan tozalangan suv NAL ga to’liq kimyoviy nazorat uchun yuboriladi…</w:t>
      </w:r>
    </w:p>
    <w:p w:rsidR="00621F2E" w:rsidRDefault="00621F2E" w:rsidP="00621F2E"/>
    <w:p w:rsidR="00621F2E" w:rsidRDefault="00621F2E" w:rsidP="00621F2E">
      <w:r>
        <w:t>Har bir balondan namuna olib</w:t>
      </w:r>
    </w:p>
    <w:p w:rsidR="00621F2E" w:rsidRDefault="00621F2E" w:rsidP="00621F2E">
      <w:r>
        <w:t xml:space="preserve">Har kuni </w:t>
      </w:r>
    </w:p>
    <w:p w:rsidR="00621F2E" w:rsidRDefault="00621F2E" w:rsidP="00621F2E">
      <w:r>
        <w:t>Har oyda</w:t>
      </w:r>
    </w:p>
    <w:p w:rsidR="00621F2E" w:rsidRDefault="00621F2E" w:rsidP="00621F2E">
      <w:r>
        <w:t xml:space="preserve">Har chorakda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analitik mavjud bo’lganda NAL ga tekshirish uchun yuboriladi.</w:t>
      </w:r>
    </w:p>
    <w:p w:rsidR="00621F2E" w:rsidRDefault="00621F2E" w:rsidP="00621F2E"/>
    <w:p w:rsidR="00621F2E" w:rsidRDefault="00621F2E" w:rsidP="00621F2E">
      <w:r>
        <w:t xml:space="preserve">0,1%  dorixonada tayyorlangan dorilardan tanlab </w:t>
      </w:r>
    </w:p>
    <w:p w:rsidR="00621F2E" w:rsidRDefault="00621F2E" w:rsidP="00621F2E">
      <w:r>
        <w:t>Dorixonada tayyorlangan konsentratlar</w:t>
      </w:r>
    </w:p>
    <w:p w:rsidR="00621F2E" w:rsidRDefault="00621F2E" w:rsidP="00621F2E">
      <w:r>
        <w:t xml:space="preserve">0,3% dorixonda tayyorlangan dorilarning </w:t>
      </w:r>
    </w:p>
    <w:p w:rsidR="00621F2E" w:rsidRDefault="00621F2E" w:rsidP="00621F2E">
      <w:r>
        <w:t xml:space="preserve">Dorixonda tayyorlangan dorilarning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analitik shtati mavjud bo’lmaganda NAL ga tekshirish uchun yuboriladi.</w:t>
      </w:r>
    </w:p>
    <w:p w:rsidR="00621F2E" w:rsidRDefault="00621F2E" w:rsidP="00621F2E"/>
    <w:p w:rsidR="00621F2E" w:rsidRDefault="00621F2E" w:rsidP="00621F2E">
      <w:r>
        <w:t xml:space="preserve">0,3% dorixonada tayyorlangan dorilardan tanlab </w:t>
      </w:r>
    </w:p>
    <w:p w:rsidR="00621F2E" w:rsidRDefault="00621F2E" w:rsidP="00621F2E">
      <w:r>
        <w:t>Dorixonada tayyorlangan konsentratlar</w:t>
      </w:r>
    </w:p>
    <w:p w:rsidR="00621F2E" w:rsidRDefault="00621F2E" w:rsidP="00621F2E">
      <w:r>
        <w:t xml:space="preserve">Dorixonada tayyorlangan dorilarning 0,1% </w:t>
      </w:r>
    </w:p>
    <w:p w:rsidR="00621F2E" w:rsidRDefault="00621F2E" w:rsidP="00621F2E">
      <w:r>
        <w:t xml:space="preserve">Dorixonada tayyorlangan dorilarning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Ko‘z tomchilari va mazlar qanday  nazorat turidan o‘tkaziladi</w:t>
      </w:r>
    </w:p>
    <w:p w:rsidR="00621F2E" w:rsidRDefault="00621F2E" w:rsidP="00621F2E"/>
    <w:p w:rsidR="00621F2E" w:rsidRDefault="00621F2E" w:rsidP="00621F2E">
      <w:r>
        <w:t>Kimyoviy, og’zaki, organoleptik, yozma, fizikaviy</w:t>
      </w:r>
    </w:p>
    <w:p w:rsidR="00621F2E" w:rsidRDefault="00621F2E" w:rsidP="00621F2E">
      <w:r>
        <w:t xml:space="preserve">Og’zaki, yozma </w:t>
      </w:r>
    </w:p>
    <w:p w:rsidR="00621F2E" w:rsidRDefault="00621F2E" w:rsidP="00621F2E">
      <w:r>
        <w:t>Fizikaviy, yozma, og’zaki</w:t>
      </w:r>
    </w:p>
    <w:p w:rsidR="00621F2E" w:rsidRDefault="00621F2E" w:rsidP="00621F2E">
      <w:r>
        <w:t>Organoleptik, kimyoviy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In’yeksiya uchun ishlatiladigan dorilar qanday nazorat turidan o‘tkaziladi?</w:t>
      </w:r>
    </w:p>
    <w:p w:rsidR="00621F2E" w:rsidRDefault="00621F2E" w:rsidP="00621F2E"/>
    <w:p w:rsidR="00621F2E" w:rsidRDefault="00621F2E" w:rsidP="00621F2E">
      <w:r>
        <w:t>Kimyoviy, og’zaki, organoleptik, yozma, fizikaviy</w:t>
      </w:r>
    </w:p>
    <w:p w:rsidR="00621F2E" w:rsidRDefault="00621F2E" w:rsidP="00621F2E">
      <w:r>
        <w:t xml:space="preserve">Og’zaki, yozma </w:t>
      </w:r>
    </w:p>
    <w:p w:rsidR="00621F2E" w:rsidRDefault="00621F2E" w:rsidP="00621F2E">
      <w:r>
        <w:t>Fizikaviy, yozma, og’zaki</w:t>
      </w:r>
    </w:p>
    <w:p w:rsidR="00621F2E" w:rsidRDefault="00621F2E" w:rsidP="00621F2E">
      <w:r>
        <w:t>Organoleptik, kimyoviy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Yangi tug’ilgan chaqaloqlar uchun tayyorlangan dorilar qanday nazorat qilinadi?</w:t>
      </w:r>
    </w:p>
    <w:p w:rsidR="00621F2E" w:rsidRDefault="00621F2E" w:rsidP="00621F2E"/>
    <w:p w:rsidR="00621F2E" w:rsidRDefault="00621F2E" w:rsidP="00621F2E">
      <w:r>
        <w:t>Kimyoviy, og’zaki, organoleptik, yozma, fizikaviy nazorat yordamida</w:t>
      </w:r>
    </w:p>
    <w:p w:rsidR="00621F2E" w:rsidRDefault="00621F2E" w:rsidP="00621F2E">
      <w:r>
        <w:t>Og’zaki, yozma nazorat yordamida</w:t>
      </w:r>
    </w:p>
    <w:p w:rsidR="00621F2E" w:rsidRDefault="00621F2E" w:rsidP="00621F2E">
      <w:r>
        <w:t>Fizikaviy, yozma, og’zaki nazorat yordamida</w:t>
      </w:r>
    </w:p>
    <w:p w:rsidR="00621F2E" w:rsidRDefault="00621F2E" w:rsidP="00621F2E">
      <w:r>
        <w:t>Organoleptik, kimyoviy nazorat yordamida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Tarkibida xlorid kislota eritmasi saqlagan dorilar  nazorat qilinadi?</w:t>
      </w:r>
    </w:p>
    <w:p w:rsidR="00621F2E" w:rsidRDefault="00621F2E" w:rsidP="00621F2E"/>
    <w:p w:rsidR="00621F2E" w:rsidRDefault="00621F2E" w:rsidP="00621F2E">
      <w:r>
        <w:t>Kimyoviy, og’zaki, organoleptik, yozma, fizikaviy</w:t>
      </w:r>
    </w:p>
    <w:p w:rsidR="00621F2E" w:rsidRDefault="00621F2E" w:rsidP="00621F2E">
      <w:r>
        <w:t xml:space="preserve">Og’zaki, yozma </w:t>
      </w:r>
    </w:p>
    <w:p w:rsidR="00621F2E" w:rsidRDefault="00621F2E" w:rsidP="00621F2E">
      <w:r>
        <w:t>Fizikaviy, yozma, og’zaki</w:t>
      </w:r>
    </w:p>
    <w:p w:rsidR="00621F2E" w:rsidRDefault="00621F2E" w:rsidP="00621F2E">
      <w:r>
        <w:t>Organoleptik, kimyoviy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Tarkibida atropin sulfat saqlovchi dorilar nazorat  qilinadi.....</w:t>
      </w:r>
    </w:p>
    <w:p w:rsidR="00621F2E" w:rsidRDefault="00621F2E" w:rsidP="00621F2E"/>
    <w:p w:rsidR="00621F2E" w:rsidRDefault="00621F2E" w:rsidP="00621F2E">
      <w:r>
        <w:t>Kimyoviy, og’zaki, organoleptik, yozma, fizikaviy usul yordamida</w:t>
      </w:r>
    </w:p>
    <w:p w:rsidR="00621F2E" w:rsidRDefault="00621F2E" w:rsidP="00621F2E">
      <w:r>
        <w:t>Og’zaki, yozma usul yordamida</w:t>
      </w:r>
    </w:p>
    <w:p w:rsidR="00621F2E" w:rsidRDefault="00621F2E" w:rsidP="00621F2E">
      <w:r>
        <w:t>Fizikaviy, yozma, og’zaki usul yordamida</w:t>
      </w:r>
    </w:p>
    <w:p w:rsidR="00621F2E" w:rsidRDefault="00621F2E" w:rsidP="00621F2E">
      <w:r>
        <w:t>Organoleptik, kimyoviy usul yordamida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Tarkibida kumush nitrat saqlagan dorilar nazorat qilinadi:</w:t>
      </w:r>
    </w:p>
    <w:p w:rsidR="00621F2E" w:rsidRDefault="00621F2E" w:rsidP="00621F2E"/>
    <w:p w:rsidR="00621F2E" w:rsidRDefault="00621F2E" w:rsidP="00621F2E">
      <w:r>
        <w:t>Kimyoviy, og’zaki, organoleptik, yozma, fizikaviy usul yordamida</w:t>
      </w:r>
    </w:p>
    <w:p w:rsidR="00621F2E" w:rsidRDefault="00621F2E" w:rsidP="00621F2E">
      <w:r>
        <w:t>Og’zaki, yozma usul yordamida</w:t>
      </w:r>
    </w:p>
    <w:p w:rsidR="00621F2E" w:rsidRDefault="00621F2E" w:rsidP="00621F2E">
      <w:r>
        <w:t>Fizikaviy, yozma, og’zaki usul yordamida</w:t>
      </w:r>
    </w:p>
    <w:p w:rsidR="00621F2E" w:rsidRDefault="00621F2E" w:rsidP="00621F2E">
      <w:r>
        <w:t>Organoleptik, kimyoviy usul yordamida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Tarkibida zaharli modda saqlagan dorilar nazorat  qilinadi?</w:t>
      </w:r>
    </w:p>
    <w:p w:rsidR="00621F2E" w:rsidRDefault="00621F2E" w:rsidP="00621F2E"/>
    <w:p w:rsidR="00621F2E" w:rsidRDefault="00621F2E" w:rsidP="00621F2E">
      <w:r>
        <w:t>Kimyoviy, og’zaki, organoleptik, yozma, fizikaviy</w:t>
      </w:r>
    </w:p>
    <w:p w:rsidR="00621F2E" w:rsidRDefault="00621F2E" w:rsidP="00621F2E">
      <w:r>
        <w:t xml:space="preserve">Og’zaki, yozma </w:t>
      </w:r>
    </w:p>
    <w:p w:rsidR="00621F2E" w:rsidRDefault="00621F2E" w:rsidP="00621F2E">
      <w:r>
        <w:t>Fizikaviy, yozma, og’zaki</w:t>
      </w:r>
    </w:p>
    <w:p w:rsidR="00621F2E" w:rsidRDefault="00621F2E" w:rsidP="00621F2E">
      <w:r>
        <w:t>Organoleptik, kimyoviy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Tarkibida narkotik modda saqlagan dorilar nazorat qilinadi...</w:t>
      </w:r>
    </w:p>
    <w:p w:rsidR="00621F2E" w:rsidRDefault="00621F2E" w:rsidP="00621F2E"/>
    <w:p w:rsidR="00621F2E" w:rsidRDefault="00621F2E" w:rsidP="00621F2E">
      <w:r>
        <w:t>Kimyoviy, og’zaki, organoleptik, yozma, fizikaviy usul yordamida</w:t>
      </w:r>
    </w:p>
    <w:p w:rsidR="00621F2E" w:rsidRDefault="00621F2E" w:rsidP="00621F2E">
      <w:r>
        <w:t>Og’zaki, yozma usul yordamida</w:t>
      </w:r>
    </w:p>
    <w:p w:rsidR="00621F2E" w:rsidRDefault="00621F2E" w:rsidP="00621F2E">
      <w:r>
        <w:t>Fizikaviy, yozma, og’zaki usul yordamida</w:t>
      </w:r>
    </w:p>
    <w:p w:rsidR="00621F2E" w:rsidRDefault="00621F2E" w:rsidP="00621F2E">
      <w:r>
        <w:t>Organoleptik, kimyoviy usul yordamida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Retseptura bo’limidagi mavjud xonalarni ko‘rsating:</w:t>
      </w:r>
    </w:p>
    <w:p w:rsidR="00621F2E" w:rsidRDefault="00621F2E" w:rsidP="00621F2E"/>
    <w:p w:rsidR="00621F2E" w:rsidRDefault="00621F2E" w:rsidP="00621F2E">
      <w:r>
        <w:t>Retsept qabul qilish va  dorilarni  berish,  assistentlar, nazorat  analitik,  dorilarni saqlash,  qadoqlash va yuvish xonalari.</w:t>
      </w:r>
    </w:p>
    <w:p w:rsidR="00621F2E" w:rsidRDefault="00621F2E" w:rsidP="00621F2E">
      <w:r>
        <w:t>Dorilarni qabul qilish va qadoqlash xonasi</w:t>
      </w:r>
    </w:p>
    <w:p w:rsidR="00621F2E" w:rsidRDefault="00621F2E" w:rsidP="00621F2E">
      <w:r>
        <w:t>Dorilar tayyorlash va sifatini nazorat qilish</w:t>
      </w:r>
    </w:p>
    <w:p w:rsidR="00621F2E" w:rsidRDefault="00621F2E" w:rsidP="00621F2E">
      <w:r>
        <w:t xml:space="preserve">Sterilizatsiya xonasi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Retsept qabul  qiluvchi farmatsevt-texnolog axamiyat berishi kerak...</w:t>
      </w:r>
    </w:p>
    <w:p w:rsidR="00621F2E" w:rsidRDefault="00621F2E" w:rsidP="00621F2E"/>
    <w:p w:rsidR="00621F2E" w:rsidRDefault="00621F2E" w:rsidP="00621F2E">
      <w:r>
        <w:t>Bemor yoshiga,  retsept sanasiga, dorilar mutanosibligi va dozalariga</w:t>
      </w:r>
    </w:p>
    <w:p w:rsidR="00621F2E" w:rsidRDefault="00621F2E" w:rsidP="00621F2E">
      <w:r>
        <w:t>Retsept yozgan vrach ko’rsatmasiga</w:t>
      </w:r>
    </w:p>
    <w:p w:rsidR="00621F2E" w:rsidRDefault="00621F2E" w:rsidP="00621F2E">
      <w:r>
        <w:t>Retseptni to’g’ri rasmiylashtirilganligiga</w:t>
      </w:r>
    </w:p>
    <w:p w:rsidR="00621F2E" w:rsidRDefault="00621F2E" w:rsidP="00621F2E">
      <w:r>
        <w:t>Bemor yoshiga,  retsept sanasiga retsept yozgan vrach ko’rsatmasiga retseptni to’g’ri rasmiylashtirilganligiga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Shifokor tomonidan yozilgan retseptda xatoliklarga yo’l qo’yilganda....</w:t>
      </w:r>
    </w:p>
    <w:p w:rsidR="00621F2E" w:rsidRDefault="00621F2E" w:rsidP="00621F2E"/>
    <w:p w:rsidR="00621F2E" w:rsidRDefault="00621F2E" w:rsidP="00621F2E">
      <w:r>
        <w:t>Retsept "kuchini  yo’qotgan"  deb  muxr bosiladi va maxsus jurnalda qayd qilinadi, dpmga xabar beriladi</w:t>
      </w:r>
    </w:p>
    <w:p w:rsidR="00621F2E" w:rsidRDefault="00621F2E" w:rsidP="00621F2E">
      <w:r>
        <w:t>Retsept bemorga qaytarib beriladi</w:t>
      </w:r>
    </w:p>
    <w:p w:rsidR="00621F2E" w:rsidRDefault="00621F2E" w:rsidP="00621F2E">
      <w:r>
        <w:t>Retsept olib qo‘yiladi</w:t>
      </w:r>
    </w:p>
    <w:p w:rsidR="00621F2E" w:rsidRDefault="00621F2E" w:rsidP="00621F2E">
      <w:r>
        <w:lastRenderedPageBreak/>
        <w:t>Dorixona mudiriga axborot beriladi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Formaldegidning sifatini NALda nazorat qilish muddati:</w:t>
      </w:r>
    </w:p>
    <w:p w:rsidR="00621F2E" w:rsidRDefault="00621F2E" w:rsidP="00621F2E"/>
    <w:p w:rsidR="00621F2E" w:rsidRDefault="00621F2E" w:rsidP="00621F2E">
      <w:r>
        <w:t xml:space="preserve">Har oyda </w:t>
      </w:r>
    </w:p>
    <w:p w:rsidR="00621F2E" w:rsidRDefault="00621F2E" w:rsidP="00621F2E">
      <w:r>
        <w:t>Har kuni</w:t>
      </w:r>
    </w:p>
    <w:p w:rsidR="00621F2E" w:rsidRDefault="00621F2E" w:rsidP="00621F2E">
      <w:r>
        <w:t xml:space="preserve">Har chorakda </w:t>
      </w:r>
    </w:p>
    <w:p w:rsidR="00621F2E" w:rsidRDefault="00621F2E" w:rsidP="00621F2E">
      <w:r>
        <w:t xml:space="preserve">Har yili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Vodorod peroksid   sifatini NALda nazorat qilish muddati....</w:t>
      </w:r>
    </w:p>
    <w:p w:rsidR="00621F2E" w:rsidRDefault="00621F2E" w:rsidP="00621F2E"/>
    <w:p w:rsidR="00621F2E" w:rsidRDefault="00621F2E" w:rsidP="00621F2E">
      <w:r>
        <w:t xml:space="preserve">Har oyda </w:t>
      </w:r>
    </w:p>
    <w:p w:rsidR="00621F2E" w:rsidRDefault="00621F2E" w:rsidP="00621F2E">
      <w:r>
        <w:t>Har kuni</w:t>
      </w:r>
    </w:p>
    <w:p w:rsidR="00621F2E" w:rsidRDefault="00621F2E" w:rsidP="00621F2E">
      <w:r>
        <w:t xml:space="preserve">Har chorakda </w:t>
      </w:r>
    </w:p>
    <w:p w:rsidR="00621F2E" w:rsidRDefault="00621F2E" w:rsidP="00621F2E">
      <w:r>
        <w:t xml:space="preserve">Har yili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Turg’un bo’lmagan  dorilar  sifatini  NALda nazorat qilish muddati qanday?</w:t>
      </w:r>
    </w:p>
    <w:p w:rsidR="00621F2E" w:rsidRDefault="00621F2E" w:rsidP="00621F2E"/>
    <w:p w:rsidR="00621F2E" w:rsidRDefault="00621F2E" w:rsidP="00621F2E">
      <w:r>
        <w:t xml:space="preserve">Har oyda </w:t>
      </w:r>
    </w:p>
    <w:p w:rsidR="00621F2E" w:rsidRDefault="00621F2E" w:rsidP="00621F2E">
      <w:r>
        <w:t>Har kuni</w:t>
      </w:r>
    </w:p>
    <w:p w:rsidR="00621F2E" w:rsidRDefault="00621F2E" w:rsidP="00621F2E">
      <w:r>
        <w:t>Har chorakda</w:t>
      </w:r>
    </w:p>
    <w:p w:rsidR="00621F2E" w:rsidRDefault="00621F2E" w:rsidP="00621F2E">
      <w:r>
        <w:t xml:space="preserve">Har yili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Dorixonada tozalangan  suvning  sifatini  nazorat qilish muddati qanday?</w:t>
      </w:r>
    </w:p>
    <w:p w:rsidR="00621F2E" w:rsidRDefault="00621F2E" w:rsidP="00621F2E"/>
    <w:p w:rsidR="00621F2E" w:rsidRDefault="00621F2E" w:rsidP="00621F2E">
      <w:r>
        <w:t xml:space="preserve">Har oyda </w:t>
      </w:r>
    </w:p>
    <w:p w:rsidR="00621F2E" w:rsidRDefault="00621F2E" w:rsidP="00621F2E">
      <w:r>
        <w:t>Har kuni</w:t>
      </w:r>
    </w:p>
    <w:p w:rsidR="00621F2E" w:rsidRDefault="00621F2E" w:rsidP="00621F2E">
      <w:r>
        <w:t xml:space="preserve">Har chorakda </w:t>
      </w:r>
    </w:p>
    <w:p w:rsidR="00621F2E" w:rsidRDefault="00621F2E" w:rsidP="00621F2E">
      <w:r>
        <w:lastRenderedPageBreak/>
        <w:t xml:space="preserve">Har yili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Aseptik sharoitda qanday dorilar tayyorlanadi?</w:t>
      </w:r>
    </w:p>
    <w:p w:rsidR="00621F2E" w:rsidRDefault="00621F2E" w:rsidP="00621F2E"/>
    <w:p w:rsidR="00621F2E" w:rsidRDefault="00621F2E" w:rsidP="00621F2E">
      <w:r>
        <w:t>In’yeksion eritmalar,  ko’z tomchilari, mazlar, chaqaloqlar uchun tayyorlangan dorilar</w:t>
      </w:r>
    </w:p>
    <w:p w:rsidR="00621F2E" w:rsidRDefault="00621F2E" w:rsidP="00621F2E">
      <w:r>
        <w:t>Zaxarli modda saqlagan dorilar</w:t>
      </w:r>
    </w:p>
    <w:p w:rsidR="00621F2E" w:rsidRDefault="00621F2E" w:rsidP="00621F2E">
      <w:r>
        <w:t>In’yeksion eritmalar,  ko’z tomchilari, mazlar, chaqaloqlar uchun tayyorlangan dorilar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Aseptik blok qaysi xonalardan iborat?</w:t>
      </w:r>
    </w:p>
    <w:p w:rsidR="00621F2E" w:rsidRDefault="00621F2E" w:rsidP="00621F2E"/>
    <w:p w:rsidR="00621F2E" w:rsidRDefault="00621F2E" w:rsidP="00621F2E">
      <w:r>
        <w:t>Aseptik, tambur, sterilizatsiya</w:t>
      </w:r>
    </w:p>
    <w:p w:rsidR="00621F2E" w:rsidRDefault="00621F2E" w:rsidP="00621F2E">
      <w:r>
        <w:t>Sterilizatsiya, assistentlar xonasi</w:t>
      </w:r>
    </w:p>
    <w:p w:rsidR="00621F2E" w:rsidRDefault="00621F2E" w:rsidP="00621F2E">
      <w:r>
        <w:t>Tambur, assistentlar xonasi</w:t>
      </w:r>
    </w:p>
    <w:p w:rsidR="00621F2E" w:rsidRDefault="00621F2E" w:rsidP="00621F2E">
      <w:r>
        <w:t xml:space="preserve">Aseptika, assistentlar xonasi, yuvish xonasi 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>Aseptik blokda sanitariya holati tekshiriladi.</w:t>
      </w:r>
    </w:p>
    <w:p w:rsidR="00621F2E" w:rsidRDefault="00621F2E" w:rsidP="00621F2E"/>
    <w:p w:rsidR="00621F2E" w:rsidRDefault="00621F2E" w:rsidP="00621F2E">
      <w:r>
        <w:t xml:space="preserve">Har kuni </w:t>
      </w:r>
    </w:p>
    <w:p w:rsidR="00621F2E" w:rsidRDefault="00621F2E" w:rsidP="00621F2E">
      <w:r>
        <w:t xml:space="preserve">Har smenada </w:t>
      </w:r>
    </w:p>
    <w:p w:rsidR="00621F2E" w:rsidRDefault="00621F2E" w:rsidP="00621F2E">
      <w:r>
        <w:t>Har soatda !</w:t>
      </w:r>
    </w:p>
    <w:p w:rsidR="00621F2E" w:rsidRDefault="00621F2E" w:rsidP="00621F2E">
      <w:r>
        <w:t xml:space="preserve">Har hafta 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Aseptik blok dezinfeksiya qilinadi…..</w:t>
      </w:r>
    </w:p>
    <w:p w:rsidR="00621F2E" w:rsidRDefault="00621F2E" w:rsidP="00621F2E"/>
    <w:p w:rsidR="00621F2E" w:rsidRDefault="00621F2E" w:rsidP="00621F2E">
      <w:r>
        <w:t xml:space="preserve">Har kuni </w:t>
      </w:r>
    </w:p>
    <w:p w:rsidR="00621F2E" w:rsidRDefault="00621F2E" w:rsidP="00621F2E">
      <w:r>
        <w:t xml:space="preserve">Har smenada </w:t>
      </w:r>
    </w:p>
    <w:p w:rsidR="00621F2E" w:rsidRDefault="00621F2E" w:rsidP="00621F2E">
      <w:r>
        <w:t xml:space="preserve">Har soatda </w:t>
      </w:r>
    </w:p>
    <w:p w:rsidR="00621F2E" w:rsidRDefault="00621F2E" w:rsidP="00621F2E">
      <w:r>
        <w:lastRenderedPageBreak/>
        <w:t xml:space="preserve">Har hafta 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>O‘rinlar soni qancha bo’lganda DPM dorixonasi tashkil  etiladi?</w:t>
      </w:r>
    </w:p>
    <w:p w:rsidR="00621F2E" w:rsidRDefault="00621F2E" w:rsidP="00621F2E"/>
    <w:p w:rsidR="00621F2E" w:rsidRDefault="00621F2E" w:rsidP="00621F2E">
      <w:r>
        <w:t>100 va undan ortiq bo’lganda</w:t>
      </w:r>
    </w:p>
    <w:p w:rsidR="00621F2E" w:rsidRDefault="00621F2E" w:rsidP="00621F2E">
      <w:r>
        <w:t>1000 yoki undan ortiq bo’lganda</w:t>
      </w:r>
    </w:p>
    <w:p w:rsidR="00621F2E" w:rsidRDefault="00621F2E" w:rsidP="00621F2E">
      <w:r>
        <w:t>200 yoki 150 bo’lganda</w:t>
      </w:r>
    </w:p>
    <w:p w:rsidR="00621F2E" w:rsidRDefault="00621F2E" w:rsidP="00621F2E">
      <w:r>
        <w:t>200 yoki 300 bo’lganda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 xml:space="preserve">Shifoxona dorixonasining  ishlash vaqti kim tomonidan belgilanadi? </w:t>
      </w:r>
    </w:p>
    <w:p w:rsidR="00621F2E" w:rsidRDefault="00621F2E" w:rsidP="00621F2E"/>
    <w:p w:rsidR="00621F2E" w:rsidRDefault="00621F2E" w:rsidP="00621F2E">
      <w:r>
        <w:t>Aholi tomonidan</w:t>
      </w:r>
    </w:p>
    <w:p w:rsidR="00621F2E" w:rsidRDefault="00621F2E" w:rsidP="00621F2E">
      <w:r>
        <w:t>Bo’limlar boshliqlari tomonidan</w:t>
      </w:r>
    </w:p>
    <w:p w:rsidR="00621F2E" w:rsidRDefault="00621F2E" w:rsidP="00621F2E">
      <w:r>
        <w:t>Dorixonaning o’zi belgilaydi</w:t>
      </w:r>
    </w:p>
    <w:p w:rsidR="00621F2E" w:rsidRDefault="00621F2E" w:rsidP="00621F2E">
      <w:r>
        <w:t>DPM bosh vrachi tomonida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 xml:space="preserve">DPMlarning ixtisosi va tuzilishiga ko‘ra shifoxona dorixonalarining tasnifi qanday? </w:t>
      </w:r>
    </w:p>
    <w:p w:rsidR="00621F2E" w:rsidRDefault="00621F2E" w:rsidP="00621F2E"/>
    <w:p w:rsidR="00621F2E" w:rsidRDefault="00621F2E" w:rsidP="00621F2E">
      <w:r>
        <w:t>Umumiy turdagi  shifoxonalarning dorixonalari,  ixtisoslashtirilgan va ruhiy asab kasalliklari shifoxonasi dorixonalari, maxsus klinik shifoxonalari dorixonalari.</w:t>
      </w:r>
    </w:p>
    <w:p w:rsidR="00621F2E" w:rsidRDefault="00621F2E" w:rsidP="00621F2E">
      <w:r>
        <w:t>Xususiy dorixona</w:t>
      </w:r>
    </w:p>
    <w:p w:rsidR="00621F2E" w:rsidRDefault="00621F2E" w:rsidP="00621F2E">
      <w:r>
        <w:t>Jamoa dorixonlari</w:t>
      </w:r>
    </w:p>
    <w:p w:rsidR="00621F2E" w:rsidRDefault="00621F2E" w:rsidP="00621F2E">
      <w:r>
        <w:t>Aksiyadorlik dorixonalari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 vositalarni  qayd  qilishda asosan qaysi qo’mitalarning maxsus ekspert komissiyasi o’z faoliyatini amalga oshiradi?</w:t>
      </w:r>
    </w:p>
    <w:p w:rsidR="00621F2E" w:rsidRDefault="00621F2E" w:rsidP="00621F2E"/>
    <w:p w:rsidR="00621F2E" w:rsidRDefault="00621F2E" w:rsidP="00621F2E">
      <w:r>
        <w:lastRenderedPageBreak/>
        <w:t xml:space="preserve">farmakologiya, farmakopeya qo’mitasi </w:t>
      </w:r>
    </w:p>
    <w:p w:rsidR="00621F2E" w:rsidRDefault="00621F2E" w:rsidP="00621F2E">
      <w:r>
        <w:t xml:space="preserve">narkotiklar nazorati qo’mitasi </w:t>
      </w:r>
    </w:p>
    <w:p w:rsidR="00621F2E" w:rsidRDefault="00621F2E" w:rsidP="00621F2E">
      <w:r>
        <w:t xml:space="preserve">farmakopeya qo’mitasi </w:t>
      </w:r>
    </w:p>
    <w:p w:rsidR="00621F2E" w:rsidRDefault="00621F2E" w:rsidP="00621F2E">
      <w:r>
        <w:t>yangi tibbiy texnika  qo’mitasi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>Dori vositalarini klinik sinovlardan o’tishiga qaysi  qo’mita ruxsat beradi?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  qo’mitasi</w:t>
      </w:r>
    </w:p>
    <w:p w:rsidR="00621F2E" w:rsidRDefault="00621F2E" w:rsidP="00621F2E">
      <w:r>
        <w:t>Narkotiklar nazorati qo’mitasi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>Dori vositalarini  klinik  oldi  sinovlarini  o’tkazishga qaysi qo’mita ruxsat beradi?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Yangi tibbiy texnika nazorat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Narkotiklar nazorati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 o’ziga  xos  ta’sirini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toksikologiya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nazorati 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lastRenderedPageBreak/>
        <w:t>Qaysi bo‘lim dori vositalarining o’ziga xos zaxarliligini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Farmoko-toksikologik tekshiruvlar laboratoriyasi</w:t>
      </w:r>
    </w:p>
    <w:p w:rsidR="00621F2E" w:rsidRDefault="00621F2E" w:rsidP="00621F2E">
      <w:r>
        <w:t>Farmakopeya qo’mitasi laboratoriyasi</w:t>
      </w:r>
    </w:p>
    <w:p w:rsidR="00621F2E" w:rsidRDefault="00621F2E" w:rsidP="00621F2E">
      <w:r>
        <w:t>Yangi tibbiy texnika nazorati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embriogenligini 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Toksikologiya qo’mitasi</w:t>
      </w:r>
    </w:p>
    <w:p w:rsidR="00621F2E" w:rsidRDefault="00621F2E" w:rsidP="00621F2E">
      <w:r>
        <w:t>Yangi tibbiy texnika nazorat  qo’mitasi</w:t>
      </w:r>
    </w:p>
    <w:p w:rsidR="00621F2E" w:rsidRDefault="00621F2E" w:rsidP="00621F2E">
      <w:r>
        <w:t>Farmakopeya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 dori vositalarining teratogenligini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toksikologiya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 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mutagenligini 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toksikologiya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 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lastRenderedPageBreak/>
        <w:t>Qaysi bo‘lim dori vositalarining kanserogen xususiyatini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narkotiklar nazorati qo’mitasi va Farmakopeya qo’mitasi</w:t>
      </w:r>
    </w:p>
    <w:p w:rsidR="00621F2E" w:rsidRDefault="00621F2E" w:rsidP="00621F2E">
      <w:r>
        <w:t>farmoko-toksikologik tekshiruvlar laboratoriyasi</w:t>
      </w:r>
    </w:p>
    <w:p w:rsidR="00621F2E" w:rsidRDefault="00621F2E" w:rsidP="00621F2E">
      <w:r>
        <w:t>Yangi tibbiy texnika nazorat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apirogen ta’sirini o’rganadi?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Narkotiklar nazorati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 qo’mitasi</w:t>
      </w:r>
    </w:p>
    <w:p w:rsidR="00621F2E" w:rsidRDefault="00621F2E" w:rsidP="00621F2E"/>
    <w:p w:rsidR="00621F2E" w:rsidRDefault="00621F2E" w:rsidP="00621F2E"/>
    <w:p w:rsidR="00621F2E" w:rsidRDefault="00621F2E" w:rsidP="00621F2E"/>
    <w:p w:rsidR="00621F2E" w:rsidRDefault="00621F2E" w:rsidP="00621F2E">
      <w:r>
        <w:t>Qaysi qo’mita  yangi dori vositalariga farmakopeya maqolalari va vaqtinchalik farmakopeya maqolalarini ishlab chiqadi?</w:t>
      </w:r>
    </w:p>
    <w:p w:rsidR="00621F2E" w:rsidRDefault="00621F2E" w:rsidP="00621F2E"/>
    <w:p w:rsidR="00621F2E" w:rsidRDefault="00621F2E" w:rsidP="00621F2E">
      <w:r>
        <w:t>Farmakopeya qo’mitasi</w:t>
      </w:r>
    </w:p>
    <w:p w:rsidR="00621F2E" w:rsidRDefault="00621F2E" w:rsidP="00621F2E">
      <w:r>
        <w:t>Narkotiklar nazorati qo’mitasi va Farmakopeya qo’mitasi</w:t>
      </w:r>
    </w:p>
    <w:p w:rsidR="00621F2E" w:rsidRDefault="00621F2E" w:rsidP="00621F2E">
      <w:r>
        <w:t>Farmakologiya qo’mitasi</w:t>
      </w:r>
    </w:p>
    <w:p w:rsidR="00621F2E" w:rsidRDefault="00621F2E" w:rsidP="00621F2E">
      <w:r>
        <w:t>Yangi tibbiy texnika nazorat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bir marotabalik va eng yuqori dozalarini tasdiqlaydi?</w:t>
      </w:r>
    </w:p>
    <w:p w:rsidR="00621F2E" w:rsidRDefault="00621F2E" w:rsidP="00621F2E"/>
    <w:p w:rsidR="00621F2E" w:rsidRDefault="00621F2E" w:rsidP="00621F2E">
      <w:r>
        <w:t>Farmakologiya qo’mitasi</w:t>
      </w:r>
    </w:p>
    <w:p w:rsidR="00621F2E" w:rsidRDefault="00621F2E" w:rsidP="00621F2E">
      <w:r>
        <w:t>Farmakopeya qo’mitasi</w:t>
      </w:r>
    </w:p>
    <w:p w:rsidR="00621F2E" w:rsidRDefault="00621F2E" w:rsidP="00621F2E">
      <w:r>
        <w:t>Yangi tibbiy texnika nazorat  qo’mitasi</w:t>
      </w:r>
    </w:p>
    <w:p w:rsidR="00621F2E" w:rsidRDefault="00621F2E" w:rsidP="00621F2E">
      <w:r>
        <w:t>Narkotiklar nazorati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Qaysi qo’mita dori vositalarining sifat standartini belgilaydi va ularni tadbiq etadi?</w:t>
      </w:r>
    </w:p>
    <w:p w:rsidR="00621F2E" w:rsidRDefault="00621F2E" w:rsidP="00621F2E"/>
    <w:p w:rsidR="00621F2E" w:rsidRDefault="00621F2E" w:rsidP="00621F2E">
      <w:r>
        <w:t>Farmakopeya qo’mitasi</w:t>
      </w:r>
    </w:p>
    <w:p w:rsidR="00621F2E" w:rsidRDefault="00621F2E" w:rsidP="00621F2E">
      <w:r>
        <w:t xml:space="preserve">Farmakologiya qo’mitasi. </w:t>
      </w:r>
    </w:p>
    <w:p w:rsidR="00621F2E" w:rsidRDefault="00621F2E" w:rsidP="00621F2E">
      <w:r>
        <w:t>Yangi tibbiy texnika nazorat  qo’mitasi</w:t>
      </w:r>
    </w:p>
    <w:p w:rsidR="00621F2E" w:rsidRDefault="00621F2E" w:rsidP="00621F2E">
      <w:r>
        <w:t>Narkotiklar nazorati qo’mitasi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Uzbekiston Respublikasining farmatsevtika xizmatida dori vositalari va tibbiy texnika sifatini  nazorat  qiluvchi boshqarmaning nomi bu:</w:t>
      </w:r>
    </w:p>
    <w:p w:rsidR="00621F2E" w:rsidRDefault="00621F2E" w:rsidP="00621F2E"/>
    <w:p w:rsidR="00621F2E" w:rsidRDefault="00621F2E" w:rsidP="00621F2E">
      <w:r>
        <w:t>Uzbekiston Respublikasi  Sog’liqni Saqlash Vazirligi Dori vositalari va tibbiy texnika sifatini nazorat qilish Bosh Boshqarmasi</w:t>
      </w:r>
    </w:p>
    <w:p w:rsidR="00621F2E" w:rsidRDefault="00621F2E" w:rsidP="00621F2E">
      <w:r>
        <w:t>Uzbekiston Respublikasi Sog’liqni Saqlash Vazirligi</w:t>
      </w:r>
    </w:p>
    <w:p w:rsidR="00621F2E" w:rsidRDefault="00621F2E" w:rsidP="00621F2E">
      <w:r>
        <w:t xml:space="preserve">Uzbekiston Respublikasi Vazirlar Maxkamasi </w:t>
      </w:r>
    </w:p>
    <w:p w:rsidR="00621F2E" w:rsidRDefault="00621F2E" w:rsidP="00621F2E">
      <w:r>
        <w:t>Davlat Aksiyadorlik  konserni (DAK)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Saralab nazorat  qanday preparatlarda o’tkaziladi?</w:t>
      </w:r>
    </w:p>
    <w:p w:rsidR="00621F2E" w:rsidRDefault="00621F2E" w:rsidP="00621F2E"/>
    <w:p w:rsidR="00621F2E" w:rsidRDefault="00621F2E" w:rsidP="00621F2E">
      <w:r>
        <w:t xml:space="preserve">Sanoatda ishlab chiqarilayotgan preparatlarda </w:t>
      </w:r>
    </w:p>
    <w:p w:rsidR="00621F2E" w:rsidRDefault="00621F2E" w:rsidP="00621F2E">
      <w:r>
        <w:t xml:space="preserve">Dorixonadagi dori vositalarida </w:t>
      </w:r>
    </w:p>
    <w:p w:rsidR="00621F2E" w:rsidRDefault="00621F2E" w:rsidP="00621F2E">
      <w:r>
        <w:t>Dorixona filiallaridagi vositalarida</w:t>
      </w:r>
    </w:p>
    <w:p w:rsidR="00621F2E" w:rsidRDefault="00621F2E" w:rsidP="00621F2E">
      <w:r>
        <w:t>Qalbaki dori vositalarida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Texnik nazorat bo’limining vazifasi ...</w:t>
      </w:r>
    </w:p>
    <w:p w:rsidR="00621F2E" w:rsidRDefault="00621F2E" w:rsidP="00621F2E"/>
    <w:p w:rsidR="00621F2E" w:rsidRDefault="00621F2E" w:rsidP="00621F2E">
      <w:r>
        <w:t xml:space="preserve">Me’yoriy texnik  xujjatlarga javob beradigan maxsulot ishlab chiqarishni tashkil qilish </w:t>
      </w:r>
    </w:p>
    <w:p w:rsidR="00621F2E" w:rsidRDefault="00621F2E" w:rsidP="00621F2E">
      <w:r>
        <w:t>sifatli maxsulot ishlab chiqarish</w:t>
      </w:r>
    </w:p>
    <w:p w:rsidR="00621F2E" w:rsidRDefault="00621F2E" w:rsidP="00621F2E">
      <w:r>
        <w:t>dori vositasini nazorat analitik laboratoriyaga topshirish</w:t>
      </w:r>
    </w:p>
    <w:p w:rsidR="00621F2E" w:rsidRDefault="00621F2E" w:rsidP="00621F2E">
      <w:r>
        <w:t>Bosh boshqarmaga dori vositasini topshirish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Farmakopeya qo’mitasi "O’zfarmsanoat"  Davlat  aksiyadorlik konserni ixtiyoridan qayta Sog’liqni Saqlash vazirligi tasarrufiga o’tkazilgach qaysi boshqarmada faoliyat  ko’rsatib kelmoqda?</w:t>
      </w:r>
    </w:p>
    <w:p w:rsidR="00621F2E" w:rsidRDefault="00621F2E" w:rsidP="00621F2E"/>
    <w:p w:rsidR="00621F2E" w:rsidRDefault="00621F2E" w:rsidP="00621F2E">
      <w:r>
        <w:t>Dori vositalari  va tibbiy texnika sifatini nazorat kilish Bosh boshqarmasi tarkibida</w:t>
      </w:r>
    </w:p>
    <w:p w:rsidR="00621F2E" w:rsidRDefault="00621F2E" w:rsidP="00621F2E">
      <w:r>
        <w:t>Sogliqni Saqlash Vazirligi tarkibida</w:t>
      </w:r>
    </w:p>
    <w:p w:rsidR="00621F2E" w:rsidRDefault="00621F2E" w:rsidP="00621F2E">
      <w:r>
        <w:t>Vazirlar Maxkamasi tarkibida!</w:t>
      </w:r>
    </w:p>
    <w:p w:rsidR="00621F2E" w:rsidRDefault="00621F2E" w:rsidP="00621F2E">
      <w:r>
        <w:t>Nazorat analitik laboratoriyasi tarkibida.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  vositalari va  tibbiy texnika sifatini nazorat qilish Bosh boshqarmasining Urganch bo’limi tasarrufiga qaysi viloyatlar  kiradi?</w:t>
      </w:r>
    </w:p>
    <w:p w:rsidR="00621F2E" w:rsidRDefault="00621F2E" w:rsidP="00621F2E"/>
    <w:p w:rsidR="00621F2E" w:rsidRDefault="00621F2E" w:rsidP="00621F2E">
      <w:r>
        <w:t>Xorazm viloyati, Qoraqalpog’iston Respublikasi</w:t>
      </w:r>
    </w:p>
    <w:p w:rsidR="00621F2E" w:rsidRDefault="00621F2E" w:rsidP="00621F2E">
      <w:r>
        <w:t>Navoiy  viloyati</w:t>
      </w:r>
    </w:p>
    <w:p w:rsidR="00621F2E" w:rsidRDefault="00621F2E" w:rsidP="00621F2E">
      <w:r>
        <w:t>Qashqadaryo viloyati</w:t>
      </w:r>
    </w:p>
    <w:p w:rsidR="00621F2E" w:rsidRDefault="00621F2E" w:rsidP="00621F2E">
      <w:r>
        <w:t>Surxondaryo viloyati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 vositalari va tibbiy texnika sifatini nazorat qilish Bosh  boshqarmasining Samarqand bo’limi tasarrufiga qaysi viloyatlar kiradi?</w:t>
      </w:r>
    </w:p>
    <w:p w:rsidR="00621F2E" w:rsidRDefault="00621F2E" w:rsidP="00621F2E"/>
    <w:p w:rsidR="00621F2E" w:rsidRDefault="00621F2E" w:rsidP="00621F2E">
      <w:r>
        <w:t>Navoiy, Buxoro, Samarqand viloyatlari</w:t>
      </w:r>
    </w:p>
    <w:p w:rsidR="00621F2E" w:rsidRDefault="00621F2E" w:rsidP="00621F2E">
      <w:r>
        <w:t>Qashqadaryo viloyati</w:t>
      </w:r>
    </w:p>
    <w:p w:rsidR="00621F2E" w:rsidRDefault="00621F2E" w:rsidP="00621F2E">
      <w:r>
        <w:t>Surxondaryo viloyati</w:t>
      </w:r>
    </w:p>
    <w:p w:rsidR="00621F2E" w:rsidRDefault="00621F2E" w:rsidP="00621F2E">
      <w:r>
        <w:t>Xorazm viloyati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Dori  vositalari va  tibbiy texnika sifatini nazorat qilish Bosh boshqarmasining Qarshi bo’limi tasarrufiga qaysi viloyatlar kiradi?</w:t>
      </w:r>
    </w:p>
    <w:p w:rsidR="00621F2E" w:rsidRDefault="00621F2E" w:rsidP="00621F2E"/>
    <w:p w:rsidR="00621F2E" w:rsidRDefault="00621F2E" w:rsidP="00621F2E">
      <w:r>
        <w:t>Qashqadaryo, Surxondaryo viloyati</w:t>
      </w:r>
    </w:p>
    <w:p w:rsidR="00621F2E" w:rsidRDefault="00621F2E" w:rsidP="00621F2E">
      <w:r>
        <w:t>Xorazm viloyati</w:t>
      </w:r>
    </w:p>
    <w:p w:rsidR="00621F2E" w:rsidRDefault="00621F2E" w:rsidP="00621F2E">
      <w:r>
        <w:lastRenderedPageBreak/>
        <w:t>Farg’ona viloyati</w:t>
      </w:r>
    </w:p>
    <w:p w:rsidR="00621F2E" w:rsidRDefault="00621F2E" w:rsidP="00621F2E">
      <w:r>
        <w:t>Andijon viloyati</w:t>
      </w:r>
    </w:p>
    <w:p w:rsidR="00621F2E" w:rsidRDefault="00621F2E" w:rsidP="00621F2E"/>
    <w:p w:rsidR="00621F2E" w:rsidRDefault="00621F2E" w:rsidP="00621F2E"/>
    <w:p w:rsidR="00621F2E" w:rsidRDefault="00621F2E" w:rsidP="00621F2E">
      <w:r>
        <w:t>Titrlangan eritmalar asosan qaysi xonada bo’lishi kerak?</w:t>
      </w:r>
    </w:p>
    <w:p w:rsidR="00621F2E" w:rsidRDefault="00621F2E" w:rsidP="00621F2E"/>
    <w:p w:rsidR="00621F2E" w:rsidRDefault="00621F2E" w:rsidP="00621F2E">
      <w:r>
        <w:t>Defektar xonasida</w:t>
      </w:r>
    </w:p>
    <w:p w:rsidR="00621F2E" w:rsidRDefault="00621F2E" w:rsidP="00621F2E">
      <w:r>
        <w:t>Assistentlar xonasida</w:t>
      </w:r>
    </w:p>
    <w:p w:rsidR="00621F2E" w:rsidRDefault="00621F2E" w:rsidP="00621F2E">
      <w:r>
        <w:t xml:space="preserve">Retseptura xonasida </w:t>
      </w:r>
    </w:p>
    <w:p w:rsidR="00621F2E" w:rsidRDefault="00621F2E" w:rsidP="00621F2E">
      <w:r>
        <w:t>Mudir xonasida</w:t>
      </w:r>
    </w:p>
    <w:p w:rsidR="00621F2E" w:rsidRDefault="00621F2E" w:rsidP="00621F2E"/>
    <w:p w:rsidR="00621F2E" w:rsidRDefault="00621F2E" w:rsidP="00621F2E"/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Reaktivlar asosan qaysi xonada bo’lishi kerak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Defektar xonasida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Assistentlar xonasida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 xml:space="preserve">Retseptura xonasida </w:t>
      </w:r>
    </w:p>
    <w:p w:rsidR="00621F2E" w:rsidRDefault="00621F2E" w:rsidP="00621F2E">
      <w:r>
        <w:t>Mudir xonasida</w:t>
      </w:r>
    </w:p>
    <w:p w:rsidR="00621F2E" w:rsidRDefault="00621F2E" w:rsidP="00621F2E"/>
    <w:p w:rsidR="00621F2E" w:rsidRDefault="00621F2E" w:rsidP="00621F2E"/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Farmatsevtik  etika va deontologiyaning muhim muammosi nimalardan iborat?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muassasalarini boshqarishda huquqiy va qonuniy asoslar ishlab chiqish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jamoasini boshqarishda axloqiy asoslar ishlab chiqish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muasassasasini  xujjatlar bilan  taminlashni takomillashtirish</w:t>
      </w: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Dorixona muassasalat\rini mexnat qonunlari asosini ishlab chiqish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Bemorlar bilan psixologik aloqani o’rnatish bu:</w:t>
      </w:r>
    </w:p>
    <w:p w:rsidR="00621F2E" w:rsidRPr="00621F2E" w:rsidRDefault="00621F2E" w:rsidP="00621F2E">
      <w:pPr>
        <w:rPr>
          <w:lang w:val="en-US"/>
        </w:rPr>
      </w:pPr>
    </w:p>
    <w:p w:rsidR="00621F2E" w:rsidRPr="00621F2E" w:rsidRDefault="00621F2E" w:rsidP="00621F2E">
      <w:pPr>
        <w:rPr>
          <w:lang w:val="en-US"/>
        </w:rPr>
      </w:pPr>
      <w:r w:rsidRPr="00621F2E">
        <w:rPr>
          <w:lang w:val="en-US"/>
        </w:rPr>
        <w:t>Bemorlarning fikr va  xis tuyg’ulariga ta’sir etish</w:t>
      </w:r>
    </w:p>
    <w:p w:rsidR="00621F2E" w:rsidRDefault="00621F2E" w:rsidP="00621F2E">
      <w:r>
        <w:t>Bemorlarni tushunish qobilyatini o’rganish</w:t>
      </w:r>
    </w:p>
    <w:p w:rsidR="00621F2E" w:rsidRDefault="00621F2E" w:rsidP="00621F2E">
      <w:r>
        <w:lastRenderedPageBreak/>
        <w:t>Bemorga etiborsizlik qilish</w:t>
      </w:r>
    </w:p>
    <w:p w:rsidR="00621F2E" w:rsidRDefault="00621F2E" w:rsidP="00621F2E">
      <w:r>
        <w:t>Bemorga qo’pol munosabatda bo’lish</w:t>
      </w:r>
    </w:p>
    <w:p w:rsidR="00621F2E" w:rsidRDefault="00621F2E" w:rsidP="00621F2E"/>
    <w:p w:rsidR="00E5107E" w:rsidRDefault="00E5107E">
      <w:bookmarkStart w:id="0" w:name="_GoBack"/>
      <w:bookmarkEnd w:id="0"/>
    </w:p>
    <w:sectPr w:rsidR="00E5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E0"/>
    <w:rsid w:val="00621F2E"/>
    <w:rsid w:val="00CE4EE0"/>
    <w:rsid w:val="00E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C329-493C-4899-B0F2-5E8C3E1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5889</Words>
  <Characters>33572</Characters>
  <Application>Microsoft Office Word</Application>
  <DocSecurity>0</DocSecurity>
  <Lines>279</Lines>
  <Paragraphs>78</Paragraphs>
  <ScaleCrop>false</ScaleCrop>
  <Company/>
  <LinksUpToDate>false</LinksUpToDate>
  <CharactersWithSpaces>39383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3</cp:revision>
  <dcterms:created xsi:type="dcterms:W3CDTF">2020-06-02T06:25:00Z</dcterms:created>
  <dcterms:modified xsi:type="dcterms:W3CDTF">2020-06-02T06:26:00Z</dcterms:modified>
</cp:coreProperties>
</file>