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DA" w:rsidRDefault="00D331DA" w:rsidP="00D331DA">
      <w:r>
        <w:t>Значение “</w:t>
      </w:r>
      <w:proofErr w:type="spellStart"/>
      <w:r>
        <w:t>management</w:t>
      </w:r>
      <w:proofErr w:type="spellEnd"/>
      <w:r>
        <w:t>” c английского?</w:t>
      </w:r>
    </w:p>
    <w:p w:rsidR="00D331DA" w:rsidRDefault="00D331DA" w:rsidP="00D331DA"/>
    <w:p w:rsidR="00D331DA" w:rsidRDefault="00D331DA" w:rsidP="00D331DA">
      <w:r>
        <w:t>Управление</w:t>
      </w:r>
    </w:p>
    <w:p w:rsidR="00D331DA" w:rsidRDefault="00D331DA" w:rsidP="00D331DA">
      <w:r>
        <w:t>Работа</w:t>
      </w:r>
    </w:p>
    <w:p w:rsidR="00D331DA" w:rsidRDefault="00D331DA" w:rsidP="00D331DA">
      <w:r>
        <w:t>Дирекция</w:t>
      </w:r>
    </w:p>
    <w:p w:rsidR="00D331DA" w:rsidRDefault="00D331DA" w:rsidP="00D331DA">
      <w:r>
        <w:t xml:space="preserve">Начальник 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Что такое менеджмент?</w:t>
      </w:r>
    </w:p>
    <w:p w:rsidR="00D331DA" w:rsidRDefault="00D331DA" w:rsidP="00D331DA"/>
    <w:p w:rsidR="00D331DA" w:rsidRDefault="00D331DA" w:rsidP="00D331DA">
      <w:r>
        <w:t>Это управление производством или коммерцией</w:t>
      </w:r>
    </w:p>
    <w:p w:rsidR="00D331DA" w:rsidRDefault="00D331DA" w:rsidP="00D331DA">
      <w:r>
        <w:t>Управление</w:t>
      </w:r>
    </w:p>
    <w:p w:rsidR="00D331DA" w:rsidRDefault="00D331DA" w:rsidP="00D331DA">
      <w:r>
        <w:t>Организация производства</w:t>
      </w:r>
    </w:p>
    <w:p w:rsidR="00D331DA" w:rsidRDefault="00D331DA" w:rsidP="00D331DA">
      <w:r>
        <w:t>Организация сбыта продукции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В чем различие между понятиями «управление» и «менеджмент»?</w:t>
      </w:r>
    </w:p>
    <w:p w:rsidR="00D331DA" w:rsidRDefault="00D331DA" w:rsidP="00D331DA"/>
    <w:p w:rsidR="00D331DA" w:rsidRDefault="00D331DA" w:rsidP="00D331DA">
      <w:proofErr w:type="gramStart"/>
      <w:r>
        <w:t>«</w:t>
      </w:r>
      <w:proofErr w:type="gramEnd"/>
      <w:r>
        <w:t>Управление» более широкое понятие</w:t>
      </w:r>
    </w:p>
    <w:p w:rsidR="00D331DA" w:rsidRDefault="00D331DA" w:rsidP="00D331DA">
      <w:r>
        <w:t>Понятия равноценные</w:t>
      </w:r>
    </w:p>
    <w:p w:rsidR="00D331DA" w:rsidRDefault="00D331DA" w:rsidP="00D331DA">
      <w:r>
        <w:t>Понятие «менеджмент» не относится к управлению</w:t>
      </w:r>
    </w:p>
    <w:p w:rsidR="00D331DA" w:rsidRDefault="00D331DA" w:rsidP="00D331DA">
      <w:r>
        <w:t xml:space="preserve"> «Управление» более </w:t>
      </w:r>
      <w:proofErr w:type="gramStart"/>
      <w:r>
        <w:t>узкое  понятие</w:t>
      </w:r>
      <w:proofErr w:type="gramEnd"/>
    </w:p>
    <w:p w:rsidR="00D331DA" w:rsidRDefault="00D331DA" w:rsidP="00D331DA"/>
    <w:p w:rsidR="00D331DA" w:rsidRDefault="00D331DA" w:rsidP="00D331DA"/>
    <w:p w:rsidR="00D331DA" w:rsidRDefault="00D331DA" w:rsidP="00D331DA">
      <w:r>
        <w:t>Чем отличается понятие «менеджмент» от управления?</w:t>
      </w:r>
    </w:p>
    <w:p w:rsidR="00D331DA" w:rsidRDefault="00D331DA" w:rsidP="00D331DA"/>
    <w:p w:rsidR="00D331DA" w:rsidRDefault="00D331DA" w:rsidP="00D331DA">
      <w:r>
        <w:t>Менеджмент – это управление коммерческой организацией или производством</w:t>
      </w:r>
    </w:p>
    <w:p w:rsidR="00D331DA" w:rsidRDefault="00D331DA" w:rsidP="00D331DA">
      <w:r>
        <w:t>Менеджмент - это управление только некоммерческими организациями</w:t>
      </w:r>
    </w:p>
    <w:p w:rsidR="00D331DA" w:rsidRDefault="00D331DA" w:rsidP="00D331DA">
      <w:r>
        <w:t>Менеджмент занимается только организацией сбыта продукции</w:t>
      </w:r>
    </w:p>
    <w:p w:rsidR="00D331DA" w:rsidRDefault="00D331DA" w:rsidP="00D331DA">
      <w:r>
        <w:t>Понятия равноценны</w:t>
      </w:r>
    </w:p>
    <w:p w:rsidR="00D331DA" w:rsidRDefault="00D331DA" w:rsidP="00D331DA"/>
    <w:p w:rsidR="00D331DA" w:rsidRDefault="00D331DA" w:rsidP="00D331DA"/>
    <w:p w:rsidR="00D331DA" w:rsidRDefault="00D331DA" w:rsidP="00D331DA">
      <w:r>
        <w:lastRenderedPageBreak/>
        <w:t>Основной целью менеджмента является?</w:t>
      </w:r>
    </w:p>
    <w:p w:rsidR="00D331DA" w:rsidRDefault="00D331DA" w:rsidP="00D331DA"/>
    <w:p w:rsidR="00D331DA" w:rsidRDefault="00D331DA" w:rsidP="00D331DA">
      <w:r>
        <w:t>Увеличение прибыли</w:t>
      </w:r>
    </w:p>
    <w:p w:rsidR="00D331DA" w:rsidRDefault="00D331DA" w:rsidP="00D331DA">
      <w:r>
        <w:t>Стабилизация рынка</w:t>
      </w:r>
    </w:p>
    <w:p w:rsidR="00D331DA" w:rsidRDefault="00D331DA" w:rsidP="00D331DA">
      <w:r>
        <w:t>Улучшение духовного состояния</w:t>
      </w:r>
    </w:p>
    <w:p w:rsidR="00D331DA" w:rsidRDefault="00D331DA" w:rsidP="00D331DA">
      <w:r>
        <w:t>Повышение культуры населения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Назовите неверное определение менеджмента?</w:t>
      </w:r>
    </w:p>
    <w:p w:rsidR="00D331DA" w:rsidRDefault="00D331DA" w:rsidP="00D331DA"/>
    <w:p w:rsidR="00D331DA" w:rsidRDefault="00D331DA" w:rsidP="00D331DA">
      <w:r>
        <w:t>Наука о принципах и методах управления различными системами</w:t>
      </w:r>
    </w:p>
    <w:p w:rsidR="00D331DA" w:rsidRDefault="00D331DA" w:rsidP="00D331DA">
      <w:r>
        <w:t>Управление производством или коммерцией</w:t>
      </w:r>
    </w:p>
    <w:p w:rsidR="00D331DA" w:rsidRDefault="00D331DA" w:rsidP="00D331DA">
      <w:r>
        <w:t>Совокупность принципов, методов, средств и форм управления, разрабатываемых и применяемых с целью повышения эффективности производства и увеличения прибыли</w:t>
      </w:r>
    </w:p>
    <w:p w:rsidR="00D331DA" w:rsidRDefault="00D331DA" w:rsidP="00D331DA">
      <w:r>
        <w:t>Самостоятельный вид профессионально осуществляемой деятельности фирмы, направленной на достижение определенных намеченных целей, путём рационального использования материальных и трудовых ресурсов с применением принципов, функций и методов управления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Каким путём в менеджменте достигаются намеченные цели?</w:t>
      </w:r>
    </w:p>
    <w:p w:rsidR="00D331DA" w:rsidRDefault="00D331DA" w:rsidP="00D331DA"/>
    <w:p w:rsidR="00D331DA" w:rsidRDefault="00D331DA" w:rsidP="00D331DA">
      <w:r>
        <w:t>Путем рационального использования материальных и трудовых ресурсов с применением принципов, функций и методов управления</w:t>
      </w:r>
    </w:p>
    <w:p w:rsidR="00D331DA" w:rsidRDefault="00D331DA" w:rsidP="00D331DA">
      <w:r>
        <w:t>Путём строгой экономии материальных ресурсов</w:t>
      </w:r>
    </w:p>
    <w:p w:rsidR="00D331DA" w:rsidRDefault="00D331DA" w:rsidP="00D331DA">
      <w:r>
        <w:t>Путём вложения в трудовые ресурсы</w:t>
      </w:r>
    </w:p>
    <w:p w:rsidR="00D331DA" w:rsidRDefault="00D331DA" w:rsidP="00D331DA">
      <w:r>
        <w:t>С использованием принципов управления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Что является основой менеджмента?</w:t>
      </w:r>
    </w:p>
    <w:p w:rsidR="00D331DA" w:rsidRDefault="00D331DA" w:rsidP="00D331DA"/>
    <w:p w:rsidR="00D331DA" w:rsidRDefault="00D331DA" w:rsidP="00D331DA">
      <w:r>
        <w:t>Подлинная научность, опирающаяся на объективные экономические, социальные и другие законы</w:t>
      </w:r>
    </w:p>
    <w:p w:rsidR="00D331DA" w:rsidRDefault="00D331DA" w:rsidP="00D331DA">
      <w:r>
        <w:t>Экономические науки и другие законы</w:t>
      </w:r>
    </w:p>
    <w:p w:rsidR="00D331DA" w:rsidRDefault="00D331DA" w:rsidP="00D331DA">
      <w:r>
        <w:t>Трудовой кодекс и другие законы</w:t>
      </w:r>
    </w:p>
    <w:p w:rsidR="00D331DA" w:rsidRDefault="00D331DA" w:rsidP="00D331DA">
      <w:r>
        <w:lastRenderedPageBreak/>
        <w:t>Философия предприятия и другие законы</w:t>
      </w:r>
    </w:p>
    <w:p w:rsidR="00D331DA" w:rsidRDefault="00D331DA" w:rsidP="00D331DA"/>
    <w:p w:rsidR="00D331DA" w:rsidRDefault="00D331DA" w:rsidP="00D331DA"/>
    <w:p w:rsidR="00D331DA" w:rsidRDefault="00D331DA" w:rsidP="00D331DA">
      <w:proofErr w:type="gramStart"/>
      <w:r>
        <w:t>Что  относится</w:t>
      </w:r>
      <w:proofErr w:type="gramEnd"/>
      <w:r>
        <w:t xml:space="preserve"> к техническим ресурсам фармацевтической организации?</w:t>
      </w:r>
    </w:p>
    <w:p w:rsidR="00D331DA" w:rsidRDefault="00D331DA" w:rsidP="00D331DA"/>
    <w:p w:rsidR="00D331DA" w:rsidRDefault="00D331DA" w:rsidP="00D331DA">
      <w:r>
        <w:t>Техника, аппаратура, оборудование, мебель</w:t>
      </w:r>
    </w:p>
    <w:p w:rsidR="00D331DA" w:rsidRDefault="00D331DA" w:rsidP="00D331DA">
      <w:r>
        <w:t>Технологии для производства фармацевтической продукции</w:t>
      </w:r>
    </w:p>
    <w:p w:rsidR="00D331DA" w:rsidRDefault="00D331DA" w:rsidP="00D331DA">
      <w:r>
        <w:t>Технологии для хранения и транспортировки фармацевтической продукции</w:t>
      </w:r>
    </w:p>
    <w:p w:rsidR="00D331DA" w:rsidRDefault="00D331DA" w:rsidP="00D331DA">
      <w:r>
        <w:t>Технологии для реализации и учёта фармацевтической продукции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Что из себя представляет фармацевтический менеджмент?</w:t>
      </w:r>
    </w:p>
    <w:p w:rsidR="00D331DA" w:rsidRDefault="00D331DA" w:rsidP="00D331DA"/>
    <w:p w:rsidR="00D331DA" w:rsidRDefault="00D331DA" w:rsidP="00D331DA">
      <w:r>
        <w:t>Процесс управления людьми, финансами, производством, бытом целью достижения основной цели фармации</w:t>
      </w:r>
    </w:p>
    <w:p w:rsidR="00D331DA" w:rsidRDefault="00D331DA" w:rsidP="00D331DA">
      <w:r>
        <w:t xml:space="preserve">Процесс управления аптеками, финансами, производством, бытом целью достижения основной цели фармации </w:t>
      </w:r>
    </w:p>
    <w:p w:rsidR="00D331DA" w:rsidRDefault="00D331DA" w:rsidP="00D331DA">
      <w:r>
        <w:t xml:space="preserve">Процесс управления ЛПУ, финансами, производством, бытом целью достижения основной цели фармации </w:t>
      </w:r>
    </w:p>
    <w:p w:rsidR="00D331DA" w:rsidRDefault="00D331DA" w:rsidP="00D331DA">
      <w:r>
        <w:t>Обеспечение населения лекарственными препаратами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Основная цель фармации?</w:t>
      </w:r>
    </w:p>
    <w:p w:rsidR="00D331DA" w:rsidRDefault="00D331DA" w:rsidP="00D331DA"/>
    <w:p w:rsidR="00D331DA" w:rsidRDefault="00D331DA" w:rsidP="00D331DA">
      <w:r>
        <w:t>Обеспечение потребности населения и лечебных учреждений в эффективных лекарственных средствах и изделиях медицинского назначения</w:t>
      </w:r>
    </w:p>
    <w:p w:rsidR="00D331DA" w:rsidRDefault="00D331DA" w:rsidP="00D331DA">
      <w:r>
        <w:t>Повышение прибыли</w:t>
      </w:r>
    </w:p>
    <w:p w:rsidR="00D331DA" w:rsidRDefault="00D331DA" w:rsidP="00D331DA">
      <w:r>
        <w:t>Разработка новых лекарственных средств</w:t>
      </w:r>
    </w:p>
    <w:p w:rsidR="00D331DA" w:rsidRDefault="00D331DA" w:rsidP="00D331DA">
      <w:r>
        <w:t>Исследование новых ресурсов по получению новых лекарственных препаратов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Управление производством или коммерцией?</w:t>
      </w:r>
    </w:p>
    <w:p w:rsidR="00D331DA" w:rsidRDefault="00D331DA" w:rsidP="00D331DA"/>
    <w:p w:rsidR="00D331DA" w:rsidRDefault="00D331DA" w:rsidP="00D331DA">
      <w:r>
        <w:t>Менеджмент</w:t>
      </w:r>
    </w:p>
    <w:p w:rsidR="00D331DA" w:rsidRDefault="00D331DA" w:rsidP="00D331DA">
      <w:r>
        <w:lastRenderedPageBreak/>
        <w:t>Бизнес</w:t>
      </w:r>
    </w:p>
    <w:p w:rsidR="00D331DA" w:rsidRDefault="00D331DA" w:rsidP="00D331DA">
      <w:r>
        <w:t>Маркетинг</w:t>
      </w:r>
    </w:p>
    <w:p w:rsidR="00D331DA" w:rsidRDefault="00D331DA" w:rsidP="00D331DA">
      <w:r>
        <w:t xml:space="preserve">Рынок 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Перечислите все виды ресурсов используемых фармацевтическими организациями в процессе управления</w:t>
      </w:r>
    </w:p>
    <w:p w:rsidR="00D331DA" w:rsidRDefault="00D331DA" w:rsidP="00D331DA"/>
    <w:p w:rsidR="00D331DA" w:rsidRDefault="00D331DA" w:rsidP="00D331DA">
      <w:r>
        <w:t>Материальные, финансовые, технические, трудовые, информационные, технологические</w:t>
      </w:r>
    </w:p>
    <w:p w:rsidR="00D331DA" w:rsidRDefault="00D331DA" w:rsidP="00D331DA">
      <w:r>
        <w:t>Сырьё, субстанция, вспомогательные материалы, тара, упаковка</w:t>
      </w:r>
    </w:p>
    <w:p w:rsidR="00D331DA" w:rsidRDefault="00D331DA" w:rsidP="00D331DA">
      <w:r>
        <w:t>Собственные и заёмные денежные средства, ценные бумаги</w:t>
      </w:r>
    </w:p>
    <w:p w:rsidR="00D331DA" w:rsidRDefault="00D331DA" w:rsidP="00D331DA">
      <w:r>
        <w:t>Производственные, коммерческие, маркетинговые, статистические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Что относится к материальным ресурсам фармацевтической организации?</w:t>
      </w:r>
    </w:p>
    <w:p w:rsidR="00D331DA" w:rsidRDefault="00D331DA" w:rsidP="00D331DA"/>
    <w:p w:rsidR="00D331DA" w:rsidRDefault="00D331DA" w:rsidP="00D331DA">
      <w:r>
        <w:t>Сырьё, субстанции, тара, упаковка</w:t>
      </w:r>
    </w:p>
    <w:p w:rsidR="00D331DA" w:rsidRDefault="00D331DA" w:rsidP="00D331DA">
      <w:r>
        <w:t>Денежные средства</w:t>
      </w:r>
    </w:p>
    <w:p w:rsidR="00D331DA" w:rsidRDefault="00D331DA" w:rsidP="00D331DA">
      <w:r>
        <w:t>Кадровый персонал</w:t>
      </w:r>
    </w:p>
    <w:p w:rsidR="00D331DA" w:rsidRDefault="00D331DA" w:rsidP="00D331DA">
      <w:r>
        <w:t>Техника, оборудование, аппаратура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Что относится к финансовым ресурсам?</w:t>
      </w:r>
    </w:p>
    <w:p w:rsidR="00D331DA" w:rsidRDefault="00D331DA" w:rsidP="00D331DA"/>
    <w:p w:rsidR="00D331DA" w:rsidRDefault="00D331DA" w:rsidP="00D331DA">
      <w:r>
        <w:t>Собственные и заёмные денежные средства, ценные бумаги</w:t>
      </w:r>
    </w:p>
    <w:p w:rsidR="00D331DA" w:rsidRDefault="00D331DA" w:rsidP="00D331DA">
      <w:r>
        <w:t>Сырьё, субстанции, тара, упаковка</w:t>
      </w:r>
    </w:p>
    <w:p w:rsidR="00D331DA" w:rsidRDefault="00D331DA" w:rsidP="00D331DA">
      <w:proofErr w:type="gramStart"/>
      <w:r>
        <w:t>Нормативно  правовая</w:t>
      </w:r>
      <w:proofErr w:type="gramEnd"/>
      <w:r>
        <w:t xml:space="preserve"> и статистическая информация</w:t>
      </w:r>
    </w:p>
    <w:p w:rsidR="00D331DA" w:rsidRDefault="00D331DA" w:rsidP="00D331DA">
      <w:r>
        <w:t>Технологии для производства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Управление персоналом — это:</w:t>
      </w:r>
    </w:p>
    <w:p w:rsidR="00D331DA" w:rsidRDefault="00D331DA" w:rsidP="00D331DA"/>
    <w:p w:rsidR="00D331DA" w:rsidRDefault="00D331DA" w:rsidP="00D331DA">
      <w:r>
        <w:lastRenderedPageBreak/>
        <w:t>Процесс планирования, подбора, подготовки, оценки и непрерывного образования кадров, направленный на их рациональное использование и повышение эффективности производства</w:t>
      </w:r>
    </w:p>
    <w:p w:rsidR="00D331DA" w:rsidRDefault="00D331DA" w:rsidP="00D331DA">
      <w:r>
        <w:t>Руководство персоналом с целью достижения общей цели</w:t>
      </w:r>
    </w:p>
    <w:p w:rsidR="00D331DA" w:rsidRDefault="00D331DA" w:rsidP="00D331DA">
      <w:r>
        <w:t>Процесс управления трудовым коллективом предприятия</w:t>
      </w:r>
    </w:p>
    <w:p w:rsidR="00D331DA" w:rsidRDefault="00D331DA" w:rsidP="00D331DA">
      <w:r>
        <w:t>Последовательность этапов по набору и рационального использования работников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В функции менеджера по персоналу относятся:</w:t>
      </w:r>
    </w:p>
    <w:p w:rsidR="00D331DA" w:rsidRDefault="00D331DA" w:rsidP="00D331DA"/>
    <w:p w:rsidR="00D331DA" w:rsidRDefault="00D331DA" w:rsidP="00D331DA">
      <w:r>
        <w:t>Обеспечение целенаправленной слаженной работы всех работников предприятия для достижения поставленных перед ним целей, Обеспечение предприятия персоналом соответствующего количества и качества, Координирующая функция</w:t>
      </w:r>
    </w:p>
    <w:p w:rsidR="00D331DA" w:rsidRDefault="00D331DA" w:rsidP="00D331DA">
      <w:r>
        <w:t>Только Обеспечение предприятия персоналом соответствующего количества и качества</w:t>
      </w:r>
    </w:p>
    <w:p w:rsidR="00D331DA" w:rsidRDefault="00D331DA" w:rsidP="00D331DA">
      <w:r>
        <w:t>Только Координирующая функция</w:t>
      </w:r>
    </w:p>
    <w:p w:rsidR="00D331DA" w:rsidRDefault="00D331DA" w:rsidP="00D331DA">
      <w:r>
        <w:t>Только Обеспечение целенаправленной слаженной работы всех работников предприятия для достижения поставленных перед ним целей,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Координирующая функция менеджера по персоналу предусматривает:</w:t>
      </w:r>
    </w:p>
    <w:p w:rsidR="00D331DA" w:rsidRDefault="00D331DA" w:rsidP="00D331DA"/>
    <w:p w:rsidR="00D331DA" w:rsidRDefault="00D331DA" w:rsidP="00D331DA">
      <w:r>
        <w:t>Размещение персонала, Мотивация персонала, доведение до работников поставленных целей</w:t>
      </w:r>
    </w:p>
    <w:p w:rsidR="00D331DA" w:rsidRDefault="00D331DA" w:rsidP="00D331DA">
      <w:r>
        <w:t>Только Мотивация персонала</w:t>
      </w:r>
    </w:p>
    <w:p w:rsidR="00D331DA" w:rsidRDefault="00D331DA" w:rsidP="00D331DA">
      <w:r>
        <w:t>Только доведение до работников поставленных целей</w:t>
      </w:r>
    </w:p>
    <w:p w:rsidR="00D331DA" w:rsidRDefault="00D331DA" w:rsidP="00D331DA">
      <w:r>
        <w:t>Только Размещение персонала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Функциональный подход к управлению персоналом — это:</w:t>
      </w:r>
    </w:p>
    <w:p w:rsidR="00D331DA" w:rsidRDefault="00D331DA" w:rsidP="00D331DA"/>
    <w:p w:rsidR="00D331DA" w:rsidRDefault="00D331DA" w:rsidP="00D331DA">
      <w:r>
        <w:t xml:space="preserve">Совокупность основных функций и направлений кадровой работы </w:t>
      </w:r>
    </w:p>
    <w:p w:rsidR="00D331DA" w:rsidRDefault="00D331DA" w:rsidP="00D331DA">
      <w:r>
        <w:t>Совокупность функциональных служб, выполняющих функции по управлению персоналом</w:t>
      </w:r>
    </w:p>
    <w:p w:rsidR="00D331DA" w:rsidRDefault="00D331DA" w:rsidP="00D331DA">
      <w:r>
        <w:t>доведение до работников функций, предусмотренных должностными инструкциями</w:t>
      </w:r>
    </w:p>
    <w:p w:rsidR="00D331DA" w:rsidRDefault="00D331DA" w:rsidP="00D331DA">
      <w:r>
        <w:t>Самостоятельный направление в системе менеджмента предприятия</w:t>
      </w:r>
    </w:p>
    <w:p w:rsidR="00D331DA" w:rsidRDefault="00D331DA" w:rsidP="00D331DA"/>
    <w:p w:rsidR="00D331DA" w:rsidRDefault="00D331DA" w:rsidP="00D331DA"/>
    <w:p w:rsidR="00D331DA" w:rsidRDefault="00D331DA" w:rsidP="00D331DA">
      <w:r>
        <w:lastRenderedPageBreak/>
        <w:t>Организационный подход к управлению персоналом — это:</w:t>
      </w:r>
    </w:p>
    <w:p w:rsidR="00D331DA" w:rsidRDefault="00D331DA" w:rsidP="00D331DA"/>
    <w:p w:rsidR="00D331DA" w:rsidRDefault="00D331DA" w:rsidP="00D331DA">
      <w:r>
        <w:t>Совокупность функциональных служб, выполняющих функции по управлению персоналом</w:t>
      </w:r>
    </w:p>
    <w:p w:rsidR="00D331DA" w:rsidRDefault="00D331DA" w:rsidP="00D331DA">
      <w:r>
        <w:t>Совокупность основных функций и направлений кадровой работы</w:t>
      </w:r>
    </w:p>
    <w:p w:rsidR="00D331DA" w:rsidRDefault="00D331DA" w:rsidP="00D331DA">
      <w:r>
        <w:t>Организация работы персонала предприятия</w:t>
      </w:r>
    </w:p>
    <w:p w:rsidR="00D331DA" w:rsidRDefault="00D331DA" w:rsidP="00D331DA">
      <w:r>
        <w:t>Самостоятельный направление в системе менеджмента предприятия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Расположите в хронологической последовательности этапы становления кадрового менеджмента:</w:t>
      </w:r>
    </w:p>
    <w:p w:rsidR="00D331DA" w:rsidRDefault="00D331DA" w:rsidP="00D331DA"/>
    <w:p w:rsidR="00D331DA" w:rsidRDefault="00D331DA" w:rsidP="00D331DA">
      <w:r>
        <w:t xml:space="preserve">Доктрина научной организации труда; доктрина школы человеческих отношений; доктрина индивидуальной ответственности; доктрина командного менеджмента </w:t>
      </w:r>
    </w:p>
    <w:p w:rsidR="00D331DA" w:rsidRDefault="00D331DA" w:rsidP="00D331DA">
      <w:r>
        <w:t>Доктрина индивидуальной ответственности; доктрина научной организации труда; доктрина школы человеческих отношений; доктрина командного менеджмента</w:t>
      </w:r>
    </w:p>
    <w:p w:rsidR="00D331DA" w:rsidRDefault="00D331DA" w:rsidP="00D331DA">
      <w:r>
        <w:t>Доктрина научной организации труда; доктрина индивидуальной ответственности; доктрина командного менеджмента; доктрина школы человеческих отношений</w:t>
      </w:r>
    </w:p>
    <w:p w:rsidR="00D331DA" w:rsidRDefault="00D331DA" w:rsidP="00D331DA">
      <w:r>
        <w:t>Доктрина командного менеджмента; доктрина научной организации труда; доктрина школы человеческих отношений; доктрина индивидуальной ответственности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Доктрина научной организации труда подразумевает:</w:t>
      </w:r>
    </w:p>
    <w:p w:rsidR="00D331DA" w:rsidRDefault="00D331DA" w:rsidP="00D331DA"/>
    <w:p w:rsidR="00D331DA" w:rsidRDefault="00D331DA" w:rsidP="00D331DA">
      <w:r>
        <w:t xml:space="preserve">Перенос технократического подхода на практике организации производственных и трудовых процессов, повышение уровня эксплуатации всех составных элементов системы, в </w:t>
      </w:r>
      <w:proofErr w:type="spellStart"/>
      <w:r>
        <w:t>тч</w:t>
      </w:r>
      <w:proofErr w:type="spellEnd"/>
      <w:r>
        <w:t xml:space="preserve"> и «человеческого материала»</w:t>
      </w:r>
    </w:p>
    <w:p w:rsidR="00D331DA" w:rsidRDefault="00D331DA" w:rsidP="00D331DA">
      <w:r>
        <w:t>Вытеснение массовой малоквалифицированного труда более квалифицированным, стимулирования индивидуального профессионального развития</w:t>
      </w:r>
    </w:p>
    <w:p w:rsidR="00D331DA" w:rsidRDefault="00D331DA" w:rsidP="00D331DA">
      <w:r>
        <w:t>Возвращение к коллективистским ценностям, взаимный контроль, взаимопомощь, непрерывное развитие индивидуального и группового потенциала предприятия</w:t>
      </w:r>
    </w:p>
    <w:p w:rsidR="00D331DA" w:rsidRDefault="00D331DA" w:rsidP="00D331DA">
      <w:r>
        <w:t xml:space="preserve">Использование эффектов групповой самоорганизации, формировании партнерских отношений между собственником и менеджером, повышение уровня </w:t>
      </w:r>
      <w:proofErr w:type="spellStart"/>
      <w:r>
        <w:t>гуманизации</w:t>
      </w:r>
      <w:proofErr w:type="spellEnd"/>
      <w:r>
        <w:t xml:space="preserve"> труда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Предпринимательская организационная культура отвечает:</w:t>
      </w:r>
    </w:p>
    <w:p w:rsidR="00D331DA" w:rsidRDefault="00D331DA" w:rsidP="00D331DA"/>
    <w:p w:rsidR="00D331DA" w:rsidRDefault="00D331DA" w:rsidP="00D331DA">
      <w:r>
        <w:lastRenderedPageBreak/>
        <w:t>Индивидуальной ответственности</w:t>
      </w:r>
    </w:p>
    <w:p w:rsidR="00D331DA" w:rsidRDefault="00D331DA" w:rsidP="00D331DA">
      <w:r>
        <w:t>Школы человеческих отношений</w:t>
      </w:r>
    </w:p>
    <w:p w:rsidR="00D331DA" w:rsidRDefault="00D331DA" w:rsidP="00D331DA">
      <w:r>
        <w:t>Научной организации труда</w:t>
      </w:r>
    </w:p>
    <w:p w:rsidR="00D331DA" w:rsidRDefault="00D331DA" w:rsidP="00D331DA">
      <w:r>
        <w:t>Командного менеджмента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Бюрократическая организационная культура предполагает, что:</w:t>
      </w:r>
    </w:p>
    <w:p w:rsidR="00D331DA" w:rsidRDefault="00D331DA" w:rsidP="00D331DA"/>
    <w:p w:rsidR="00D331DA" w:rsidRDefault="00D331DA" w:rsidP="00D331DA">
      <w:r>
        <w:t xml:space="preserve">Для работников по </w:t>
      </w:r>
      <w:proofErr w:type="spellStart"/>
      <w:r>
        <w:t>будительными</w:t>
      </w:r>
      <w:proofErr w:type="spellEnd"/>
      <w:r>
        <w:t xml:space="preserve"> есть экономический интерес и максимизация личного дохода</w:t>
      </w:r>
    </w:p>
    <w:p w:rsidR="00D331DA" w:rsidRDefault="00D331DA" w:rsidP="00D331DA">
      <w:r>
        <w:t>Работники обеспокоены в основном социальными нуждами</w:t>
      </w:r>
    </w:p>
    <w:p w:rsidR="00D331DA" w:rsidRDefault="00D331DA" w:rsidP="00D331DA">
      <w:r>
        <w:t>Работники интересуются только своими личными целями</w:t>
      </w:r>
    </w:p>
    <w:p w:rsidR="00D331DA" w:rsidRDefault="00D331DA" w:rsidP="00D331DA">
      <w:r>
        <w:t>Большинство работников готовы напряженно трудиться ради достижения целей предприятия, даже если они не соответствуют их личным установкам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Органическая организационная культура предполагает, что:</w:t>
      </w:r>
    </w:p>
    <w:p w:rsidR="00D331DA" w:rsidRDefault="00D331DA" w:rsidP="00D331DA"/>
    <w:p w:rsidR="00D331DA" w:rsidRDefault="00D331DA" w:rsidP="00D331DA">
      <w:r>
        <w:t xml:space="preserve">На предприятии наблюдается высокий уровень групповой сплоченности </w:t>
      </w:r>
    </w:p>
    <w:p w:rsidR="00D331DA" w:rsidRDefault="00D331DA" w:rsidP="00D331DA">
      <w:r>
        <w:t>Ответственность не приписывается работникам, а принимается ими по желанию</w:t>
      </w:r>
    </w:p>
    <w:p w:rsidR="00D331DA" w:rsidRDefault="00D331DA" w:rsidP="00D331DA">
      <w:r>
        <w:t>Организационная культура предприятия должна контролировать желания работников и максимально нейтрализовать возможные непредвиденные действия</w:t>
      </w:r>
    </w:p>
    <w:p w:rsidR="00D331DA" w:rsidRDefault="00D331DA" w:rsidP="00D331DA">
      <w:r>
        <w:t>Ответственность приписывается работникам, а принимается ими по желанию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Сущность управления человеческими ресурсами заключается в том, что:</w:t>
      </w:r>
    </w:p>
    <w:p w:rsidR="00D331DA" w:rsidRDefault="00D331DA" w:rsidP="00D331DA"/>
    <w:p w:rsidR="00D331DA" w:rsidRDefault="00D331DA" w:rsidP="00D331DA">
      <w:r>
        <w:t>Люди рассматриваются как достояние компании в конкурентной борьбе</w:t>
      </w:r>
    </w:p>
    <w:p w:rsidR="00D331DA" w:rsidRDefault="00D331DA" w:rsidP="00D331DA">
      <w:r>
        <w:t>Наблюдается перенос технократического подхода на практике организации производственных и трудовых процессов</w:t>
      </w:r>
    </w:p>
    <w:p w:rsidR="00D331DA" w:rsidRDefault="00D331DA" w:rsidP="00D331DA">
      <w:r>
        <w:t>Наблюдается повышение предпринимательской активности персонала</w:t>
      </w:r>
    </w:p>
    <w:p w:rsidR="00D331DA" w:rsidRDefault="00D331DA" w:rsidP="00D331DA">
      <w:r>
        <w:t>Люди не рассматриваются как достояние компании в конкурентной борьбе</w:t>
      </w:r>
    </w:p>
    <w:p w:rsidR="00D331DA" w:rsidRDefault="00D331DA" w:rsidP="00D331DA"/>
    <w:p w:rsidR="00D331DA" w:rsidRDefault="00D331DA" w:rsidP="00D331DA"/>
    <w:p w:rsidR="00D331DA" w:rsidRDefault="00D331DA" w:rsidP="00D331DA">
      <w:r>
        <w:lastRenderedPageBreak/>
        <w:t>Задачей управления человеческими ресурсами являются:</w:t>
      </w:r>
    </w:p>
    <w:p w:rsidR="00D331DA" w:rsidRDefault="00D331DA" w:rsidP="00D331DA"/>
    <w:p w:rsidR="00D331DA" w:rsidRDefault="00D331DA" w:rsidP="00D331DA">
      <w:r>
        <w:t>Подбор, наем и размещение персонала, Оптимизация трудовых отношений, Тренинг и развитие человеческих ресурсов</w:t>
      </w:r>
    </w:p>
    <w:p w:rsidR="00D331DA" w:rsidRDefault="00D331DA" w:rsidP="00D331DA">
      <w:r>
        <w:t>Только Оптимизация трудовых отношений</w:t>
      </w:r>
    </w:p>
    <w:p w:rsidR="00D331DA" w:rsidRDefault="00D331DA" w:rsidP="00D331DA">
      <w:r>
        <w:t>Только Тренинг и развитие человеческих ресурсов</w:t>
      </w:r>
    </w:p>
    <w:p w:rsidR="00D331DA" w:rsidRDefault="00D331DA" w:rsidP="00D331DA">
      <w:r>
        <w:t>Только Подбор, наем и размещение персонала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Структура управления, штатное расписание, трудовые соглашения реализуют</w:t>
      </w:r>
    </w:p>
    <w:p w:rsidR="00D331DA" w:rsidRDefault="00D331DA" w:rsidP="00D331DA"/>
    <w:p w:rsidR="00D331DA" w:rsidRDefault="00D331DA" w:rsidP="00D331DA">
      <w:r>
        <w:t>Организационные воздействия;</w:t>
      </w:r>
    </w:p>
    <w:p w:rsidR="00D331DA" w:rsidRDefault="00D331DA" w:rsidP="00D331DA">
      <w:r>
        <w:t>Распорядительные воздействия;</w:t>
      </w:r>
    </w:p>
    <w:p w:rsidR="00D331DA" w:rsidRDefault="00D331DA" w:rsidP="00D331DA">
      <w:r>
        <w:t>Материальные поощрения и взыскания;</w:t>
      </w:r>
    </w:p>
    <w:p w:rsidR="00D331DA" w:rsidRDefault="00D331DA" w:rsidP="00D331DA">
      <w:r>
        <w:t xml:space="preserve">Дисциплинарную ответственность 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Документ, включающий основные положения, принципы деятельности организации, правила и нормы поведения работников, их внешнего вида — это </w:t>
      </w:r>
    </w:p>
    <w:p w:rsidR="00D331DA" w:rsidRDefault="00D331DA" w:rsidP="00D331DA"/>
    <w:p w:rsidR="00D331DA" w:rsidRDefault="00D331DA" w:rsidP="00D331DA">
      <w:r>
        <w:t>Корпоративный кодекс</w:t>
      </w:r>
    </w:p>
    <w:p w:rsidR="00D331DA" w:rsidRDefault="00D331DA" w:rsidP="00D331DA">
      <w:r>
        <w:t>Философия организации;</w:t>
      </w:r>
    </w:p>
    <w:p w:rsidR="00D331DA" w:rsidRDefault="00D331DA" w:rsidP="00D331DA">
      <w:r>
        <w:t>Корпоративная культура;</w:t>
      </w:r>
    </w:p>
    <w:p w:rsidR="00D331DA" w:rsidRDefault="00D331DA" w:rsidP="00D331DA">
      <w:r>
        <w:t>Миссия организации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Необходимыми компонентами трудового контракта являются:                                     </w:t>
      </w:r>
    </w:p>
    <w:p w:rsidR="00D331DA" w:rsidRDefault="00D331DA" w:rsidP="00D331DA"/>
    <w:p w:rsidR="00D331DA" w:rsidRDefault="00D331DA" w:rsidP="00D331DA">
      <w:r>
        <w:t xml:space="preserve">Обязанности работника; </w:t>
      </w:r>
    </w:p>
    <w:p w:rsidR="00D331DA" w:rsidRDefault="00D331DA" w:rsidP="00D331DA">
      <w:r>
        <w:t>Проведение аттестации;</w:t>
      </w:r>
    </w:p>
    <w:p w:rsidR="00D331DA" w:rsidRDefault="00D331DA" w:rsidP="00D331DA">
      <w:r>
        <w:t>Общие положения;</w:t>
      </w:r>
    </w:p>
    <w:p w:rsidR="00D331DA" w:rsidRDefault="00D331DA" w:rsidP="00D331DA">
      <w:r>
        <w:t>Повышение квалификации;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Штабная структура службы управления персоналом в организации — это:</w:t>
      </w:r>
    </w:p>
    <w:p w:rsidR="00D331DA" w:rsidRDefault="00D331DA" w:rsidP="00D331DA"/>
    <w:p w:rsidR="00D331DA" w:rsidRDefault="00D331DA" w:rsidP="00D331DA">
      <w:r>
        <w:t>Формирование соответствующих функциональных подразделений, специализирующихся на тех или иных задачах по управлению персоналом</w:t>
      </w:r>
    </w:p>
    <w:p w:rsidR="00D331DA" w:rsidRDefault="00D331DA" w:rsidP="00D331DA">
      <w:r>
        <w:t>Формирование единого центра управления</w:t>
      </w:r>
    </w:p>
    <w:p w:rsidR="00D331DA" w:rsidRDefault="00D331DA" w:rsidP="00D331DA">
      <w:r>
        <w:t>Совокупность линейных менеджеров, которые на практике реализуют стратегические направления кадровой работы с персоналом</w:t>
      </w:r>
    </w:p>
    <w:p w:rsidR="00D331DA" w:rsidRDefault="00D331DA" w:rsidP="00D331DA">
      <w:r>
        <w:t>Формирование общего центра управления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Правовой акт, регулирующий трудовые, социально-экономические, профессиональные отношения между работодателем и наемными работниками в организации, есть:</w:t>
      </w:r>
    </w:p>
    <w:p w:rsidR="00D331DA" w:rsidRDefault="00D331DA" w:rsidP="00D331DA"/>
    <w:p w:rsidR="00D331DA" w:rsidRDefault="00D331DA" w:rsidP="00D331DA">
      <w:r>
        <w:t>Трудовой контракт</w:t>
      </w:r>
    </w:p>
    <w:p w:rsidR="00D331DA" w:rsidRDefault="00D331DA" w:rsidP="00D331DA">
      <w:r>
        <w:t xml:space="preserve">Трудовой договор; </w:t>
      </w:r>
    </w:p>
    <w:p w:rsidR="00D331DA" w:rsidRDefault="00D331DA" w:rsidP="00D331DA">
      <w:r>
        <w:t>Коллективный договор;</w:t>
      </w:r>
    </w:p>
    <w:p w:rsidR="00D331DA" w:rsidRDefault="00D331DA" w:rsidP="00D331DA">
      <w:r>
        <w:t>Трудовое соглашение;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Отношения занятости возникают по инициативе</w:t>
      </w:r>
    </w:p>
    <w:p w:rsidR="00D331DA" w:rsidRDefault="00D331DA" w:rsidP="00D331DA"/>
    <w:p w:rsidR="00D331DA" w:rsidRDefault="00D331DA" w:rsidP="00D331DA">
      <w:r>
        <w:t>Работодателей и работников</w:t>
      </w:r>
    </w:p>
    <w:p w:rsidR="00D331DA" w:rsidRDefault="00D331DA" w:rsidP="00D331DA">
      <w:r>
        <w:t xml:space="preserve">Работников; </w:t>
      </w:r>
    </w:p>
    <w:p w:rsidR="00D331DA" w:rsidRDefault="00D331DA" w:rsidP="00D331DA">
      <w:r>
        <w:t xml:space="preserve">Работодателей </w:t>
      </w:r>
    </w:p>
    <w:p w:rsidR="00D331DA" w:rsidRDefault="00D331DA" w:rsidP="00D331DA">
      <w:r>
        <w:t>Государства;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С какими категориями работников целесообразно заключать трудовые договоры?</w:t>
      </w:r>
    </w:p>
    <w:p w:rsidR="00D331DA" w:rsidRDefault="00D331DA" w:rsidP="00D331DA"/>
    <w:p w:rsidR="00D331DA" w:rsidRDefault="00D331DA" w:rsidP="00D331DA">
      <w:r>
        <w:t xml:space="preserve">С собственниками компании </w:t>
      </w:r>
    </w:p>
    <w:p w:rsidR="00D331DA" w:rsidRDefault="00D331DA" w:rsidP="00D331DA">
      <w:r>
        <w:t>С о всеми категориями работников</w:t>
      </w:r>
    </w:p>
    <w:p w:rsidR="00D331DA" w:rsidRDefault="00D331DA" w:rsidP="00D331DA">
      <w:r>
        <w:t>С рабочими</w:t>
      </w:r>
    </w:p>
    <w:p w:rsidR="00D331DA" w:rsidRDefault="00D331DA" w:rsidP="00D331DA">
      <w:r>
        <w:lastRenderedPageBreak/>
        <w:t xml:space="preserve">С желающими получать льготы 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К организационным методам воздействия на персонал относится</w:t>
      </w:r>
    </w:p>
    <w:p w:rsidR="00D331DA" w:rsidRDefault="00D331DA" w:rsidP="00D331DA"/>
    <w:p w:rsidR="00D331DA" w:rsidRDefault="00D331DA" w:rsidP="00D331DA">
      <w:r>
        <w:t>Должностная инструкция</w:t>
      </w:r>
    </w:p>
    <w:p w:rsidR="00D331DA" w:rsidRDefault="00D331DA" w:rsidP="00D331DA">
      <w:r>
        <w:t>Приказ</w:t>
      </w:r>
    </w:p>
    <w:p w:rsidR="00D331DA" w:rsidRDefault="00D331DA" w:rsidP="00D331DA">
      <w:r>
        <w:t>Распоряжение</w:t>
      </w:r>
    </w:p>
    <w:p w:rsidR="00D331DA" w:rsidRDefault="00D331DA" w:rsidP="00D331DA">
      <w:r>
        <w:t xml:space="preserve">Удержание из зарплаты 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Какие выделяют способы распорядительного воздействия на персонал?</w:t>
      </w:r>
    </w:p>
    <w:p w:rsidR="00D331DA" w:rsidRDefault="00D331DA" w:rsidP="00D331DA"/>
    <w:p w:rsidR="00D331DA" w:rsidRDefault="00D331DA" w:rsidP="00D331DA">
      <w:r>
        <w:t xml:space="preserve">Приказы                                                                                                                                   </w:t>
      </w:r>
    </w:p>
    <w:p w:rsidR="00D331DA" w:rsidRDefault="00D331DA" w:rsidP="00D331DA">
      <w:r>
        <w:t xml:space="preserve">Устав предприятия                                                                                                                  </w:t>
      </w:r>
    </w:p>
    <w:p w:rsidR="00D331DA" w:rsidRDefault="00D331DA" w:rsidP="00D331DA">
      <w:r>
        <w:t xml:space="preserve">Инструкции        </w:t>
      </w:r>
    </w:p>
    <w:p w:rsidR="00D331DA" w:rsidRDefault="00D331DA" w:rsidP="00D331DA">
      <w:r>
        <w:t>Штатное расписание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Принцип обусловленности функций управления персоналом целями организации подразумевает, что:                                                                                               </w:t>
      </w:r>
    </w:p>
    <w:p w:rsidR="00D331DA" w:rsidRDefault="00D331DA" w:rsidP="00D331DA"/>
    <w:p w:rsidR="00D331DA" w:rsidRDefault="00D331DA" w:rsidP="00D331DA">
      <w:r>
        <w:t>Функции управления персоналом, ориентированные на развитие организации, опережают функции, направленные на обеспечение функционирования организации;</w:t>
      </w:r>
    </w:p>
    <w:p w:rsidR="00D331DA" w:rsidRDefault="00D331DA" w:rsidP="00D331DA">
      <w:r>
        <w:t xml:space="preserve">Функции управления персоналом формируются и изменяются не произвольно, а в соответствии с целями организации;        </w:t>
      </w:r>
    </w:p>
    <w:p w:rsidR="00D331DA" w:rsidRDefault="00D331DA" w:rsidP="00D331DA">
      <w:r>
        <w:t xml:space="preserve">Необходима многовариантная проработка предложений по формированию          </w:t>
      </w:r>
    </w:p>
    <w:p w:rsidR="00D331DA" w:rsidRDefault="00D331DA" w:rsidP="00D331DA">
      <w:r>
        <w:t>Штатное расписание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На стадии стабилизации предприятия управления персоналом направлены на:</w:t>
      </w:r>
    </w:p>
    <w:p w:rsidR="00D331DA" w:rsidRDefault="00D331DA" w:rsidP="00D331DA"/>
    <w:p w:rsidR="00D331DA" w:rsidRDefault="00D331DA" w:rsidP="00D331DA">
      <w:r>
        <w:t xml:space="preserve">Исключение возможности увеличения расходов на оплату труда, то есть на </w:t>
      </w:r>
      <w:proofErr w:type="spellStart"/>
      <w:r>
        <w:t>опмизации</w:t>
      </w:r>
      <w:proofErr w:type="spellEnd"/>
      <w:r>
        <w:t xml:space="preserve"> расходов на персонал</w:t>
      </w:r>
    </w:p>
    <w:p w:rsidR="00D331DA" w:rsidRDefault="00D331DA" w:rsidP="00D331DA">
      <w:r>
        <w:lastRenderedPageBreak/>
        <w:t>Формирование корпоративной культуры предприятия</w:t>
      </w:r>
    </w:p>
    <w:p w:rsidR="00D331DA" w:rsidRDefault="00D331DA" w:rsidP="00D331DA">
      <w:r>
        <w:t>Определение оптимальной организационной структуры предприятия</w:t>
      </w:r>
    </w:p>
    <w:p w:rsidR="00D331DA" w:rsidRDefault="00D331DA" w:rsidP="00D331DA">
      <w:r>
        <w:t>Разработку системы и принципов кадровой работы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При адаптации персонала к возможным изменениям в работе предприятия на стадии стабилизации кадровая служба применяет:</w:t>
      </w:r>
    </w:p>
    <w:p w:rsidR="00D331DA" w:rsidRDefault="00D331DA" w:rsidP="00D331DA"/>
    <w:p w:rsidR="00D331DA" w:rsidRDefault="00D331DA" w:rsidP="00D331DA">
      <w:r>
        <w:t>Система переговоров и соглашений для убеждения персонала в необходимости перемен Привлечение работников к реализации конкретного инновационного проекта Меры явного и скрытого воздействия (санкции, наказания)</w:t>
      </w:r>
    </w:p>
    <w:p w:rsidR="00D331DA" w:rsidRDefault="00D331DA" w:rsidP="00D331DA">
      <w:r>
        <w:t>Привлечение работников к реализации конкретного инновационного проекта</w:t>
      </w:r>
    </w:p>
    <w:p w:rsidR="00D331DA" w:rsidRDefault="00D331DA" w:rsidP="00D331DA">
      <w:r>
        <w:t>Меры явного и скрытого воздействия (санкции, наказания)</w:t>
      </w:r>
    </w:p>
    <w:p w:rsidR="00D331DA" w:rsidRDefault="00D331DA" w:rsidP="00D331DA">
      <w:r>
        <w:t>Меры явного и не скрытого воздействия (санкции, наказания)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Кадровая политика предприятия — это:</w:t>
      </w:r>
    </w:p>
    <w:p w:rsidR="00D331DA" w:rsidRDefault="00D331DA" w:rsidP="00D331DA"/>
    <w:p w:rsidR="00D331DA" w:rsidRDefault="00D331DA" w:rsidP="00D331DA">
      <w:r>
        <w:t>Система правил и норм, которые осознаны и соответствующим образом оформлены и приводят человеческий ресурс в соответствие со стратегией предприятия</w:t>
      </w:r>
    </w:p>
    <w:p w:rsidR="00D331DA" w:rsidRDefault="00D331DA" w:rsidP="00D331DA">
      <w:r>
        <w:t>Система, которая определяется во взаимном контроле, взаимопомощи, непрерывном развитии индивидуального и группового потенциала предприятия</w:t>
      </w:r>
    </w:p>
    <w:p w:rsidR="00D331DA" w:rsidRDefault="00D331DA" w:rsidP="00D331DA">
      <w:r>
        <w:t>Кадровое планирование</w:t>
      </w:r>
    </w:p>
    <w:p w:rsidR="00D331DA" w:rsidRDefault="00D331DA" w:rsidP="00D331DA">
      <w:r>
        <w:t>Сложный комплекс предложений, догм, бездоказательно принят всеми членами компании, который определяет общие рамки организационного поведения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Ситуация, когда используется привлечения персонала на все уровни иерархии извне, присущая:</w:t>
      </w:r>
    </w:p>
    <w:p w:rsidR="00D331DA" w:rsidRDefault="00D331DA" w:rsidP="00D331DA"/>
    <w:p w:rsidR="00D331DA" w:rsidRDefault="00D331DA" w:rsidP="00D331DA">
      <w:r>
        <w:t>Открытой кадровой политике и Смешанной кадровой политике</w:t>
      </w:r>
    </w:p>
    <w:p w:rsidR="00D331DA" w:rsidRDefault="00D331DA" w:rsidP="00D331DA">
      <w:r>
        <w:t>Закрытой кадровой политике</w:t>
      </w:r>
    </w:p>
    <w:p w:rsidR="00D331DA" w:rsidRDefault="00D331DA" w:rsidP="00D331DA">
      <w:r>
        <w:t>Смешанной кадровой политике</w:t>
      </w:r>
    </w:p>
    <w:p w:rsidR="00D331DA" w:rsidRDefault="00D331DA" w:rsidP="00D331DA">
      <w:r>
        <w:t>Несмешанная политика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Действия, направленные на достижение соответствия персонала задачам организации называются:</w:t>
      </w:r>
    </w:p>
    <w:p w:rsidR="00D331DA" w:rsidRDefault="00D331DA" w:rsidP="00D331DA"/>
    <w:p w:rsidR="00D331DA" w:rsidRDefault="00D331DA" w:rsidP="00D331DA">
      <w:r>
        <w:t>Кадровых мероприятий</w:t>
      </w:r>
    </w:p>
    <w:p w:rsidR="00D331DA" w:rsidRDefault="00D331DA" w:rsidP="00D331DA">
      <w:r>
        <w:t>Функциональными рекомендациями</w:t>
      </w:r>
    </w:p>
    <w:p w:rsidR="00D331DA" w:rsidRDefault="00D331DA" w:rsidP="00D331DA">
      <w:r>
        <w:t>Кадровая перестановка</w:t>
      </w:r>
    </w:p>
    <w:p w:rsidR="00D331DA" w:rsidRDefault="00D331DA" w:rsidP="00D331DA">
      <w:r>
        <w:t>Мониторингом персонала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В системе мотивации и стимулирования при закрытой кадровой политике для персонала более значимыми являются:</w:t>
      </w:r>
    </w:p>
    <w:p w:rsidR="00D331DA" w:rsidRDefault="00D331DA" w:rsidP="00D331DA"/>
    <w:p w:rsidR="00D331DA" w:rsidRDefault="00D331DA" w:rsidP="00D331DA">
      <w:r>
        <w:t>Гарантии (удовлетворение потребности в стабильности, безопасности с учетом социального статуса работника)</w:t>
      </w:r>
    </w:p>
    <w:p w:rsidR="00D331DA" w:rsidRDefault="00D331DA" w:rsidP="00D331DA">
      <w:r>
        <w:t>Материальные стимулы</w:t>
      </w:r>
    </w:p>
    <w:p w:rsidR="00D331DA" w:rsidRDefault="00D331DA" w:rsidP="00D331DA">
      <w:r>
        <w:t>Отсутствие жесткой системы наказаний</w:t>
      </w:r>
    </w:p>
    <w:p w:rsidR="00D331DA" w:rsidRDefault="00D331DA" w:rsidP="00D331DA">
      <w:r>
        <w:t>Нематериальные стимулы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Что такое кадровый менеджмент?</w:t>
      </w:r>
    </w:p>
    <w:p w:rsidR="00D331DA" w:rsidRDefault="00D331DA" w:rsidP="00D331DA"/>
    <w:p w:rsidR="00D331DA" w:rsidRDefault="00D331DA" w:rsidP="00D331DA">
      <w:r>
        <w:t xml:space="preserve">Менеджмент, направленный на развитие и эффективное использование кадрового потенциала организации </w:t>
      </w:r>
    </w:p>
    <w:p w:rsidR="00D331DA" w:rsidRDefault="00D331DA" w:rsidP="00D331DA">
      <w:r>
        <w:t xml:space="preserve">Оперативный уровень управления, на котором доминирует кадровая работа; </w:t>
      </w:r>
    </w:p>
    <w:p w:rsidR="00D331DA" w:rsidRDefault="00D331DA" w:rsidP="00D331DA">
      <w:r>
        <w:t xml:space="preserve">Тактический уровень управления, на котором доминирует управление персоналом; </w:t>
      </w:r>
    </w:p>
    <w:p w:rsidR="00D331DA" w:rsidRDefault="00D331DA" w:rsidP="00D331DA">
      <w:r>
        <w:t>Стратегический уровень управления, на котором доминирует управление человеческими ресурсами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Управление персоналом — это:</w:t>
      </w:r>
    </w:p>
    <w:p w:rsidR="00D331DA" w:rsidRDefault="00D331DA" w:rsidP="00D331DA"/>
    <w:p w:rsidR="00D331DA" w:rsidRDefault="00D331DA" w:rsidP="00D331DA">
      <w:r>
        <w:t>Процесс планирования, подбора, подготовки, оценки и непрерывного образования кадров, направленный на их рациональное использование и повышение эффективности производства</w:t>
      </w:r>
    </w:p>
    <w:p w:rsidR="00D331DA" w:rsidRDefault="00D331DA" w:rsidP="00D331DA">
      <w:r>
        <w:lastRenderedPageBreak/>
        <w:t>Руководство персоналом с целью достижения общей цели</w:t>
      </w:r>
    </w:p>
    <w:p w:rsidR="00D331DA" w:rsidRDefault="00D331DA" w:rsidP="00D331DA">
      <w:r>
        <w:t>Процесс управления трудовым коллективом предприятия</w:t>
      </w:r>
    </w:p>
    <w:p w:rsidR="00D331DA" w:rsidRDefault="00D331DA" w:rsidP="00D331DA">
      <w:r>
        <w:t>Последовательность этапов по набору и рационального использования работников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В случаи, когда не был указан срок действия трудового договора </w:t>
      </w:r>
    </w:p>
    <w:p w:rsidR="00D331DA" w:rsidRDefault="00D331DA" w:rsidP="00D331DA"/>
    <w:p w:rsidR="00D331DA" w:rsidRDefault="00D331DA" w:rsidP="00D331DA">
      <w:r>
        <w:t xml:space="preserve">Трудовой договор считается заключенным на неопределённый срок </w:t>
      </w:r>
    </w:p>
    <w:p w:rsidR="00D331DA" w:rsidRDefault="00D331DA" w:rsidP="00D331DA">
      <w:r>
        <w:t xml:space="preserve">Трудовой договор считается заключенным на определённый срок </w:t>
      </w:r>
    </w:p>
    <w:p w:rsidR="00D331DA" w:rsidRDefault="00D331DA" w:rsidP="00D331DA">
      <w:r>
        <w:t>Трудовой договор считается заключенным на один год</w:t>
      </w:r>
    </w:p>
    <w:p w:rsidR="00D331DA" w:rsidRDefault="00D331DA" w:rsidP="00D331DA">
      <w:r>
        <w:t xml:space="preserve">Трудовой договор считается не действительным 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Какого рода категории лиц принимаются на работу без предварительного испытательного срока? </w:t>
      </w:r>
    </w:p>
    <w:p w:rsidR="00D331DA" w:rsidRDefault="00D331DA" w:rsidP="00D331DA"/>
    <w:p w:rsidR="00D331DA" w:rsidRDefault="00D331DA" w:rsidP="00D331DA">
      <w:r>
        <w:t xml:space="preserve">Лица, распределение которых осуществлялось в рамках выделенных квот для организации </w:t>
      </w:r>
    </w:p>
    <w:p w:rsidR="00D331DA" w:rsidRDefault="00D331DA" w:rsidP="00D331DA">
      <w:r>
        <w:t>Лица, имеющие трудовой стаж более 10 лет</w:t>
      </w:r>
    </w:p>
    <w:p w:rsidR="00D331DA" w:rsidRDefault="00D331DA" w:rsidP="00D331DA">
      <w:r>
        <w:t xml:space="preserve">Лица, не имеющие трудовой стаж </w:t>
      </w:r>
    </w:p>
    <w:p w:rsidR="00D331DA" w:rsidRDefault="00D331DA" w:rsidP="00D331DA">
      <w:r>
        <w:t xml:space="preserve">Граждане иностранных государств 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Каков срок испытательного периода перед принятием на работу? </w:t>
      </w:r>
    </w:p>
    <w:p w:rsidR="00D331DA" w:rsidRDefault="00D331DA" w:rsidP="00D331DA"/>
    <w:p w:rsidR="00D331DA" w:rsidRDefault="00D331DA" w:rsidP="00D331DA">
      <w:r>
        <w:t>3 месяца</w:t>
      </w:r>
    </w:p>
    <w:p w:rsidR="00D331DA" w:rsidRDefault="00D331DA" w:rsidP="00D331DA">
      <w:r>
        <w:t>4 месяца</w:t>
      </w:r>
    </w:p>
    <w:p w:rsidR="00D331DA" w:rsidRDefault="00D331DA" w:rsidP="00D331DA">
      <w:r>
        <w:t xml:space="preserve">5 месяцев </w:t>
      </w:r>
    </w:p>
    <w:p w:rsidR="00D331DA" w:rsidRDefault="00D331DA" w:rsidP="00D331DA">
      <w:r>
        <w:t xml:space="preserve">6 месяцев 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Что означают “Трудовые обязательства”?</w:t>
      </w:r>
    </w:p>
    <w:p w:rsidR="00D331DA" w:rsidRDefault="00D331DA" w:rsidP="00D331DA"/>
    <w:p w:rsidR="00D331DA" w:rsidRDefault="00D331DA" w:rsidP="00D331DA">
      <w:r>
        <w:t xml:space="preserve">Комплекс социальных и производственных факторов в процессе трудовых отношений </w:t>
      </w:r>
    </w:p>
    <w:p w:rsidR="00D331DA" w:rsidRDefault="00D331DA" w:rsidP="00D331DA">
      <w:r>
        <w:lastRenderedPageBreak/>
        <w:t xml:space="preserve">Площадь организации, отведенная для производства </w:t>
      </w:r>
    </w:p>
    <w:p w:rsidR="00D331DA" w:rsidRDefault="00D331DA" w:rsidP="00D331DA">
      <w:r>
        <w:t xml:space="preserve">Занимаемая должность </w:t>
      </w:r>
    </w:p>
    <w:p w:rsidR="00D331DA" w:rsidRDefault="00D331DA" w:rsidP="00D331DA">
      <w:r>
        <w:t xml:space="preserve">Факторы производства </w:t>
      </w:r>
    </w:p>
    <w:p w:rsidR="00D331DA" w:rsidRDefault="00D331DA" w:rsidP="00D331DA">
      <w:r>
        <w:t xml:space="preserve"> </w:t>
      </w:r>
    </w:p>
    <w:p w:rsidR="00D331DA" w:rsidRDefault="00D331DA" w:rsidP="00D331DA"/>
    <w:p w:rsidR="00D331DA" w:rsidRDefault="00D331DA" w:rsidP="00D331DA">
      <w:r>
        <w:t xml:space="preserve">При каких обстоятельствах трудовой договор может быть прекращён? </w:t>
      </w:r>
    </w:p>
    <w:p w:rsidR="00D331DA" w:rsidRDefault="00D331DA" w:rsidP="00D331DA"/>
    <w:p w:rsidR="00D331DA" w:rsidRDefault="00D331DA" w:rsidP="00D331DA">
      <w:r>
        <w:t>По согласованию сторон</w:t>
      </w:r>
    </w:p>
    <w:p w:rsidR="00D331DA" w:rsidRDefault="00D331DA" w:rsidP="00D331DA">
      <w:r>
        <w:t xml:space="preserve">По предложению третьих лиц </w:t>
      </w:r>
    </w:p>
    <w:p w:rsidR="00D331DA" w:rsidRDefault="00D331DA" w:rsidP="00D331DA">
      <w:r>
        <w:t>В случаи удлинении рабочего времени по отношению к сотрудникам</w:t>
      </w:r>
    </w:p>
    <w:p w:rsidR="00D331DA" w:rsidRDefault="00D331DA" w:rsidP="00D331DA">
      <w:r>
        <w:t xml:space="preserve">При не обоснованном увеличении штата сотрудников 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Какова нормативная нагрузка рабочего времени сотрудникам согласно трудовому кодексу </w:t>
      </w:r>
      <w:proofErr w:type="spellStart"/>
      <w:r>
        <w:t>РУз</w:t>
      </w:r>
      <w:proofErr w:type="spellEnd"/>
      <w:r>
        <w:t xml:space="preserve">? </w:t>
      </w:r>
    </w:p>
    <w:p w:rsidR="00D331DA" w:rsidRDefault="00D331DA" w:rsidP="00D331DA"/>
    <w:p w:rsidR="00D331DA" w:rsidRDefault="00D331DA" w:rsidP="00D331DA">
      <w:r>
        <w:t>Не более 40 часов в течении недели</w:t>
      </w:r>
    </w:p>
    <w:p w:rsidR="00D331DA" w:rsidRDefault="00D331DA" w:rsidP="00D331DA">
      <w:r>
        <w:t>Не более 30 часов в течении недели</w:t>
      </w:r>
    </w:p>
    <w:p w:rsidR="00D331DA" w:rsidRDefault="00D331DA" w:rsidP="00D331DA">
      <w:r>
        <w:t>Не более 300 часов в течении месяца</w:t>
      </w:r>
    </w:p>
    <w:p w:rsidR="00D331DA" w:rsidRDefault="00D331DA" w:rsidP="00D331DA">
      <w:r>
        <w:t>Не более 50 часов в течении недели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Какие документы требуются при принятии на работу?</w:t>
      </w:r>
    </w:p>
    <w:p w:rsidR="00D331DA" w:rsidRDefault="00D331DA" w:rsidP="00D331DA"/>
    <w:p w:rsidR="00D331DA" w:rsidRDefault="00D331DA" w:rsidP="00D331DA">
      <w:r>
        <w:t>Паспорт, военный билет, документ, удостоверяющий об окончании высшего или средне специального образования, трудовая книга</w:t>
      </w:r>
    </w:p>
    <w:p w:rsidR="00D331DA" w:rsidRDefault="00D331DA" w:rsidP="00D331DA">
      <w:r>
        <w:t>Трудовая книга, паспорт, медицинская справка, военный билет</w:t>
      </w:r>
    </w:p>
    <w:p w:rsidR="00D331DA" w:rsidRDefault="00D331DA" w:rsidP="00D331DA">
      <w:r>
        <w:t>Паспорт, военный билет, справка с мета проживания, документ, удостоверяющий об окончании высшего или средне специального образования</w:t>
      </w:r>
    </w:p>
    <w:p w:rsidR="00D331DA" w:rsidRDefault="00D331DA" w:rsidP="00D331DA">
      <w:r>
        <w:t xml:space="preserve">Рекомендация с предыдущего рабочего места, паспорт, военный билет, документ об образовании 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При каких обстоятельствах прекращается трудовой договор? </w:t>
      </w:r>
    </w:p>
    <w:p w:rsidR="00D331DA" w:rsidRDefault="00D331DA" w:rsidP="00D331DA"/>
    <w:p w:rsidR="00D331DA" w:rsidRDefault="00D331DA" w:rsidP="00D331DA">
      <w:r>
        <w:lastRenderedPageBreak/>
        <w:t xml:space="preserve">По согласованию сторон </w:t>
      </w:r>
    </w:p>
    <w:p w:rsidR="00D331DA" w:rsidRDefault="00D331DA" w:rsidP="00D331DA">
      <w:r>
        <w:t xml:space="preserve">При изменении трудовых требований </w:t>
      </w:r>
    </w:p>
    <w:p w:rsidR="00D331DA" w:rsidRDefault="00D331DA" w:rsidP="00D331DA">
      <w:r>
        <w:t xml:space="preserve">При изменении технологии производства </w:t>
      </w:r>
    </w:p>
    <w:p w:rsidR="00D331DA" w:rsidRDefault="00D331DA" w:rsidP="00D331DA">
      <w:r>
        <w:t xml:space="preserve">При не полном предоставлении документов при принятии на работу 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При каких обстоятельствах может быть прекращён трудовой договор по инициативе работодателя?</w:t>
      </w:r>
    </w:p>
    <w:p w:rsidR="00D331DA" w:rsidRDefault="00D331DA" w:rsidP="00D331DA"/>
    <w:p w:rsidR="00D331DA" w:rsidRDefault="00D331DA" w:rsidP="00D331DA">
      <w:r>
        <w:t xml:space="preserve">При систематическом или едино разовом грубом нарушении со стороны сотрудника своих трудовых обязательств  </w:t>
      </w:r>
    </w:p>
    <w:p w:rsidR="00D331DA" w:rsidRDefault="00D331DA" w:rsidP="00D331DA">
      <w:r>
        <w:t xml:space="preserve">При систематическом или едино разовом грубом нарушении со стороны работодателя своих трудовых обязательств  </w:t>
      </w:r>
    </w:p>
    <w:p w:rsidR="00D331DA" w:rsidRDefault="00D331DA" w:rsidP="00D331DA">
      <w:r>
        <w:t xml:space="preserve">При систематическом или едино разовом грубом нарушении со стороны третьих лиц своих трудовых обязательств  </w:t>
      </w:r>
    </w:p>
    <w:p w:rsidR="00D331DA" w:rsidRDefault="00D331DA" w:rsidP="00D331DA">
      <w:r>
        <w:t xml:space="preserve">Работодатель вправе в одностороннем порядке досрочно прекращать трудовой договор 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В случаи инициировании процесса прекращения трудового договора со стороны сотрудника…</w:t>
      </w:r>
    </w:p>
    <w:p w:rsidR="00D331DA" w:rsidRDefault="00D331DA" w:rsidP="00D331DA"/>
    <w:p w:rsidR="00D331DA" w:rsidRDefault="00D331DA" w:rsidP="00D331DA">
      <w:r>
        <w:t xml:space="preserve">Сотрудник должен за две недели уведомить в письменном виде работодателя, по истечении </w:t>
      </w:r>
      <w:proofErr w:type="gramStart"/>
      <w:r>
        <w:t>срока</w:t>
      </w:r>
      <w:proofErr w:type="gramEnd"/>
      <w:r>
        <w:t xml:space="preserve"> которого сотруднику выдается трудовая книжка и расчеты по выплатам </w:t>
      </w:r>
    </w:p>
    <w:p w:rsidR="00D331DA" w:rsidRDefault="00D331DA" w:rsidP="00D331DA">
      <w:r>
        <w:t xml:space="preserve">Сотрудник обосновывает свое решение об увольнении Ему выдается трудовая книжка и производится перерасчет по зарплате </w:t>
      </w:r>
    </w:p>
    <w:p w:rsidR="00D331DA" w:rsidRDefault="00D331DA" w:rsidP="00D331DA">
      <w:r>
        <w:t xml:space="preserve">Сотрудник за месяц должен уведомить администрацию работодателя, после окончания срока сотруднику выдается трудовая книжка и производится перерасчет по заработной плате </w:t>
      </w:r>
    </w:p>
    <w:p w:rsidR="00D331DA" w:rsidRDefault="00D331DA" w:rsidP="00D331DA">
      <w:r>
        <w:t xml:space="preserve">Трудовой договор не может быть прекращён </w:t>
      </w:r>
      <w:proofErr w:type="gramStart"/>
      <w:r>
        <w:t>до тех пор пока</w:t>
      </w:r>
      <w:proofErr w:type="gramEnd"/>
      <w:r>
        <w:t xml:space="preserve"> на место увольняемого не будет найдет другой сотрудник 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Суть трудового договора </w:t>
      </w:r>
    </w:p>
    <w:p w:rsidR="00D331DA" w:rsidRDefault="00D331DA" w:rsidP="00D331DA"/>
    <w:p w:rsidR="00D331DA" w:rsidRDefault="00D331DA" w:rsidP="00D331DA">
      <w:r>
        <w:t xml:space="preserve">Комплекс принимаемых сторонами прав и обязательств </w:t>
      </w:r>
    </w:p>
    <w:p w:rsidR="00D331DA" w:rsidRDefault="00D331DA" w:rsidP="00D331DA">
      <w:r>
        <w:t xml:space="preserve">Документ, удостоверяющий название, наименование и адрес работодателя </w:t>
      </w:r>
    </w:p>
    <w:p w:rsidR="00D331DA" w:rsidRDefault="00D331DA" w:rsidP="00D331DA">
      <w:proofErr w:type="gramStart"/>
      <w:r>
        <w:t>Документ</w:t>
      </w:r>
      <w:proofErr w:type="gramEnd"/>
      <w:r>
        <w:t xml:space="preserve"> согласованный тремя сторонами  </w:t>
      </w:r>
    </w:p>
    <w:p w:rsidR="00D331DA" w:rsidRDefault="00D331DA" w:rsidP="00D331DA">
      <w:r>
        <w:lastRenderedPageBreak/>
        <w:t xml:space="preserve">Комплексный документ между работником и работодателем с добровольными обязательствами 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Суть принципа принятия на работу на основании предварительного испытательного срока? </w:t>
      </w:r>
    </w:p>
    <w:p w:rsidR="00D331DA" w:rsidRDefault="00D331DA" w:rsidP="00D331DA"/>
    <w:p w:rsidR="00D331DA" w:rsidRDefault="00D331DA" w:rsidP="00D331DA">
      <w:r>
        <w:t xml:space="preserve">Проверка сотрудника на соответствие на выдвигаемую должность </w:t>
      </w:r>
    </w:p>
    <w:p w:rsidR="00D331DA" w:rsidRDefault="00D331DA" w:rsidP="00D331DA">
      <w:r>
        <w:t xml:space="preserve">Время, отведенное для подготовка трудового договора </w:t>
      </w:r>
    </w:p>
    <w:p w:rsidR="00D331DA" w:rsidRDefault="00D331DA" w:rsidP="00D331DA">
      <w:r>
        <w:t xml:space="preserve">Время, отведенное для согласования договорных отношений с третьими лицами </w:t>
      </w:r>
    </w:p>
    <w:p w:rsidR="00D331DA" w:rsidRDefault="00D331DA" w:rsidP="00D331DA">
      <w:r>
        <w:t xml:space="preserve">Для проведения разъяснительных работ с предполагаемым новым сотрудником 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Работодатель обязан уведомить в письменном виде сотрудника о досрочном </w:t>
      </w:r>
      <w:proofErr w:type="gramStart"/>
      <w:r>
        <w:t>прекращение  трудового</w:t>
      </w:r>
      <w:proofErr w:type="gramEnd"/>
      <w:r>
        <w:t xml:space="preserve"> договора Срок уведомления составляет… </w:t>
      </w:r>
    </w:p>
    <w:p w:rsidR="00D331DA" w:rsidRDefault="00D331DA" w:rsidP="00D331DA"/>
    <w:p w:rsidR="00D331DA" w:rsidRDefault="00D331DA" w:rsidP="00D331DA">
      <w:r>
        <w:t>За 2 месяца</w:t>
      </w:r>
    </w:p>
    <w:p w:rsidR="00D331DA" w:rsidRDefault="00D331DA" w:rsidP="00D331DA">
      <w:r>
        <w:t>За 4 месяца</w:t>
      </w:r>
    </w:p>
    <w:p w:rsidR="00D331DA" w:rsidRDefault="00D331DA" w:rsidP="00D331DA">
      <w:r>
        <w:t>За 6 месяцев</w:t>
      </w:r>
    </w:p>
    <w:p w:rsidR="00D331DA" w:rsidRDefault="00D331DA" w:rsidP="00D331DA">
      <w:r>
        <w:t>За 2 недели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Рабочий день начинается с …</w:t>
      </w:r>
    </w:p>
    <w:p w:rsidR="00D331DA" w:rsidRDefault="00D331DA" w:rsidP="00D331DA"/>
    <w:p w:rsidR="00D331DA" w:rsidRDefault="00D331DA" w:rsidP="00D331DA">
      <w:r>
        <w:t xml:space="preserve">Согласно нормативно правовым документам со дня подписания трудового договора начинается рабочий день </w:t>
      </w:r>
    </w:p>
    <w:p w:rsidR="00D331DA" w:rsidRDefault="00D331DA" w:rsidP="00D331DA">
      <w:r>
        <w:t xml:space="preserve">По желанию принимаемого работника на работу  </w:t>
      </w:r>
    </w:p>
    <w:p w:rsidR="00D331DA" w:rsidRDefault="00D331DA" w:rsidP="00D331DA">
      <w:r>
        <w:t xml:space="preserve">Со дня регистрации трудовой книжки со стороны работодателя в течении 2 недель </w:t>
      </w:r>
    </w:p>
    <w:p w:rsidR="00D331DA" w:rsidRDefault="00D331DA" w:rsidP="00D331DA">
      <w:r>
        <w:t xml:space="preserve">По устному согласованию сторон 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«При принятии на работу работодатель в праве потребовать документы, обозначенные в нормативно правовых документах» </w:t>
      </w:r>
      <w:proofErr w:type="gramStart"/>
      <w:r>
        <w:t>В</w:t>
      </w:r>
      <w:proofErr w:type="gramEnd"/>
      <w:r>
        <w:t xml:space="preserve"> какой статье отражены эти условия?</w:t>
      </w:r>
    </w:p>
    <w:p w:rsidR="00D331DA" w:rsidRDefault="00D331DA" w:rsidP="00D331DA"/>
    <w:p w:rsidR="00D331DA" w:rsidRDefault="00D331DA" w:rsidP="00D331DA">
      <w:r>
        <w:t>80 - статья</w:t>
      </w:r>
    </w:p>
    <w:p w:rsidR="00D331DA" w:rsidRDefault="00D331DA" w:rsidP="00D331DA">
      <w:r>
        <w:lastRenderedPageBreak/>
        <w:t>124 - статья</w:t>
      </w:r>
    </w:p>
    <w:p w:rsidR="00D331DA" w:rsidRDefault="00D331DA" w:rsidP="00D331DA">
      <w:r>
        <w:t>76 - статья</w:t>
      </w:r>
    </w:p>
    <w:p w:rsidR="00D331DA" w:rsidRDefault="00D331DA" w:rsidP="00D331DA">
      <w:r>
        <w:t>29 - статья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Трудовая книжка это </w:t>
      </w:r>
    </w:p>
    <w:p w:rsidR="00D331DA" w:rsidRDefault="00D331DA" w:rsidP="00D331DA"/>
    <w:p w:rsidR="00D331DA" w:rsidRDefault="00D331DA" w:rsidP="00D331DA">
      <w:r>
        <w:t xml:space="preserve">Основной документ, подтверждающий стаж работника </w:t>
      </w:r>
    </w:p>
    <w:p w:rsidR="00D331DA" w:rsidRDefault="00D331DA" w:rsidP="00D331DA">
      <w:r>
        <w:t xml:space="preserve">Документ с обозначенными обязательствами сторон </w:t>
      </w:r>
    </w:p>
    <w:p w:rsidR="00D331DA" w:rsidRDefault="00D331DA" w:rsidP="00D331DA">
      <w:r>
        <w:t xml:space="preserve">Документ, где обозначены должностные инструкции </w:t>
      </w:r>
    </w:p>
    <w:p w:rsidR="00D331DA" w:rsidRDefault="00D331DA" w:rsidP="00D331DA">
      <w:r>
        <w:t xml:space="preserve">Трудовой договор 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При каких обстоятельствах временно могут перевести на другую работу? </w:t>
      </w:r>
    </w:p>
    <w:p w:rsidR="00D331DA" w:rsidRDefault="00D331DA" w:rsidP="00D331DA"/>
    <w:p w:rsidR="00D331DA" w:rsidRDefault="00D331DA" w:rsidP="00D331DA">
      <w:r>
        <w:t xml:space="preserve">По инициативе работодателя – по необходимости изменений в производстве или приостановлении работы </w:t>
      </w:r>
    </w:p>
    <w:p w:rsidR="00D331DA" w:rsidRDefault="00D331DA" w:rsidP="00D331DA">
      <w:r>
        <w:t xml:space="preserve">При полной остановки работ в организации </w:t>
      </w:r>
    </w:p>
    <w:p w:rsidR="00D331DA" w:rsidRDefault="00D331DA" w:rsidP="00D331DA">
      <w:r>
        <w:t xml:space="preserve">При расторжении трудового договора с работником находящийся на постоянном штате </w:t>
      </w:r>
    </w:p>
    <w:p w:rsidR="00D331DA" w:rsidRDefault="00D331DA" w:rsidP="00D331DA">
      <w:r>
        <w:t xml:space="preserve">По инициативе третьей стороны 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В какой статье трудового кодекса Республики Узбекистан, приведены основании расторжения трудового договора?</w:t>
      </w:r>
    </w:p>
    <w:p w:rsidR="00D331DA" w:rsidRDefault="00D331DA" w:rsidP="00D331DA"/>
    <w:p w:rsidR="00D331DA" w:rsidRDefault="00D331DA" w:rsidP="00D331DA">
      <w:r>
        <w:t>37 – статья</w:t>
      </w:r>
    </w:p>
    <w:p w:rsidR="00D331DA" w:rsidRDefault="00D331DA" w:rsidP="00D331DA">
      <w:r>
        <w:t>91 – статья</w:t>
      </w:r>
    </w:p>
    <w:p w:rsidR="00D331DA" w:rsidRDefault="00D331DA" w:rsidP="00D331DA">
      <w:r>
        <w:t xml:space="preserve">52 – статья </w:t>
      </w:r>
    </w:p>
    <w:p w:rsidR="00D331DA" w:rsidRDefault="00D331DA" w:rsidP="00D331DA">
      <w:r>
        <w:t>74 – статья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Сотрудник после дачи заявления об увольнении, в течении двух недель до выхода приказа об увольнении каким именно видом документа вправе отменить свое решение? </w:t>
      </w:r>
    </w:p>
    <w:p w:rsidR="00D331DA" w:rsidRDefault="00D331DA" w:rsidP="00D331DA"/>
    <w:p w:rsidR="00D331DA" w:rsidRDefault="00D331DA" w:rsidP="00D331DA">
      <w:r>
        <w:t>Заявление</w:t>
      </w:r>
    </w:p>
    <w:p w:rsidR="00D331DA" w:rsidRDefault="00D331DA" w:rsidP="00D331DA">
      <w:r>
        <w:t>Договор</w:t>
      </w:r>
    </w:p>
    <w:p w:rsidR="00D331DA" w:rsidRDefault="00D331DA" w:rsidP="00D331DA">
      <w:r>
        <w:t>Соглашение</w:t>
      </w:r>
    </w:p>
    <w:p w:rsidR="00D331DA" w:rsidRDefault="00D331DA" w:rsidP="00D331DA">
      <w:r>
        <w:t xml:space="preserve">Справка 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Укажите причину расторжения трудового договора со стороны работодателя по отношению работнику</w:t>
      </w:r>
    </w:p>
    <w:p w:rsidR="00D331DA" w:rsidRDefault="00D331DA" w:rsidP="00D331DA"/>
    <w:p w:rsidR="00D331DA" w:rsidRDefault="00D331DA" w:rsidP="00D331DA">
      <w:r>
        <w:t xml:space="preserve">Едино разовое грубое нарушение своих обязательств со стороны работника </w:t>
      </w:r>
    </w:p>
    <w:p w:rsidR="00D331DA" w:rsidRDefault="00D331DA" w:rsidP="00D331DA">
      <w:r>
        <w:t xml:space="preserve">При одноразовом написании объяснительного письма </w:t>
      </w:r>
    </w:p>
    <w:p w:rsidR="00D331DA" w:rsidRDefault="00D331DA" w:rsidP="00D331DA">
      <w:r>
        <w:t xml:space="preserve">При опоздании на работу по уважительным причинам </w:t>
      </w:r>
    </w:p>
    <w:p w:rsidR="00D331DA" w:rsidRDefault="00D331DA" w:rsidP="00D331DA">
      <w:r>
        <w:t xml:space="preserve">При обстоятельствах не подвластных сотруднику 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Сокращенный график рабочего времени применяется для следующих категорий лиц…</w:t>
      </w:r>
    </w:p>
    <w:p w:rsidR="00D331DA" w:rsidRDefault="00D331DA" w:rsidP="00D331DA"/>
    <w:p w:rsidR="00D331DA" w:rsidRDefault="00D331DA" w:rsidP="00D331DA">
      <w:r>
        <w:t xml:space="preserve">Для лиц, не достигших 18 лет </w:t>
      </w:r>
    </w:p>
    <w:p w:rsidR="00D331DA" w:rsidRDefault="00D331DA" w:rsidP="00D331DA">
      <w:proofErr w:type="gramStart"/>
      <w:r>
        <w:t>Для лиц</w:t>
      </w:r>
      <w:proofErr w:type="gramEnd"/>
      <w:r>
        <w:t xml:space="preserve"> достигших 18 лет </w:t>
      </w:r>
    </w:p>
    <w:p w:rsidR="00D331DA" w:rsidRDefault="00D331DA" w:rsidP="00D331DA">
      <w:proofErr w:type="gramStart"/>
      <w:r>
        <w:t>Для лиц</w:t>
      </w:r>
      <w:proofErr w:type="gramEnd"/>
      <w:r>
        <w:t xml:space="preserve"> участвовавших в ликвидации Чернобыльского АЭС </w:t>
      </w:r>
    </w:p>
    <w:p w:rsidR="00D331DA" w:rsidRDefault="00D331DA" w:rsidP="00D331DA">
      <w:r>
        <w:t>Лица с диагнозом Диабет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Сокращенный график рабочего времени применяется для следующих категорий лиц…</w:t>
      </w:r>
    </w:p>
    <w:p w:rsidR="00D331DA" w:rsidRDefault="00D331DA" w:rsidP="00D331DA"/>
    <w:p w:rsidR="00D331DA" w:rsidRDefault="00D331DA" w:rsidP="00D331DA">
      <w:r>
        <w:t xml:space="preserve">Для инвалидов I </w:t>
      </w:r>
      <w:proofErr w:type="spellStart"/>
      <w:r>
        <w:t>ви</w:t>
      </w:r>
      <w:proofErr w:type="spellEnd"/>
      <w:r>
        <w:t xml:space="preserve"> II категории </w:t>
      </w:r>
    </w:p>
    <w:p w:rsidR="00D331DA" w:rsidRDefault="00D331DA" w:rsidP="00D331DA">
      <w:proofErr w:type="gramStart"/>
      <w:r>
        <w:t>Для лиц</w:t>
      </w:r>
      <w:proofErr w:type="gramEnd"/>
      <w:r>
        <w:t xml:space="preserve"> достигших 18 лет </w:t>
      </w:r>
    </w:p>
    <w:p w:rsidR="00D331DA" w:rsidRDefault="00D331DA" w:rsidP="00D331DA">
      <w:proofErr w:type="gramStart"/>
      <w:r>
        <w:t>Для лиц</w:t>
      </w:r>
      <w:proofErr w:type="gramEnd"/>
      <w:r>
        <w:t xml:space="preserve"> участвовавших в ликвидации Чернобыльского АЭС </w:t>
      </w:r>
    </w:p>
    <w:p w:rsidR="00D331DA" w:rsidRDefault="00D331DA" w:rsidP="00D331DA">
      <w:r>
        <w:t>Лица с диагнозом Диабет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Сокращенный график рабочего времени применяется для следующих категорий лиц…</w:t>
      </w:r>
    </w:p>
    <w:p w:rsidR="00D331DA" w:rsidRDefault="00D331DA" w:rsidP="00D331DA"/>
    <w:p w:rsidR="00D331DA" w:rsidRDefault="00D331DA" w:rsidP="00D331DA">
      <w:r>
        <w:t>Беременные женщины, работающие в бюджетных организациях и женщины с детьми до трех лет</w:t>
      </w:r>
    </w:p>
    <w:p w:rsidR="00D331DA" w:rsidRDefault="00D331DA" w:rsidP="00D331DA">
      <w:proofErr w:type="gramStart"/>
      <w:r>
        <w:t>Для лиц</w:t>
      </w:r>
      <w:proofErr w:type="gramEnd"/>
      <w:r>
        <w:t xml:space="preserve"> достигших 18 лет </w:t>
      </w:r>
    </w:p>
    <w:p w:rsidR="00D331DA" w:rsidRDefault="00D331DA" w:rsidP="00D331DA">
      <w:proofErr w:type="gramStart"/>
      <w:r>
        <w:t>Для лиц</w:t>
      </w:r>
      <w:proofErr w:type="gramEnd"/>
      <w:r>
        <w:t xml:space="preserve"> участвовавших в ликвидации Чернобыльского АЭС </w:t>
      </w:r>
    </w:p>
    <w:p w:rsidR="00D331DA" w:rsidRDefault="00D331DA" w:rsidP="00D331DA">
      <w:r>
        <w:t>Лица с диагнозом Диабет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В каком нормативно правовом документе закреплены правовые основы трудовых дисциплин? </w:t>
      </w:r>
    </w:p>
    <w:p w:rsidR="00D331DA" w:rsidRDefault="00D331DA" w:rsidP="00D331DA"/>
    <w:p w:rsidR="00D331DA" w:rsidRDefault="00D331DA" w:rsidP="00D331DA">
      <w:r>
        <w:t>Трудовой кодекс Республики Узбекистан</w:t>
      </w:r>
    </w:p>
    <w:p w:rsidR="00D331DA" w:rsidRDefault="00D331DA" w:rsidP="00D331DA">
      <w:r>
        <w:t xml:space="preserve">Конституция Республики Узбекистан </w:t>
      </w:r>
    </w:p>
    <w:p w:rsidR="00D331DA" w:rsidRDefault="00D331DA" w:rsidP="00D331DA">
      <w:r>
        <w:t xml:space="preserve">Семейный кодекс Республики Узбекистан </w:t>
      </w:r>
    </w:p>
    <w:p w:rsidR="00D331DA" w:rsidRDefault="00D331DA" w:rsidP="00D331DA">
      <w:r>
        <w:t xml:space="preserve">Уголовный кодекс Республики Узбекистан 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Документ, закрепляющий трудовую </w:t>
      </w:r>
      <w:proofErr w:type="gramStart"/>
      <w:r>
        <w:t>дисциплина  и</w:t>
      </w:r>
      <w:proofErr w:type="gramEnd"/>
      <w:r>
        <w:t xml:space="preserve"> порядок труда это … </w:t>
      </w:r>
    </w:p>
    <w:p w:rsidR="00D331DA" w:rsidRDefault="00D331DA" w:rsidP="00D331DA"/>
    <w:p w:rsidR="00D331DA" w:rsidRDefault="00D331DA" w:rsidP="00D331DA">
      <w:r>
        <w:t xml:space="preserve">Трудовой договор, заключенный между работником и работодателем </w:t>
      </w:r>
    </w:p>
    <w:p w:rsidR="00D331DA" w:rsidRDefault="00D331DA" w:rsidP="00D331DA">
      <w:r>
        <w:t xml:space="preserve">Договор о купле продаже </w:t>
      </w:r>
    </w:p>
    <w:p w:rsidR="00D331DA" w:rsidRDefault="00D331DA" w:rsidP="00D331DA">
      <w:r>
        <w:t>Договор об аренде</w:t>
      </w:r>
    </w:p>
    <w:p w:rsidR="00D331DA" w:rsidRDefault="00D331DA" w:rsidP="00D331DA">
      <w:r>
        <w:t>Трудовой кодекс Республики Узбекистан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Согласно трудовому кодексу Республик Узбекистан статьи 181, предусмотрено применение какой меры при нарушении трудовой дисциплины? </w:t>
      </w:r>
    </w:p>
    <w:p w:rsidR="00D331DA" w:rsidRDefault="00D331DA" w:rsidP="00D331DA"/>
    <w:p w:rsidR="00D331DA" w:rsidRDefault="00D331DA" w:rsidP="00D331DA">
      <w:r>
        <w:t xml:space="preserve">Выговор </w:t>
      </w:r>
    </w:p>
    <w:p w:rsidR="00D331DA" w:rsidRDefault="00D331DA" w:rsidP="00D331DA">
      <w:r>
        <w:t xml:space="preserve">Доверенность </w:t>
      </w:r>
    </w:p>
    <w:p w:rsidR="00D331DA" w:rsidRDefault="00D331DA" w:rsidP="00D331DA">
      <w:r>
        <w:t>Рапорт</w:t>
      </w:r>
    </w:p>
    <w:p w:rsidR="00D331DA" w:rsidRDefault="00D331DA" w:rsidP="00D331DA">
      <w:r>
        <w:t xml:space="preserve">Заявление 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С какого языка был взят термин бизнес и что он означает?   </w:t>
      </w:r>
    </w:p>
    <w:p w:rsidR="00D331DA" w:rsidRDefault="00D331DA" w:rsidP="00D331DA"/>
    <w:p w:rsidR="00D331DA" w:rsidRDefault="00D331DA" w:rsidP="00D331DA">
      <w:r>
        <w:t xml:space="preserve">С английского и означает работа </w:t>
      </w:r>
    </w:p>
    <w:p w:rsidR="00D331DA" w:rsidRDefault="00D331DA" w:rsidP="00D331DA">
      <w:r>
        <w:t>С немецкого и означает вести дело</w:t>
      </w:r>
    </w:p>
    <w:p w:rsidR="00D331DA" w:rsidRDefault="00D331DA" w:rsidP="00D331DA">
      <w:r>
        <w:t>С латинского и означает деятельность</w:t>
      </w:r>
    </w:p>
    <w:p w:rsidR="00D331DA" w:rsidRDefault="00D331DA" w:rsidP="00D331DA">
      <w:r>
        <w:t>С фарси и означает счет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 Где в первые возник термин “бизнесмен</w:t>
      </w:r>
      <w:proofErr w:type="gramStart"/>
      <w:r>
        <w:t>” ?</w:t>
      </w:r>
      <w:proofErr w:type="gramEnd"/>
      <w:r>
        <w:t xml:space="preserve"> </w:t>
      </w:r>
    </w:p>
    <w:p w:rsidR="00D331DA" w:rsidRDefault="00D331DA" w:rsidP="00D331DA"/>
    <w:p w:rsidR="00D331DA" w:rsidRDefault="00D331DA" w:rsidP="00D331DA">
      <w:r>
        <w:t>В Англии</w:t>
      </w:r>
    </w:p>
    <w:p w:rsidR="00D331DA" w:rsidRDefault="00D331DA" w:rsidP="00D331DA">
      <w:r>
        <w:t>В Америке</w:t>
      </w:r>
    </w:p>
    <w:p w:rsidR="00D331DA" w:rsidRDefault="00D331DA" w:rsidP="00D331DA">
      <w:r>
        <w:t>В Франции</w:t>
      </w:r>
    </w:p>
    <w:p w:rsidR="00D331DA" w:rsidRDefault="00D331DA" w:rsidP="00D331DA">
      <w:r>
        <w:t>В Германии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Когда в Англии возник термин означающий “собственник”</w:t>
      </w:r>
    </w:p>
    <w:p w:rsidR="00D331DA" w:rsidRDefault="00D331DA" w:rsidP="00D331DA"/>
    <w:p w:rsidR="00D331DA" w:rsidRDefault="00D331DA" w:rsidP="00D331DA">
      <w:r>
        <w:t>XVIII веке</w:t>
      </w:r>
    </w:p>
    <w:p w:rsidR="00D331DA" w:rsidRDefault="00D331DA" w:rsidP="00D331DA">
      <w:r>
        <w:t>XVII веке</w:t>
      </w:r>
    </w:p>
    <w:p w:rsidR="00D331DA" w:rsidRDefault="00D331DA" w:rsidP="00D331DA">
      <w:r>
        <w:t xml:space="preserve">XV веке </w:t>
      </w:r>
    </w:p>
    <w:p w:rsidR="00D331DA" w:rsidRDefault="00D331DA" w:rsidP="00D331DA">
      <w:r>
        <w:t>XIX веке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В каком ответе показан смысл слова предприниматель?</w:t>
      </w:r>
    </w:p>
    <w:p w:rsidR="00D331DA" w:rsidRDefault="00D331DA" w:rsidP="00D331DA"/>
    <w:p w:rsidR="00D331DA" w:rsidRDefault="00D331DA" w:rsidP="00D331DA">
      <w:proofErr w:type="gramStart"/>
      <w:r>
        <w:t>Личность</w:t>
      </w:r>
      <w:proofErr w:type="gramEnd"/>
      <w:r>
        <w:t xml:space="preserve"> рискующая своими финансами внося в рынок новый идея продукцию</w:t>
      </w:r>
    </w:p>
    <w:p w:rsidR="00D331DA" w:rsidRDefault="00D331DA" w:rsidP="00D331DA">
      <w:r>
        <w:t>Обладатель собственности выпускающий свою продукцию</w:t>
      </w:r>
    </w:p>
    <w:p w:rsidR="00D331DA" w:rsidRDefault="00D331DA" w:rsidP="00D331DA">
      <w:r>
        <w:t>В носящий в рынок новый товар или продукцию</w:t>
      </w:r>
    </w:p>
    <w:p w:rsidR="00D331DA" w:rsidRDefault="00D331DA" w:rsidP="00D331DA">
      <w:r>
        <w:t xml:space="preserve">Вносящий в рынок зарубежную продукцию и экспортирующий 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 Покажите важные элементы предпринимательства? </w:t>
      </w:r>
    </w:p>
    <w:p w:rsidR="00D331DA" w:rsidRDefault="00D331DA" w:rsidP="00D331DA"/>
    <w:p w:rsidR="00D331DA" w:rsidRDefault="00D331DA" w:rsidP="00D331DA">
      <w:r>
        <w:t xml:space="preserve">стремиться получить выгоду и иметь ввиду опасность </w:t>
      </w:r>
    </w:p>
    <w:p w:rsidR="00D331DA" w:rsidRDefault="00D331DA" w:rsidP="00D331DA">
      <w:r>
        <w:t xml:space="preserve">выпускать новую продукцию </w:t>
      </w:r>
    </w:p>
    <w:p w:rsidR="00D331DA" w:rsidRDefault="00D331DA" w:rsidP="00D331DA">
      <w:r>
        <w:t>ввозит большое количество продукции</w:t>
      </w:r>
    </w:p>
    <w:p w:rsidR="00D331DA" w:rsidRDefault="00D331DA" w:rsidP="00D331DA">
      <w:r>
        <w:t>Экспортировать в большом количестве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К какому виду деятельности принадлежат вышеуказанные формулировки?</w:t>
      </w:r>
    </w:p>
    <w:p w:rsidR="00D331DA" w:rsidRDefault="00D331DA" w:rsidP="00D331DA"/>
    <w:p w:rsidR="00D331DA" w:rsidRDefault="00D331DA" w:rsidP="00D331DA">
      <w:r>
        <w:t>Предприниматель</w:t>
      </w:r>
    </w:p>
    <w:p w:rsidR="00D331DA" w:rsidRDefault="00D331DA" w:rsidP="00D331DA">
      <w:r>
        <w:t>Руководитель предприятия</w:t>
      </w:r>
    </w:p>
    <w:p w:rsidR="00D331DA" w:rsidRDefault="00D331DA" w:rsidP="00D331DA">
      <w:r>
        <w:t>Руководитель аптеки</w:t>
      </w:r>
    </w:p>
    <w:p w:rsidR="00D331DA" w:rsidRDefault="00D331DA" w:rsidP="00D331DA">
      <w:r>
        <w:t>Руководитель организации</w:t>
      </w:r>
    </w:p>
    <w:p w:rsidR="00D331DA" w:rsidRDefault="00D331DA" w:rsidP="00D331DA">
      <w:r>
        <w:t xml:space="preserve"> </w:t>
      </w:r>
    </w:p>
    <w:p w:rsidR="00D331DA" w:rsidRDefault="00D331DA" w:rsidP="00D331DA"/>
    <w:p w:rsidR="00D331DA" w:rsidRDefault="00D331DA" w:rsidP="00D331DA">
      <w:r>
        <w:t>С какими характеристиками предпринимателя связан достигнутый успех в предпринимательстве?</w:t>
      </w:r>
    </w:p>
    <w:p w:rsidR="00D331DA" w:rsidRDefault="00D331DA" w:rsidP="00D331DA"/>
    <w:p w:rsidR="00D331DA" w:rsidRDefault="00D331DA" w:rsidP="00D331DA">
      <w:r>
        <w:t>С уровнем предпринимательства</w:t>
      </w:r>
    </w:p>
    <w:p w:rsidR="00D331DA" w:rsidRDefault="00D331DA" w:rsidP="00D331DA">
      <w:r>
        <w:t>С нормой капитала</w:t>
      </w:r>
    </w:p>
    <w:p w:rsidR="00D331DA" w:rsidRDefault="00D331DA" w:rsidP="00D331DA">
      <w:r>
        <w:t>С имением собственности или нет</w:t>
      </w:r>
    </w:p>
    <w:p w:rsidR="00D331DA" w:rsidRDefault="00D331DA" w:rsidP="00D331DA">
      <w:r>
        <w:t>С видом выпускаемой продукции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В результате деятельности предпринимателя, с чем связана получаемая прибыль и ее количество?</w:t>
      </w:r>
    </w:p>
    <w:p w:rsidR="00D331DA" w:rsidRDefault="00D331DA" w:rsidP="00D331DA"/>
    <w:p w:rsidR="00D331DA" w:rsidRDefault="00D331DA" w:rsidP="00D331DA">
      <w:r>
        <w:t>С количеством спроса на выпускаемую и продаваемую им продукцию</w:t>
      </w:r>
    </w:p>
    <w:p w:rsidR="00D331DA" w:rsidRDefault="00D331DA" w:rsidP="00D331DA">
      <w:r>
        <w:t>С рыночной конкуренции</w:t>
      </w:r>
    </w:p>
    <w:p w:rsidR="00D331DA" w:rsidRDefault="00D331DA" w:rsidP="00D331DA">
      <w:r>
        <w:t>С качеством продукции</w:t>
      </w:r>
    </w:p>
    <w:p w:rsidR="00D331DA" w:rsidRDefault="00D331DA" w:rsidP="00D331DA">
      <w:r>
        <w:t>С нормой продукции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С чем связано обретение предпринимателем своего места на рынке?</w:t>
      </w:r>
    </w:p>
    <w:p w:rsidR="00D331DA" w:rsidRDefault="00D331DA" w:rsidP="00D331DA"/>
    <w:p w:rsidR="00D331DA" w:rsidRDefault="00D331DA" w:rsidP="00D331DA">
      <w:r>
        <w:t>С уровнем инициативной деятельности в проведении опытов с маркетингом</w:t>
      </w:r>
    </w:p>
    <w:p w:rsidR="00D331DA" w:rsidRDefault="00D331DA" w:rsidP="00D331DA">
      <w:r>
        <w:t>С рыночным спросом на выпускаемую им продукцию</w:t>
      </w:r>
    </w:p>
    <w:p w:rsidR="00D331DA" w:rsidRDefault="00D331DA" w:rsidP="00D331DA">
      <w:r>
        <w:t>С качеством продукции</w:t>
      </w:r>
    </w:p>
    <w:p w:rsidR="00D331DA" w:rsidRDefault="00D331DA" w:rsidP="00D331DA">
      <w:r>
        <w:t>С количеством продукции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Найдите </w:t>
      </w:r>
      <w:proofErr w:type="gramStart"/>
      <w:r>
        <w:t>описание</w:t>
      </w:r>
      <w:proofErr w:type="gramEnd"/>
      <w:r>
        <w:t xml:space="preserve"> данное понятию предпринимательство?</w:t>
      </w:r>
    </w:p>
    <w:p w:rsidR="00D331DA" w:rsidRDefault="00D331DA" w:rsidP="00D331DA"/>
    <w:p w:rsidR="00D331DA" w:rsidRDefault="00D331DA" w:rsidP="00D331DA">
      <w:r>
        <w:t xml:space="preserve">Производство продукции и оказание </w:t>
      </w:r>
      <w:proofErr w:type="gramStart"/>
      <w:r>
        <w:t>услуг</w:t>
      </w:r>
      <w:proofErr w:type="gramEnd"/>
      <w:r>
        <w:t xml:space="preserve"> а также инициативная деятельность в рамках действующего закона для получения пользы или прибыли субъектов с собственностью</w:t>
      </w:r>
    </w:p>
    <w:p w:rsidR="00D331DA" w:rsidRDefault="00D331DA" w:rsidP="00D331DA">
      <w:proofErr w:type="gramStart"/>
      <w:r>
        <w:t>Личность</w:t>
      </w:r>
      <w:proofErr w:type="gramEnd"/>
      <w:r>
        <w:t xml:space="preserve"> рискующая своими финансами и вносящий в рынок новые идеи, продукцию</w:t>
      </w:r>
    </w:p>
    <w:p w:rsidR="00D331DA" w:rsidRDefault="00D331DA" w:rsidP="00D331DA">
      <w:r>
        <w:t>Обладатель собственности выпускающий свою продукцию</w:t>
      </w:r>
    </w:p>
    <w:p w:rsidR="00D331DA" w:rsidRDefault="00D331DA" w:rsidP="00D331DA">
      <w:r>
        <w:t>Вносящий в рынок новый товар или продукцию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Какие условия надо выполнить, чтобы создать малый бизнес?</w:t>
      </w:r>
    </w:p>
    <w:p w:rsidR="00D331DA" w:rsidRDefault="00D331DA" w:rsidP="00D331DA"/>
    <w:p w:rsidR="00D331DA" w:rsidRDefault="00D331DA" w:rsidP="00D331DA">
      <w:r>
        <w:t>Создание предпринимателем предприятие или организацию и организовать его деятельность</w:t>
      </w:r>
    </w:p>
    <w:p w:rsidR="00D331DA" w:rsidRDefault="00D331DA" w:rsidP="00D331DA">
      <w:r>
        <w:t>Стать собственником своего центра</w:t>
      </w:r>
    </w:p>
    <w:p w:rsidR="00D331DA" w:rsidRDefault="00D331DA" w:rsidP="00D331DA">
      <w:r>
        <w:t>Занять место на рынке своей продукцией</w:t>
      </w:r>
    </w:p>
    <w:p w:rsidR="00D331DA" w:rsidRDefault="00D331DA" w:rsidP="00D331DA">
      <w:r>
        <w:t>Создать конкурентно способное предприятие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По каким критериям определяется малый бизнес?</w:t>
      </w:r>
    </w:p>
    <w:p w:rsidR="00D331DA" w:rsidRDefault="00D331DA" w:rsidP="00D331DA"/>
    <w:p w:rsidR="00D331DA" w:rsidRDefault="00D331DA" w:rsidP="00D331DA">
      <w:r>
        <w:t>По числу и персонала, в количестве выпускаемой годовой продукции</w:t>
      </w:r>
    </w:p>
    <w:p w:rsidR="00D331DA" w:rsidRDefault="00D331DA" w:rsidP="00D331DA">
      <w:r>
        <w:t>По виду продукции</w:t>
      </w:r>
    </w:p>
    <w:p w:rsidR="00D331DA" w:rsidRDefault="00D331DA" w:rsidP="00D331DA">
      <w:r>
        <w:t>По количеству производительности</w:t>
      </w:r>
    </w:p>
    <w:p w:rsidR="00D331DA" w:rsidRDefault="00D331DA" w:rsidP="00D331DA">
      <w:r>
        <w:t>По занимаемому предприятием масштабу земли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 По числу занимаемых рабочими мест, на какие виды делится бизнес?</w:t>
      </w:r>
    </w:p>
    <w:p w:rsidR="00D331DA" w:rsidRDefault="00D331DA" w:rsidP="00D331DA"/>
    <w:p w:rsidR="00D331DA" w:rsidRDefault="00D331DA" w:rsidP="00D331DA">
      <w:r>
        <w:t>Малое предприятие или малый бизнес, среднее предприятие или средний бизнес, крупное предприятие или крупный бизнес</w:t>
      </w:r>
    </w:p>
    <w:p w:rsidR="00D331DA" w:rsidRDefault="00D331DA" w:rsidP="00D331DA">
      <w:r>
        <w:t>Малые и средние предприятия</w:t>
      </w:r>
    </w:p>
    <w:p w:rsidR="00D331DA" w:rsidRDefault="00D331DA" w:rsidP="00D331DA">
      <w:r>
        <w:t>Большие и малые предприятия</w:t>
      </w:r>
    </w:p>
    <w:p w:rsidR="00D331DA" w:rsidRDefault="00D331DA" w:rsidP="00D331DA">
      <w:r>
        <w:t>Малый и средний бизнес</w:t>
      </w:r>
    </w:p>
    <w:p w:rsidR="00D331DA" w:rsidRDefault="00D331DA" w:rsidP="00D331DA">
      <w:r>
        <w:t xml:space="preserve"> </w:t>
      </w:r>
    </w:p>
    <w:p w:rsidR="00D331DA" w:rsidRDefault="00D331DA" w:rsidP="00D331DA"/>
    <w:p w:rsidR="00D331DA" w:rsidRDefault="00D331DA" w:rsidP="00D331DA">
      <w:r>
        <w:t>Когда был создан закон «о поддержке и развитии малого и частного предпринимательства»?</w:t>
      </w:r>
    </w:p>
    <w:p w:rsidR="00D331DA" w:rsidRDefault="00D331DA" w:rsidP="00D331DA"/>
    <w:p w:rsidR="00D331DA" w:rsidRDefault="00D331DA" w:rsidP="00D331DA">
      <w:r>
        <w:t>21 декабря 1995года</w:t>
      </w:r>
    </w:p>
    <w:p w:rsidR="00D331DA" w:rsidRDefault="00D331DA" w:rsidP="00D331DA">
      <w:r>
        <w:t>15 декабря 1995года</w:t>
      </w:r>
    </w:p>
    <w:p w:rsidR="00D331DA" w:rsidRDefault="00D331DA" w:rsidP="00D331DA">
      <w:r>
        <w:t>21 декабря 1994года</w:t>
      </w:r>
    </w:p>
    <w:p w:rsidR="00D331DA" w:rsidRDefault="00D331DA" w:rsidP="00D331DA">
      <w:r>
        <w:t>15 декабря 1994года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Что было отмечено в законе о «поддержке и развитии малого и частного предпринимательства»?</w:t>
      </w:r>
    </w:p>
    <w:p w:rsidR="00D331DA" w:rsidRDefault="00D331DA" w:rsidP="00D331DA"/>
    <w:p w:rsidR="00D331DA" w:rsidRDefault="00D331DA" w:rsidP="00D331DA">
      <w:r>
        <w:t>Масштаб субъектов малого и частного предпринимательства</w:t>
      </w:r>
    </w:p>
    <w:p w:rsidR="00D331DA" w:rsidRDefault="00D331DA" w:rsidP="00D331DA">
      <w:r>
        <w:t>Были отмечены объекты частного предпринимательства</w:t>
      </w:r>
    </w:p>
    <w:p w:rsidR="00D331DA" w:rsidRDefault="00D331DA" w:rsidP="00D331DA">
      <w:r>
        <w:t>Отмечена деятельность предпринимательства</w:t>
      </w:r>
    </w:p>
    <w:p w:rsidR="00D331DA" w:rsidRDefault="00D331DA" w:rsidP="00D331DA">
      <w:r>
        <w:t>Отмечены виды предпринимательства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 Какое число рабочих могут работать предприятиях малого бизнеса?</w:t>
      </w:r>
    </w:p>
    <w:p w:rsidR="00D331DA" w:rsidRDefault="00D331DA" w:rsidP="00D331DA"/>
    <w:p w:rsidR="00D331DA" w:rsidRDefault="00D331DA" w:rsidP="00D331DA">
      <w:r>
        <w:t>До 100 рабочих</w:t>
      </w:r>
    </w:p>
    <w:p w:rsidR="00D331DA" w:rsidRDefault="00D331DA" w:rsidP="00D331DA">
      <w:r>
        <w:t>До 500 рабочих</w:t>
      </w:r>
    </w:p>
    <w:p w:rsidR="00D331DA" w:rsidRDefault="00D331DA" w:rsidP="00D331DA">
      <w:r>
        <w:t>От 500 рабочих</w:t>
      </w:r>
    </w:p>
    <w:p w:rsidR="00D331DA" w:rsidRDefault="00D331DA" w:rsidP="00D331DA">
      <w:r>
        <w:t>От 100 рабочих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Сколько рабочих могут работать в предприятиях среднего бизнеса? </w:t>
      </w:r>
    </w:p>
    <w:p w:rsidR="00D331DA" w:rsidRDefault="00D331DA" w:rsidP="00D331DA"/>
    <w:p w:rsidR="00D331DA" w:rsidRDefault="00D331DA" w:rsidP="00D331DA">
      <w:r>
        <w:t>До 500 рабочих</w:t>
      </w:r>
    </w:p>
    <w:p w:rsidR="00D331DA" w:rsidRDefault="00D331DA" w:rsidP="00D331DA">
      <w:r>
        <w:t>До 100 рабочих</w:t>
      </w:r>
    </w:p>
    <w:p w:rsidR="00D331DA" w:rsidRDefault="00D331DA" w:rsidP="00D331DA">
      <w:r>
        <w:t>От 500 рабочих</w:t>
      </w:r>
    </w:p>
    <w:p w:rsidR="00D331DA" w:rsidRDefault="00D331DA" w:rsidP="00D331DA">
      <w:r>
        <w:t>От 100 рабочих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Какое число рабочих могут работать в предприятиях крупного бизнеса?</w:t>
      </w:r>
    </w:p>
    <w:p w:rsidR="00D331DA" w:rsidRDefault="00D331DA" w:rsidP="00D331DA"/>
    <w:p w:rsidR="00D331DA" w:rsidRDefault="00D331DA" w:rsidP="00D331DA">
      <w:r>
        <w:t>От 500 рабочих</w:t>
      </w:r>
    </w:p>
    <w:p w:rsidR="00D331DA" w:rsidRDefault="00D331DA" w:rsidP="00D331DA">
      <w:r>
        <w:t>До 100 рабочих</w:t>
      </w:r>
    </w:p>
    <w:p w:rsidR="00D331DA" w:rsidRDefault="00D331DA" w:rsidP="00D331DA">
      <w:r>
        <w:t>До 500 рабочих</w:t>
      </w:r>
    </w:p>
    <w:p w:rsidR="00D331DA" w:rsidRDefault="00D331DA" w:rsidP="00D331DA">
      <w:r>
        <w:t>От 100 рабочих</w:t>
      </w:r>
    </w:p>
    <w:p w:rsidR="00D331DA" w:rsidRDefault="00D331DA" w:rsidP="00D331DA">
      <w:r>
        <w:t xml:space="preserve"> </w:t>
      </w:r>
    </w:p>
    <w:p w:rsidR="00D331DA" w:rsidRDefault="00D331DA" w:rsidP="00D331DA"/>
    <w:p w:rsidR="00D331DA" w:rsidRDefault="00D331DA" w:rsidP="00D331DA">
      <w:r>
        <w:t>Какое число рабочих дозволено в промышленных и строительных предприятиях в рамках малого и частного предпринимательства?</w:t>
      </w:r>
    </w:p>
    <w:p w:rsidR="00D331DA" w:rsidRDefault="00D331DA" w:rsidP="00D331DA"/>
    <w:p w:rsidR="00D331DA" w:rsidRDefault="00D331DA" w:rsidP="00D331DA">
      <w:r>
        <w:t>До 50 человек</w:t>
      </w:r>
    </w:p>
    <w:p w:rsidR="00D331DA" w:rsidRDefault="00D331DA" w:rsidP="00D331DA">
      <w:r>
        <w:t>До 30 человек</w:t>
      </w:r>
    </w:p>
    <w:p w:rsidR="00D331DA" w:rsidRDefault="00D331DA" w:rsidP="00D331DA">
      <w:r>
        <w:t>От 50 человек</w:t>
      </w:r>
    </w:p>
    <w:p w:rsidR="00D331DA" w:rsidRDefault="00D331DA" w:rsidP="00D331DA">
      <w:r>
        <w:t>До 60 человек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Какое число рабочих могут работать в сфере сельского хозяйства и в других направлениях производительности, в рамках предпринимательства для предприятия?</w:t>
      </w:r>
    </w:p>
    <w:p w:rsidR="00D331DA" w:rsidRDefault="00D331DA" w:rsidP="00D331DA"/>
    <w:p w:rsidR="00D331DA" w:rsidRDefault="00D331DA" w:rsidP="00D331DA">
      <w:r>
        <w:t>До 25 человек</w:t>
      </w:r>
    </w:p>
    <w:p w:rsidR="00D331DA" w:rsidRDefault="00D331DA" w:rsidP="00D331DA">
      <w:r>
        <w:t>До 30 человек</w:t>
      </w:r>
    </w:p>
    <w:p w:rsidR="00D331DA" w:rsidRDefault="00D331DA" w:rsidP="00D331DA">
      <w:r>
        <w:t>До 50 человек</w:t>
      </w:r>
    </w:p>
    <w:p w:rsidR="00D331DA" w:rsidRDefault="00D331DA" w:rsidP="00D331DA">
      <w:r>
        <w:t>До 60 человек</w:t>
      </w:r>
    </w:p>
    <w:p w:rsidR="00D331DA" w:rsidRDefault="00D331DA" w:rsidP="00D331DA"/>
    <w:p w:rsidR="00D331DA" w:rsidRDefault="00D331DA" w:rsidP="00D331DA"/>
    <w:p w:rsidR="00D331DA" w:rsidRDefault="00D331DA" w:rsidP="00D331DA">
      <w:r>
        <w:lastRenderedPageBreak/>
        <w:t>Какие препараты запрещается рекламировать?</w:t>
      </w:r>
    </w:p>
    <w:p w:rsidR="00D331DA" w:rsidRDefault="00D331DA" w:rsidP="00D331DA"/>
    <w:p w:rsidR="00D331DA" w:rsidRDefault="00D331DA" w:rsidP="00D331DA">
      <w:r>
        <w:t>Препараты, выдаваемые без рецепта врача</w:t>
      </w:r>
    </w:p>
    <w:p w:rsidR="00D331DA" w:rsidRDefault="00D331DA" w:rsidP="00D331DA">
      <w:r>
        <w:t>Препараты, выдаваемые по рецепту врача</w:t>
      </w:r>
    </w:p>
    <w:p w:rsidR="00D331DA" w:rsidRDefault="00D331DA" w:rsidP="00D331DA">
      <w:r>
        <w:t xml:space="preserve">Препараты, не разрешённые к применению в медицинской практике </w:t>
      </w:r>
      <w:proofErr w:type="spellStart"/>
      <w:r>
        <w:t>РУз</w:t>
      </w:r>
      <w:proofErr w:type="spellEnd"/>
      <w:r>
        <w:t xml:space="preserve"> и содержащие психотропные и наркотические средства</w:t>
      </w:r>
    </w:p>
    <w:p w:rsidR="00D331DA" w:rsidRDefault="00D331DA" w:rsidP="00D331DA">
      <w:r>
        <w:t>Готовые лекарственные препараты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Какие лекарственные средства запрещается рекламировать без разрешения Министерства здравоохранения </w:t>
      </w:r>
      <w:proofErr w:type="spellStart"/>
      <w:r>
        <w:t>РУз</w:t>
      </w:r>
      <w:proofErr w:type="spellEnd"/>
      <w:r>
        <w:t>?</w:t>
      </w:r>
    </w:p>
    <w:p w:rsidR="00D331DA" w:rsidRDefault="00D331DA" w:rsidP="00D331DA"/>
    <w:p w:rsidR="00D331DA" w:rsidRDefault="00D331DA" w:rsidP="00D331DA">
      <w:r>
        <w:t>Биологически активные добавки (БАД), лекарственные препараты для несовершеннолетних</w:t>
      </w:r>
    </w:p>
    <w:p w:rsidR="00D331DA" w:rsidRDefault="00D331DA" w:rsidP="00D331DA">
      <w:r>
        <w:t>применяемые в лечение не излечимых или же трудноизлечимых заболеваний</w:t>
      </w:r>
    </w:p>
    <w:p w:rsidR="00D331DA" w:rsidRDefault="00D331DA" w:rsidP="00D331DA">
      <w:r>
        <w:t>Медицинские инструменты, средства гигиены, средства дезинфекции, дезинсекции и дератизации</w:t>
      </w:r>
    </w:p>
    <w:p w:rsidR="00D331DA" w:rsidRDefault="00D331DA" w:rsidP="00D331DA">
      <w:r>
        <w:t>Медицинские изделия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Без разрешения специализированных органов надзора, какого рода препараты запрещаются рекламировать?</w:t>
      </w:r>
    </w:p>
    <w:p w:rsidR="00D331DA" w:rsidRDefault="00D331DA" w:rsidP="00D331DA"/>
    <w:p w:rsidR="00D331DA" w:rsidRDefault="00D331DA" w:rsidP="00D331DA">
      <w:r>
        <w:t>Косметические и средства</w:t>
      </w:r>
    </w:p>
    <w:p w:rsidR="00D331DA" w:rsidRDefault="00D331DA" w:rsidP="00D331DA">
      <w:r>
        <w:t xml:space="preserve">Пищевые продукты </w:t>
      </w:r>
    </w:p>
    <w:p w:rsidR="00D331DA" w:rsidRDefault="00D331DA" w:rsidP="00D331DA">
      <w:r>
        <w:t>Витаминные и биологически активные добавки (БАД)</w:t>
      </w:r>
    </w:p>
    <w:p w:rsidR="00D331DA" w:rsidRDefault="00D331DA" w:rsidP="00D331DA">
      <w:r>
        <w:t>Гомеопатические препараты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Какие задачи обозначает функции рекламы?</w:t>
      </w:r>
    </w:p>
    <w:p w:rsidR="00D331DA" w:rsidRDefault="00D331DA" w:rsidP="00D331DA"/>
    <w:p w:rsidR="00D331DA" w:rsidRDefault="00D331DA" w:rsidP="00D331DA">
      <w:r>
        <w:t>Привлечение потребителя к новому товару</w:t>
      </w:r>
    </w:p>
    <w:p w:rsidR="00D331DA" w:rsidRDefault="00D331DA" w:rsidP="00D331DA">
      <w:r>
        <w:t>Информирование о стоимости лекарственных средств</w:t>
      </w:r>
    </w:p>
    <w:p w:rsidR="00D331DA" w:rsidRDefault="00D331DA" w:rsidP="00D331DA">
      <w:r>
        <w:t xml:space="preserve">Формирование имиджа компании, оповещение о дополнительных услугах фирмы </w:t>
      </w:r>
    </w:p>
    <w:p w:rsidR="00D331DA" w:rsidRDefault="00D331DA" w:rsidP="00D331DA">
      <w:r>
        <w:t>Информирование о свойствах товара</w:t>
      </w:r>
    </w:p>
    <w:p w:rsidR="00D331DA" w:rsidRDefault="00D331DA" w:rsidP="00D331DA">
      <w:r>
        <w:lastRenderedPageBreak/>
        <w:t xml:space="preserve"> </w:t>
      </w:r>
    </w:p>
    <w:p w:rsidR="00D331DA" w:rsidRDefault="00D331DA" w:rsidP="00D331DA"/>
    <w:p w:rsidR="00D331DA" w:rsidRDefault="00D331DA" w:rsidP="00D331DA">
      <w:r>
        <w:t>Какого рода нормативно правовые документы обозначают правовую основу рекламы лекарственных средств?</w:t>
      </w:r>
    </w:p>
    <w:p w:rsidR="00D331DA" w:rsidRDefault="00D331DA" w:rsidP="00D331DA"/>
    <w:p w:rsidR="00D331DA" w:rsidRDefault="00D331DA" w:rsidP="00D331DA">
      <w:r>
        <w:t>Закон “О рекламе”</w:t>
      </w:r>
    </w:p>
    <w:p w:rsidR="00D331DA" w:rsidRDefault="00D331DA" w:rsidP="00D331DA">
      <w:r>
        <w:t xml:space="preserve">Закон Республики </w:t>
      </w:r>
      <w:proofErr w:type="gramStart"/>
      <w:r>
        <w:t>Узбекистан  “</w:t>
      </w:r>
      <w:proofErr w:type="gramEnd"/>
      <w:r>
        <w:t xml:space="preserve">Организация рекламы лекарственных средств”  </w:t>
      </w:r>
    </w:p>
    <w:p w:rsidR="00D331DA" w:rsidRDefault="00D331DA" w:rsidP="00D331DA">
      <w:r>
        <w:t>Закон “О Фармацевтической деятельности и лекарственных средств”</w:t>
      </w:r>
    </w:p>
    <w:p w:rsidR="00D331DA" w:rsidRDefault="00D331DA" w:rsidP="00D331DA">
      <w:r>
        <w:t>Законы "О рекламе" и "О Фармацевтической деятельности и лекарственных средств"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Как называется человек, который подготавливает и распространяет рекламу?</w:t>
      </w:r>
    </w:p>
    <w:p w:rsidR="00D331DA" w:rsidRDefault="00D331DA" w:rsidP="00D331DA"/>
    <w:p w:rsidR="00D331DA" w:rsidRDefault="00D331DA" w:rsidP="00D331DA">
      <w:r>
        <w:t>Подготовитель рекламы</w:t>
      </w:r>
    </w:p>
    <w:p w:rsidR="00D331DA" w:rsidRDefault="00D331DA" w:rsidP="00D331DA">
      <w:r>
        <w:t>Рекламодатель</w:t>
      </w:r>
    </w:p>
    <w:p w:rsidR="00D331DA" w:rsidRDefault="00D331DA" w:rsidP="00D331DA">
      <w:r>
        <w:t>Распространитель рекламы</w:t>
      </w:r>
    </w:p>
    <w:p w:rsidR="00D331DA" w:rsidRDefault="00D331DA" w:rsidP="00D331DA">
      <w:r>
        <w:t>Пользователь рекламы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Перечислите основные средства распространения рекламы</w:t>
      </w:r>
    </w:p>
    <w:p w:rsidR="00D331DA" w:rsidRDefault="00D331DA" w:rsidP="00D331DA"/>
    <w:p w:rsidR="00D331DA" w:rsidRDefault="00D331DA" w:rsidP="00D331DA">
      <w:r>
        <w:t>Средства массовой информации, наружная реклама, реклама на транспорте</w:t>
      </w:r>
    </w:p>
    <w:p w:rsidR="00D331DA" w:rsidRDefault="00D331DA" w:rsidP="00D331DA">
      <w:r>
        <w:t>Радио и телевидение</w:t>
      </w:r>
    </w:p>
    <w:p w:rsidR="00D331DA" w:rsidRDefault="00D331DA" w:rsidP="00D331DA">
      <w:proofErr w:type="gramStart"/>
      <w:r>
        <w:t>Наружная  реклама</w:t>
      </w:r>
      <w:proofErr w:type="gramEnd"/>
      <w:r>
        <w:t>, реклама на транспорте</w:t>
      </w:r>
    </w:p>
    <w:p w:rsidR="00D331DA" w:rsidRDefault="00D331DA" w:rsidP="00D331DA">
      <w:r>
        <w:t>Наружная и внутренняя реклама, радио и телевидение, реклама на транспорте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Печатным видам рекламы входят …</w:t>
      </w:r>
    </w:p>
    <w:p w:rsidR="00D331DA" w:rsidRDefault="00D331DA" w:rsidP="00D331DA"/>
    <w:p w:rsidR="00D331DA" w:rsidRDefault="00D331DA" w:rsidP="00D331DA">
      <w:r>
        <w:t>Проспекты</w:t>
      </w:r>
    </w:p>
    <w:p w:rsidR="00D331DA" w:rsidRDefault="00D331DA" w:rsidP="00D331DA">
      <w:r>
        <w:t xml:space="preserve">Каталоги </w:t>
      </w:r>
    </w:p>
    <w:p w:rsidR="00D331DA" w:rsidRDefault="00D331DA" w:rsidP="00D331DA">
      <w:r>
        <w:t>Буклеты</w:t>
      </w:r>
    </w:p>
    <w:p w:rsidR="00D331DA" w:rsidRDefault="00D331DA" w:rsidP="00D331DA">
      <w:r>
        <w:t>Рекламные листы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Что является наиболее эффективным и действенным переформирование потребности у потребителя к товарам производителя?</w:t>
      </w:r>
    </w:p>
    <w:p w:rsidR="00D331DA" w:rsidRDefault="00D331DA" w:rsidP="00D331DA"/>
    <w:p w:rsidR="00D331DA" w:rsidRDefault="00D331DA" w:rsidP="00D331DA">
      <w:r>
        <w:t>Реклама</w:t>
      </w:r>
    </w:p>
    <w:p w:rsidR="00D331DA" w:rsidRDefault="00D331DA" w:rsidP="00D331DA">
      <w:r>
        <w:t>Статья</w:t>
      </w:r>
    </w:p>
    <w:p w:rsidR="00D331DA" w:rsidRDefault="00D331DA" w:rsidP="00D331DA">
      <w:r>
        <w:t>Проспект</w:t>
      </w:r>
    </w:p>
    <w:p w:rsidR="00D331DA" w:rsidRDefault="00D331DA" w:rsidP="00D331DA">
      <w:proofErr w:type="spellStart"/>
      <w:r>
        <w:t>Tезис</w:t>
      </w:r>
      <w:proofErr w:type="spellEnd"/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Средство, информирующее о продукции или предприятии, и подготавливающее аудиторию покупателей посредством описания потребительской ценности фармацевтической продукции или пропаганды позитивного </w:t>
      </w:r>
      <w:proofErr w:type="gramStart"/>
      <w:r>
        <w:t>статуса  компании</w:t>
      </w:r>
      <w:proofErr w:type="gramEnd"/>
      <w:r>
        <w:t xml:space="preserve"> – это …</w:t>
      </w:r>
    </w:p>
    <w:p w:rsidR="00D331DA" w:rsidRDefault="00D331DA" w:rsidP="00D331DA"/>
    <w:p w:rsidR="00D331DA" w:rsidRDefault="00D331DA" w:rsidP="00D331DA">
      <w:r>
        <w:t>Реклама</w:t>
      </w:r>
    </w:p>
    <w:p w:rsidR="00D331DA" w:rsidRDefault="00D331DA" w:rsidP="00D331DA">
      <w:r>
        <w:t xml:space="preserve">Статья </w:t>
      </w:r>
    </w:p>
    <w:p w:rsidR="00D331DA" w:rsidRDefault="00D331DA" w:rsidP="00D331DA">
      <w:r>
        <w:t>Регламент</w:t>
      </w:r>
    </w:p>
    <w:p w:rsidR="00D331DA" w:rsidRDefault="00D331DA" w:rsidP="00D331DA">
      <w:r>
        <w:t>Тезис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В каких ниже указанных ситуациях может быть использована реклама?</w:t>
      </w:r>
    </w:p>
    <w:p w:rsidR="00D331DA" w:rsidRDefault="00D331DA" w:rsidP="00D331DA"/>
    <w:p w:rsidR="00D331DA" w:rsidRDefault="00D331DA" w:rsidP="00D331DA">
      <w:r>
        <w:t>При конкуренции схожими товарами как у конкурента</w:t>
      </w:r>
    </w:p>
    <w:p w:rsidR="00D331DA" w:rsidRDefault="00D331DA" w:rsidP="00D331DA">
      <w:r>
        <w:t>Для сокращения времени входа на рынок нового препарата</w:t>
      </w:r>
    </w:p>
    <w:p w:rsidR="00D331DA" w:rsidRDefault="00D331DA" w:rsidP="00D331DA">
      <w:r>
        <w:t xml:space="preserve">Для увеличения узнаваемости препарата </w:t>
      </w:r>
    </w:p>
    <w:p w:rsidR="00D331DA" w:rsidRDefault="00D331DA" w:rsidP="00D331DA">
      <w:r>
        <w:t>Укрепления доверия к препарату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Источники получения информации потребителей о </w:t>
      </w:r>
      <w:proofErr w:type="gramStart"/>
      <w:r>
        <w:t>том</w:t>
      </w:r>
      <w:proofErr w:type="gramEnd"/>
      <w:r>
        <w:t xml:space="preserve"> что данный препарат имеет отличительные преимущества</w:t>
      </w:r>
    </w:p>
    <w:p w:rsidR="00D331DA" w:rsidRDefault="00D331DA" w:rsidP="00D331DA"/>
    <w:p w:rsidR="00D331DA" w:rsidRDefault="00D331DA" w:rsidP="00D331DA">
      <w:r>
        <w:t>Реклама</w:t>
      </w:r>
    </w:p>
    <w:p w:rsidR="00D331DA" w:rsidRDefault="00D331DA" w:rsidP="00D331DA">
      <w:r>
        <w:t>Статья</w:t>
      </w:r>
    </w:p>
    <w:p w:rsidR="00D331DA" w:rsidRDefault="00D331DA" w:rsidP="00D331DA">
      <w:r>
        <w:lastRenderedPageBreak/>
        <w:t>Регламент</w:t>
      </w:r>
    </w:p>
    <w:p w:rsidR="00D331DA" w:rsidRDefault="00D331DA" w:rsidP="00D331DA">
      <w:r>
        <w:t>Тезис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При обозначении места рекламы в маркетинге</w:t>
      </w:r>
    </w:p>
    <w:p w:rsidR="00D331DA" w:rsidRDefault="00D331DA" w:rsidP="00D331DA"/>
    <w:p w:rsidR="00D331DA" w:rsidRDefault="00D331DA" w:rsidP="00D331DA">
      <w:r>
        <w:t xml:space="preserve">В любом бизнесе маркетинг должен учитывать </w:t>
      </w:r>
      <w:proofErr w:type="gramStart"/>
      <w:r>
        <w:t>стратегические процессы</w:t>
      </w:r>
      <w:proofErr w:type="gramEnd"/>
      <w:r>
        <w:t xml:space="preserve"> направленные на удовлетворение потребностей потребителей</w:t>
      </w:r>
    </w:p>
    <w:p w:rsidR="00D331DA" w:rsidRDefault="00D331DA" w:rsidP="00D331DA">
      <w:r>
        <w:t>Улучшать место и качество рекламы</w:t>
      </w:r>
    </w:p>
    <w:p w:rsidR="00D331DA" w:rsidRDefault="00D331DA" w:rsidP="00D331DA">
      <w:r>
        <w:t xml:space="preserve">При борьбе в производстве схожих товаров как у конкурентов </w:t>
      </w:r>
    </w:p>
    <w:p w:rsidR="00D331DA" w:rsidRDefault="00D331DA" w:rsidP="00D331DA">
      <w:r>
        <w:t>Сокращать время выхода нового препарата на рынок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На что направлен маркетинг фармацевтического предприятия?</w:t>
      </w:r>
    </w:p>
    <w:p w:rsidR="00D331DA" w:rsidRDefault="00D331DA" w:rsidP="00D331DA"/>
    <w:p w:rsidR="00D331DA" w:rsidRDefault="00D331DA" w:rsidP="00D331DA">
      <w:r>
        <w:t>На создание целевого рынка конкретных заинтересованных потребителей и формирование спроса рынка на продукцию, выпускаемую предприятием</w:t>
      </w:r>
    </w:p>
    <w:p w:rsidR="00D331DA" w:rsidRDefault="00D331DA" w:rsidP="00D331DA">
      <w:r>
        <w:t>На информирование о продукции или предприятии</w:t>
      </w:r>
    </w:p>
    <w:p w:rsidR="00D331DA" w:rsidRDefault="00D331DA" w:rsidP="00D331DA">
      <w:r>
        <w:t xml:space="preserve">На описание потребительской ценности фармацевтической продукции или пропаганду позитивного </w:t>
      </w:r>
      <w:proofErr w:type="gramStart"/>
      <w:r>
        <w:t>статуса  компании</w:t>
      </w:r>
      <w:proofErr w:type="gramEnd"/>
    </w:p>
    <w:p w:rsidR="00D331DA" w:rsidRDefault="00D331DA" w:rsidP="00D331DA">
      <w:r>
        <w:t>На искусное использование статуса и имиджа фармацевтического предприятия на рынке и сохранение уровня спроса на продукцию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Что является основным элементом маркетинг комплекса?</w:t>
      </w:r>
    </w:p>
    <w:p w:rsidR="00D331DA" w:rsidRDefault="00D331DA" w:rsidP="00D331DA"/>
    <w:p w:rsidR="00D331DA" w:rsidRDefault="00D331DA" w:rsidP="00D331DA">
      <w:r>
        <w:t>Реклама</w:t>
      </w:r>
    </w:p>
    <w:p w:rsidR="00D331DA" w:rsidRDefault="00D331DA" w:rsidP="00D331DA">
      <w:r>
        <w:t>Статья</w:t>
      </w:r>
    </w:p>
    <w:p w:rsidR="00D331DA" w:rsidRDefault="00D331DA" w:rsidP="00D331DA">
      <w:r>
        <w:t>Регламент</w:t>
      </w:r>
    </w:p>
    <w:p w:rsidR="00D331DA" w:rsidRDefault="00D331DA" w:rsidP="00D331DA">
      <w:r>
        <w:t>Тезис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Значимость рекламы как коммуникативного канала </w:t>
      </w:r>
    </w:p>
    <w:p w:rsidR="00D331DA" w:rsidRDefault="00D331DA" w:rsidP="00D331DA"/>
    <w:p w:rsidR="00D331DA" w:rsidRDefault="00D331DA" w:rsidP="00D331DA">
      <w:r>
        <w:lastRenderedPageBreak/>
        <w:t xml:space="preserve">Изучая взаимодействие субъектов в фармацевтическом рынке, развитие доставки необходимой профессиональной информации </w:t>
      </w:r>
    </w:p>
    <w:p w:rsidR="00D331DA" w:rsidRDefault="00D331DA" w:rsidP="00D331DA">
      <w:r>
        <w:t>С целью формирования потребности в товаре на рынке</w:t>
      </w:r>
    </w:p>
    <w:p w:rsidR="00D331DA" w:rsidRDefault="00D331DA" w:rsidP="00D331DA">
      <w:r>
        <w:t>Информирование о товаре или же, об организации</w:t>
      </w:r>
    </w:p>
    <w:p w:rsidR="00D331DA" w:rsidRDefault="00D331DA" w:rsidP="00D331DA">
      <w:r>
        <w:t xml:space="preserve">Описание потребительской ценности товара и промоция положительного имиджа компании 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В каком из нижеперечисленных пунктов у аудитории формируется положительное мнение о товаре, на подобие качества, эффективность </w:t>
      </w:r>
    </w:p>
    <w:p w:rsidR="00D331DA" w:rsidRDefault="00D331DA" w:rsidP="00D331DA"/>
    <w:p w:rsidR="00D331DA" w:rsidRDefault="00D331DA" w:rsidP="00D331DA">
      <w:r>
        <w:t>Коммуникативный способ рекламы</w:t>
      </w:r>
    </w:p>
    <w:p w:rsidR="00D331DA" w:rsidRDefault="00D331DA" w:rsidP="00D331DA">
      <w:r>
        <w:t>Положение рекламы в маркетинге</w:t>
      </w:r>
    </w:p>
    <w:p w:rsidR="00D331DA" w:rsidRDefault="00D331DA" w:rsidP="00D331DA">
      <w:r>
        <w:t>Положение рекламы в экономике</w:t>
      </w:r>
    </w:p>
    <w:p w:rsidR="00D331DA" w:rsidRDefault="00D331DA" w:rsidP="00D331DA">
      <w:r>
        <w:t>Развитие экономической стороны рекламы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Фактор, способствующий развитию экономики и увеличению социального уровня</w:t>
      </w:r>
    </w:p>
    <w:p w:rsidR="00D331DA" w:rsidRDefault="00D331DA" w:rsidP="00D331DA"/>
    <w:p w:rsidR="00D331DA" w:rsidRDefault="00D331DA" w:rsidP="00D331DA">
      <w:r>
        <w:t xml:space="preserve">Реклама </w:t>
      </w:r>
    </w:p>
    <w:p w:rsidR="00D331DA" w:rsidRDefault="00D331DA" w:rsidP="00D331DA">
      <w:r>
        <w:t>Статья</w:t>
      </w:r>
    </w:p>
    <w:p w:rsidR="00D331DA" w:rsidRDefault="00D331DA" w:rsidP="00D331DA">
      <w:r>
        <w:t>Регламент</w:t>
      </w:r>
    </w:p>
    <w:p w:rsidR="00D331DA" w:rsidRDefault="00D331DA" w:rsidP="00D331DA">
      <w:r>
        <w:t>Тезис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Источником какого рода информации является реклама, применяемая специалистами маркетинга</w:t>
      </w:r>
    </w:p>
    <w:p w:rsidR="00D331DA" w:rsidRDefault="00D331DA" w:rsidP="00D331DA"/>
    <w:p w:rsidR="00D331DA" w:rsidRDefault="00D331DA" w:rsidP="00D331DA">
      <w:r>
        <w:t>Отвлечение внимания потребителей от стоимости лекарственного средства</w:t>
      </w:r>
    </w:p>
    <w:p w:rsidR="00D331DA" w:rsidRDefault="00D331DA" w:rsidP="00D331DA">
      <w:r>
        <w:t>Для обозначение стоимости на препарат потребителю</w:t>
      </w:r>
    </w:p>
    <w:p w:rsidR="00D331DA" w:rsidRDefault="00D331DA" w:rsidP="00D331DA">
      <w:r>
        <w:t>Для интенсификации конкуренции на рынке</w:t>
      </w:r>
    </w:p>
    <w:p w:rsidR="00D331DA" w:rsidRDefault="00D331DA" w:rsidP="00D331DA">
      <w:r>
        <w:t>Для увеличения ассортимента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Социальная значимость рекламы это?</w:t>
      </w:r>
    </w:p>
    <w:p w:rsidR="00D331DA" w:rsidRDefault="00D331DA" w:rsidP="00D331DA"/>
    <w:p w:rsidR="00D331DA" w:rsidRDefault="00D331DA" w:rsidP="00D331DA">
      <w:r>
        <w:t xml:space="preserve">Психологическое воздействие на сознание личности и социума Реклама отражает современные тенденции </w:t>
      </w:r>
      <w:proofErr w:type="gramStart"/>
      <w:r>
        <w:t>использования  лекарственных</w:t>
      </w:r>
      <w:proofErr w:type="gramEnd"/>
      <w:r>
        <w:t xml:space="preserve"> средств</w:t>
      </w:r>
    </w:p>
    <w:p w:rsidR="00D331DA" w:rsidRDefault="00D331DA" w:rsidP="00D331DA">
      <w:r>
        <w:t>Информирующее о товаре или о компании</w:t>
      </w:r>
    </w:p>
    <w:p w:rsidR="00D331DA" w:rsidRDefault="00D331DA" w:rsidP="00D331DA">
      <w:r>
        <w:t xml:space="preserve"> Описывается потребительская ценность или распространение положительного имиджа компании</w:t>
      </w:r>
    </w:p>
    <w:p w:rsidR="00D331DA" w:rsidRDefault="00D331DA" w:rsidP="00D331DA">
      <w:r>
        <w:t>Сохранение рыночной доли и имиджа компании со своей продукцией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Цель рекламы фармацевтической продукции?</w:t>
      </w:r>
    </w:p>
    <w:p w:rsidR="00D331DA" w:rsidRDefault="00D331DA" w:rsidP="00D331DA"/>
    <w:p w:rsidR="00D331DA" w:rsidRDefault="00D331DA" w:rsidP="00D331DA">
      <w:r>
        <w:t>Добиться покупки лекарственной продукции со стороны покупателя</w:t>
      </w:r>
    </w:p>
    <w:p w:rsidR="00D331DA" w:rsidRDefault="00D331DA" w:rsidP="00D331DA">
      <w:r>
        <w:t>Ознакомления с компаниями с некачественной продукцией</w:t>
      </w:r>
    </w:p>
    <w:p w:rsidR="00D331DA" w:rsidRDefault="00D331DA" w:rsidP="00D331DA">
      <w:r>
        <w:t>Ознакомление с научными достижениями</w:t>
      </w:r>
    </w:p>
    <w:p w:rsidR="00D331DA" w:rsidRDefault="00D331DA" w:rsidP="00D331DA">
      <w:r>
        <w:t>Не продавать лекарственные средства и хранение их в качестве резерва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Предъявляемые требования объекту рекламируемой продукции</w:t>
      </w:r>
    </w:p>
    <w:p w:rsidR="00D331DA" w:rsidRDefault="00D331DA" w:rsidP="00D331DA"/>
    <w:p w:rsidR="00D331DA" w:rsidRDefault="00D331DA" w:rsidP="00D331DA">
      <w:r>
        <w:t>Лекарственный препарат должен быть связан не только с медициной, но также и с областью сохранения здоровья</w:t>
      </w:r>
    </w:p>
    <w:p w:rsidR="00D331DA" w:rsidRDefault="00D331DA" w:rsidP="00D331DA">
      <w:r>
        <w:t xml:space="preserve">Коммерческое предложение должно обеспечивать безопасность не только </w:t>
      </w:r>
      <w:proofErr w:type="gramStart"/>
      <w:r>
        <w:t>социуму</w:t>
      </w:r>
      <w:proofErr w:type="gramEnd"/>
      <w:r>
        <w:t xml:space="preserve"> но также человеку </w:t>
      </w:r>
    </w:p>
    <w:p w:rsidR="00D331DA" w:rsidRDefault="00D331DA" w:rsidP="00D331DA">
      <w:r>
        <w:t>Наличие возможности использования без рецепта врача</w:t>
      </w:r>
    </w:p>
    <w:p w:rsidR="00D331DA" w:rsidRDefault="00D331DA" w:rsidP="00D331DA">
      <w:r>
        <w:t>Правильное хранение лекарственных средств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Цель рекламирования лекарственных средств </w:t>
      </w:r>
    </w:p>
    <w:p w:rsidR="00D331DA" w:rsidRDefault="00D331DA" w:rsidP="00D331DA"/>
    <w:p w:rsidR="00D331DA" w:rsidRDefault="00D331DA" w:rsidP="00D331DA">
      <w:r>
        <w:t>Увеличение продаж</w:t>
      </w:r>
    </w:p>
    <w:p w:rsidR="00D331DA" w:rsidRDefault="00D331DA" w:rsidP="00D331DA">
      <w:r>
        <w:t>С помощью рекламы акцентировать внимание врачей и фармацевтов на получение профессиональной информации</w:t>
      </w:r>
    </w:p>
    <w:p w:rsidR="00D331DA" w:rsidRDefault="00D331DA" w:rsidP="00D331DA">
      <w:r>
        <w:t>Обеспечить надлежащее потребление лекарственного средства</w:t>
      </w:r>
    </w:p>
    <w:p w:rsidR="00D331DA" w:rsidRDefault="00D331DA" w:rsidP="00D331DA">
      <w:r>
        <w:t>Обеспечение возможности правильного выбора лекарственного препарата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Потребитель не в состоянии оценить критически сущность фармацевтической рекламы, поэтому, поэтому реклама препарата должна отражать</w:t>
      </w:r>
    </w:p>
    <w:p w:rsidR="00D331DA" w:rsidRDefault="00D331DA" w:rsidP="00D331DA"/>
    <w:p w:rsidR="00D331DA" w:rsidRDefault="00D331DA" w:rsidP="00D331DA">
      <w:r>
        <w:t>Не только преувеличенные настоящие свойства препарата, но также не известные стороны препарата</w:t>
      </w:r>
    </w:p>
    <w:p w:rsidR="00D331DA" w:rsidRDefault="00D331DA" w:rsidP="00D331DA">
      <w:r>
        <w:t>При конкуренции схожими товарами как у конкурента</w:t>
      </w:r>
    </w:p>
    <w:p w:rsidR="00D331DA" w:rsidRDefault="00D331DA" w:rsidP="00D331DA">
      <w:r>
        <w:t>Для сокращения времени входа на рынок нового препарата</w:t>
      </w:r>
    </w:p>
    <w:p w:rsidR="00D331DA" w:rsidRDefault="00D331DA" w:rsidP="00D331DA">
      <w:r>
        <w:t>Для увеличения узнаваемости препарата и укрепления доверия к препарату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 В зависимости от сущности, какие виды рекламы существуют, которые описывают объект рекламы?</w:t>
      </w:r>
    </w:p>
    <w:p w:rsidR="00D331DA" w:rsidRDefault="00D331DA" w:rsidP="00D331DA"/>
    <w:p w:rsidR="00D331DA" w:rsidRDefault="00D331DA" w:rsidP="00D331DA">
      <w:r>
        <w:t>Реклама товара или фирмы</w:t>
      </w:r>
    </w:p>
    <w:p w:rsidR="00D331DA" w:rsidRDefault="00D331DA" w:rsidP="00D331DA">
      <w:r>
        <w:t>Лекарственного препарата или субстанции</w:t>
      </w:r>
    </w:p>
    <w:p w:rsidR="00D331DA" w:rsidRDefault="00D331DA" w:rsidP="00D331DA">
      <w:r>
        <w:t>Местоположение и место</w:t>
      </w:r>
    </w:p>
    <w:p w:rsidR="00D331DA" w:rsidRDefault="00D331DA" w:rsidP="00D331DA">
      <w:r>
        <w:t>Деньги и чек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Какого рода реклама описывает потребительские свойства препарата и тем самым способствует развитию рыночных отношений?</w:t>
      </w:r>
    </w:p>
    <w:p w:rsidR="00D331DA" w:rsidRDefault="00D331DA" w:rsidP="00D331DA"/>
    <w:p w:rsidR="00D331DA" w:rsidRDefault="00D331DA" w:rsidP="00D331DA">
      <w:r>
        <w:t>Товарная реклама</w:t>
      </w:r>
    </w:p>
    <w:p w:rsidR="00D331DA" w:rsidRDefault="00D331DA" w:rsidP="00D331DA">
      <w:r>
        <w:t>Реклама фирмы</w:t>
      </w:r>
    </w:p>
    <w:p w:rsidR="00D331DA" w:rsidRDefault="00D331DA" w:rsidP="00D331DA">
      <w:r>
        <w:t>Социальная реклама</w:t>
      </w:r>
    </w:p>
    <w:p w:rsidR="00D331DA" w:rsidRDefault="00D331DA" w:rsidP="00D331DA">
      <w:r>
        <w:t>Непосредственная реклама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Основная цель товарной рекламы?</w:t>
      </w:r>
    </w:p>
    <w:p w:rsidR="00D331DA" w:rsidRDefault="00D331DA" w:rsidP="00D331DA"/>
    <w:p w:rsidR="00D331DA" w:rsidRDefault="00D331DA" w:rsidP="00D331DA">
      <w:r>
        <w:t>Формирование спроса по отношению к товару и развитие продаж</w:t>
      </w:r>
    </w:p>
    <w:p w:rsidR="00D331DA" w:rsidRDefault="00D331DA" w:rsidP="00D331DA">
      <w:r>
        <w:t xml:space="preserve">Акцентирование на отличительных свойствах и преимуществах фирмы от остальных конкурентов </w:t>
      </w:r>
    </w:p>
    <w:p w:rsidR="00D331DA" w:rsidRDefault="00D331DA" w:rsidP="00D331DA">
      <w:r>
        <w:t xml:space="preserve">Формирование первичные </w:t>
      </w:r>
      <w:proofErr w:type="spellStart"/>
      <w:r>
        <w:t>имиджевый</w:t>
      </w:r>
      <w:proofErr w:type="spellEnd"/>
      <w:r>
        <w:t xml:space="preserve"> образ фирмы на глазах потребителей </w:t>
      </w:r>
    </w:p>
    <w:p w:rsidR="00D331DA" w:rsidRDefault="00D331DA" w:rsidP="00D331DA">
      <w:r>
        <w:lastRenderedPageBreak/>
        <w:t xml:space="preserve">Формирование доверия по отношению фирмы и производимой им продукции у потребителей </w:t>
      </w:r>
    </w:p>
    <w:p w:rsidR="00D331DA" w:rsidRDefault="00D331DA" w:rsidP="00D331DA">
      <w:r>
        <w:t xml:space="preserve"> </w:t>
      </w:r>
    </w:p>
    <w:p w:rsidR="00D331DA" w:rsidRDefault="00D331DA" w:rsidP="00D331DA"/>
    <w:p w:rsidR="00D331DA" w:rsidRDefault="00D331DA" w:rsidP="00D331DA">
      <w:r>
        <w:t>Какие виды препаратов чаще являются доступными к подделыванию?</w:t>
      </w:r>
    </w:p>
    <w:p w:rsidR="00D331DA" w:rsidRDefault="00D331DA" w:rsidP="00D331DA"/>
    <w:p w:rsidR="00D331DA" w:rsidRDefault="00D331DA" w:rsidP="00D331DA">
      <w:r>
        <w:t>Оригинальные и генеральные (общие);</w:t>
      </w:r>
    </w:p>
    <w:p w:rsidR="00D331DA" w:rsidRDefault="00D331DA" w:rsidP="00D331DA">
      <w:r>
        <w:t>Оригинальные и гомеопатические;</w:t>
      </w:r>
    </w:p>
    <w:p w:rsidR="00D331DA" w:rsidRDefault="00D331DA" w:rsidP="00D331DA">
      <w:r>
        <w:t>Запатентованные и незапатентованные;</w:t>
      </w:r>
    </w:p>
    <w:p w:rsidR="00D331DA" w:rsidRDefault="00D331DA" w:rsidP="00D331DA">
      <w:r>
        <w:t>Генеральные(общие) и гомеопатические;</w:t>
      </w:r>
    </w:p>
    <w:p w:rsidR="00D331DA" w:rsidRDefault="00D331DA" w:rsidP="00D331DA">
      <w:r>
        <w:t xml:space="preserve"> </w:t>
      </w:r>
    </w:p>
    <w:p w:rsidR="00D331DA" w:rsidRDefault="00D331DA" w:rsidP="00D331DA"/>
    <w:p w:rsidR="00D331DA" w:rsidRDefault="00D331DA" w:rsidP="00D331DA">
      <w:r>
        <w:t xml:space="preserve">Какова процентная доля содержания настоящих лекарственных средств в фальсификационных лекарствах? </w:t>
      </w:r>
    </w:p>
    <w:p w:rsidR="00D331DA" w:rsidRDefault="00D331DA" w:rsidP="00D331DA"/>
    <w:p w:rsidR="00D331DA" w:rsidRDefault="00D331DA" w:rsidP="00D331DA">
      <w:r>
        <w:t xml:space="preserve">36% </w:t>
      </w:r>
    </w:p>
    <w:p w:rsidR="00D331DA" w:rsidRDefault="00D331DA" w:rsidP="00D331DA">
      <w:r>
        <w:t xml:space="preserve">56% </w:t>
      </w:r>
    </w:p>
    <w:p w:rsidR="00D331DA" w:rsidRDefault="00D331DA" w:rsidP="00D331DA">
      <w:r>
        <w:t xml:space="preserve">6% </w:t>
      </w:r>
    </w:p>
    <w:p w:rsidR="00D331DA" w:rsidRDefault="00D331DA" w:rsidP="00D331DA">
      <w:r>
        <w:t>2%</w:t>
      </w:r>
    </w:p>
    <w:p w:rsidR="00D331DA" w:rsidRDefault="00D331DA" w:rsidP="00D331DA">
      <w:r>
        <w:t xml:space="preserve"> </w:t>
      </w:r>
    </w:p>
    <w:p w:rsidR="00D331DA" w:rsidRDefault="00D331DA" w:rsidP="00D331DA"/>
    <w:p w:rsidR="00D331DA" w:rsidRDefault="00D331DA" w:rsidP="00D331DA">
      <w:r>
        <w:t xml:space="preserve">Какова процентная доля фальсификационных лекарственных средств по их </w:t>
      </w:r>
      <w:proofErr w:type="gramStart"/>
      <w:r>
        <w:t>количественному  анализу</w:t>
      </w:r>
      <w:proofErr w:type="gramEnd"/>
      <w:r>
        <w:t xml:space="preserve">? </w:t>
      </w:r>
    </w:p>
    <w:p w:rsidR="00D331DA" w:rsidRDefault="00D331DA" w:rsidP="00D331DA"/>
    <w:p w:rsidR="00D331DA" w:rsidRDefault="00D331DA" w:rsidP="00D331DA">
      <w:r>
        <w:t xml:space="preserve">6%; </w:t>
      </w:r>
    </w:p>
    <w:p w:rsidR="00D331DA" w:rsidRDefault="00D331DA" w:rsidP="00D331DA">
      <w:r>
        <w:t>2%;</w:t>
      </w:r>
    </w:p>
    <w:p w:rsidR="00D331DA" w:rsidRDefault="00D331DA" w:rsidP="00D331DA">
      <w:r>
        <w:t xml:space="preserve">36% </w:t>
      </w:r>
    </w:p>
    <w:p w:rsidR="00D331DA" w:rsidRDefault="00D331DA" w:rsidP="00D331DA">
      <w:r>
        <w:t>56%</w:t>
      </w:r>
    </w:p>
    <w:p w:rsidR="00D331DA" w:rsidRDefault="00D331DA" w:rsidP="00D331DA">
      <w:r>
        <w:t xml:space="preserve"> </w:t>
      </w:r>
    </w:p>
    <w:p w:rsidR="00D331DA" w:rsidRDefault="00D331DA" w:rsidP="00D331DA"/>
    <w:p w:rsidR="00D331DA" w:rsidRDefault="00D331DA" w:rsidP="00D331DA">
      <w:r>
        <w:t>Какова процентная доля идентичности внешнего вида фальсификационных лекарственных средств к оригинальным?</w:t>
      </w:r>
    </w:p>
    <w:p w:rsidR="00D331DA" w:rsidRDefault="00D331DA" w:rsidP="00D331DA"/>
    <w:p w:rsidR="00D331DA" w:rsidRDefault="00D331DA" w:rsidP="00D331DA">
      <w:r>
        <w:t xml:space="preserve">56% </w:t>
      </w:r>
    </w:p>
    <w:p w:rsidR="00D331DA" w:rsidRDefault="00D331DA" w:rsidP="00D331DA">
      <w:r>
        <w:lastRenderedPageBreak/>
        <w:t xml:space="preserve">36%; </w:t>
      </w:r>
    </w:p>
    <w:p w:rsidR="00D331DA" w:rsidRDefault="00D331DA" w:rsidP="00D331DA">
      <w:r>
        <w:t xml:space="preserve">6%; </w:t>
      </w:r>
    </w:p>
    <w:p w:rsidR="00D331DA" w:rsidRDefault="00D331DA" w:rsidP="00D331DA">
      <w:r>
        <w:t>2%</w:t>
      </w:r>
    </w:p>
    <w:p w:rsidR="00D331DA" w:rsidRDefault="00D331DA" w:rsidP="00D331DA">
      <w:r>
        <w:t xml:space="preserve"> </w:t>
      </w:r>
    </w:p>
    <w:p w:rsidR="00D331DA" w:rsidRDefault="00D331DA" w:rsidP="00D331DA"/>
    <w:p w:rsidR="00D331DA" w:rsidRDefault="00D331DA" w:rsidP="00D331DA">
      <w:r>
        <w:t>Какова процентная доля идентичности упаковки фальсификационных лекарственных средств?</w:t>
      </w:r>
    </w:p>
    <w:p w:rsidR="00D331DA" w:rsidRDefault="00D331DA" w:rsidP="00D331DA"/>
    <w:p w:rsidR="00D331DA" w:rsidRDefault="00D331DA" w:rsidP="00D331DA">
      <w:r>
        <w:t xml:space="preserve">56%; </w:t>
      </w:r>
    </w:p>
    <w:p w:rsidR="00D331DA" w:rsidRDefault="00D331DA" w:rsidP="00D331DA">
      <w:r>
        <w:t>36%;</w:t>
      </w:r>
    </w:p>
    <w:p w:rsidR="00D331DA" w:rsidRDefault="00D331DA" w:rsidP="00D331DA">
      <w:r>
        <w:t xml:space="preserve">6%; </w:t>
      </w:r>
    </w:p>
    <w:p w:rsidR="00D331DA" w:rsidRDefault="00D331DA" w:rsidP="00D331DA">
      <w:r>
        <w:t>2%</w:t>
      </w:r>
    </w:p>
    <w:p w:rsidR="00D331DA" w:rsidRDefault="00D331DA" w:rsidP="00D331DA">
      <w:r>
        <w:t xml:space="preserve"> </w:t>
      </w:r>
    </w:p>
    <w:p w:rsidR="00D331DA" w:rsidRDefault="00D331DA" w:rsidP="00D331DA"/>
    <w:p w:rsidR="00D331DA" w:rsidRDefault="00D331DA" w:rsidP="00D331DA">
      <w:r>
        <w:t>Какова процентная доля идентичности этикеток фальсификационных лекарственных средств?</w:t>
      </w:r>
    </w:p>
    <w:p w:rsidR="00D331DA" w:rsidRDefault="00D331DA" w:rsidP="00D331DA"/>
    <w:p w:rsidR="00D331DA" w:rsidRDefault="00D331DA" w:rsidP="00D331DA">
      <w:r>
        <w:t>56%;</w:t>
      </w:r>
    </w:p>
    <w:p w:rsidR="00D331DA" w:rsidRDefault="00D331DA" w:rsidP="00D331DA">
      <w:r>
        <w:t xml:space="preserve">36%;  </w:t>
      </w:r>
    </w:p>
    <w:p w:rsidR="00D331DA" w:rsidRDefault="00D331DA" w:rsidP="00D331DA">
      <w:r>
        <w:t>6%;</w:t>
      </w:r>
    </w:p>
    <w:p w:rsidR="00D331DA" w:rsidRDefault="00D331DA" w:rsidP="00D331DA">
      <w:r>
        <w:t>2%</w:t>
      </w:r>
    </w:p>
    <w:p w:rsidR="00D331DA" w:rsidRDefault="00D331DA" w:rsidP="00D331DA">
      <w:r>
        <w:t xml:space="preserve"> </w:t>
      </w:r>
    </w:p>
    <w:p w:rsidR="00D331DA" w:rsidRDefault="00D331DA" w:rsidP="00D331DA"/>
    <w:p w:rsidR="00D331DA" w:rsidRDefault="00D331DA" w:rsidP="00D331DA">
      <w:r>
        <w:t>Какие сведения необходимо представлять потребителю своему лечащему врачу?</w:t>
      </w:r>
    </w:p>
    <w:p w:rsidR="00D331DA" w:rsidRDefault="00D331DA" w:rsidP="00D331DA"/>
    <w:p w:rsidR="00D331DA" w:rsidRDefault="00D331DA" w:rsidP="00D331DA">
      <w:r>
        <w:t xml:space="preserve">Сведения об ухудшении состояния здоровья, после лечения лекарственным средством, сведения о побочных действиях; </w:t>
      </w:r>
    </w:p>
    <w:p w:rsidR="00D331DA" w:rsidRDefault="00D331DA" w:rsidP="00D331DA">
      <w:r>
        <w:t xml:space="preserve">Сведения о неэффективности использованного лекарственного средства для улучшения здоровья; </w:t>
      </w:r>
    </w:p>
    <w:p w:rsidR="00D331DA" w:rsidRDefault="00D331DA" w:rsidP="00D331DA">
      <w:r>
        <w:t>Сведения о низкой эффективности лекарственного средства;</w:t>
      </w:r>
    </w:p>
    <w:p w:rsidR="00D331DA" w:rsidRDefault="00D331DA" w:rsidP="00D331DA">
      <w:r>
        <w:t xml:space="preserve">Сведения об отсутствии </w:t>
      </w:r>
      <w:proofErr w:type="gramStart"/>
      <w:r>
        <w:t>каких либо</w:t>
      </w:r>
      <w:proofErr w:type="gramEnd"/>
      <w:r>
        <w:t xml:space="preserve"> побочных действий при лечении лекарственным средством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Назовите критерии оценки лекарственных средств, представленных на фармацевтическом рынке</w:t>
      </w:r>
    </w:p>
    <w:p w:rsidR="00D331DA" w:rsidRDefault="00D331DA" w:rsidP="00D331DA"/>
    <w:p w:rsidR="00D331DA" w:rsidRDefault="00D331DA" w:rsidP="00D331DA">
      <w:r>
        <w:t>Качество, эффективность, безопасность</w:t>
      </w:r>
    </w:p>
    <w:p w:rsidR="00D331DA" w:rsidRDefault="00D331DA" w:rsidP="00D331DA">
      <w:r>
        <w:lastRenderedPageBreak/>
        <w:t>Качество, надежность, эффективность</w:t>
      </w:r>
    </w:p>
    <w:p w:rsidR="00D331DA" w:rsidRDefault="00D331DA" w:rsidP="00D331DA">
      <w:r>
        <w:t xml:space="preserve">Безопасность, качество, надежность; </w:t>
      </w:r>
    </w:p>
    <w:p w:rsidR="00D331DA" w:rsidRDefault="00D331DA" w:rsidP="00D331DA">
      <w:proofErr w:type="gramStart"/>
      <w:r>
        <w:t>Качество,  отсутствие</w:t>
      </w:r>
      <w:proofErr w:type="gramEnd"/>
      <w:r>
        <w:t xml:space="preserve"> побочных действий, безопасность</w:t>
      </w:r>
    </w:p>
    <w:p w:rsidR="00D331DA" w:rsidRDefault="00D331DA" w:rsidP="00D331DA">
      <w:r>
        <w:t xml:space="preserve"> </w:t>
      </w:r>
    </w:p>
    <w:p w:rsidR="00D331DA" w:rsidRDefault="00D331DA" w:rsidP="00D331DA"/>
    <w:p w:rsidR="00D331DA" w:rsidRDefault="00D331DA" w:rsidP="00D331DA">
      <w:r>
        <w:t>Назовите учреждения, способные повлиять на обеспечение качества Лекарственных средств</w:t>
      </w:r>
    </w:p>
    <w:p w:rsidR="00D331DA" w:rsidRDefault="00D331DA" w:rsidP="00D331DA"/>
    <w:p w:rsidR="00D331DA" w:rsidRDefault="00D331DA" w:rsidP="00D331DA">
      <w:r>
        <w:t xml:space="preserve">ЛПУ, производители, организации и предприятия оптовой и розничной торговли; </w:t>
      </w:r>
    </w:p>
    <w:p w:rsidR="00D331DA" w:rsidRDefault="00D331DA" w:rsidP="00D331DA">
      <w:r>
        <w:t>ЛПУ, аптеки;</w:t>
      </w:r>
    </w:p>
    <w:p w:rsidR="00D331DA" w:rsidRDefault="00D331DA" w:rsidP="00D331DA">
      <w:r>
        <w:t>Производственные предприятия, различные заводы;</w:t>
      </w:r>
    </w:p>
    <w:p w:rsidR="00D331DA" w:rsidRDefault="00D331DA" w:rsidP="00D331DA">
      <w:r>
        <w:t>Аптеки ЛПУ, производственные предприятия</w:t>
      </w:r>
    </w:p>
    <w:p w:rsidR="00D331DA" w:rsidRDefault="00D331DA" w:rsidP="00D331DA">
      <w:r>
        <w:t xml:space="preserve"> </w:t>
      </w:r>
    </w:p>
    <w:p w:rsidR="00D331DA" w:rsidRDefault="00D331DA" w:rsidP="00D331DA"/>
    <w:p w:rsidR="00D331DA" w:rsidRDefault="00D331DA" w:rsidP="00D331DA">
      <w:r>
        <w:t>Каким образом контролируется качество лекарственных средств во многих странах мира?</w:t>
      </w:r>
    </w:p>
    <w:p w:rsidR="00D331DA" w:rsidRDefault="00D331DA" w:rsidP="00D331DA"/>
    <w:p w:rsidR="00D331DA" w:rsidRDefault="00D331DA" w:rsidP="00D331DA">
      <w:r>
        <w:t xml:space="preserve">Непосредственно государственными органами; </w:t>
      </w:r>
    </w:p>
    <w:p w:rsidR="00D331DA" w:rsidRDefault="00D331DA" w:rsidP="00D331DA">
      <w:r>
        <w:t>Органами внутренних дел;</w:t>
      </w:r>
    </w:p>
    <w:p w:rsidR="00D331DA" w:rsidRDefault="00D331DA" w:rsidP="00D331DA">
      <w:r>
        <w:t>Министерством здравоохранения</w:t>
      </w:r>
    </w:p>
    <w:p w:rsidR="00D331DA" w:rsidRDefault="00D331DA" w:rsidP="00D331DA">
      <w:r>
        <w:t>Министерством юстиции</w:t>
      </w:r>
    </w:p>
    <w:p w:rsidR="00D331DA" w:rsidRDefault="00D331DA" w:rsidP="00D331DA">
      <w:r>
        <w:t xml:space="preserve"> </w:t>
      </w:r>
    </w:p>
    <w:p w:rsidR="00D331DA" w:rsidRDefault="00D331DA" w:rsidP="00D331DA"/>
    <w:p w:rsidR="00D331DA" w:rsidRDefault="00D331DA" w:rsidP="00D331DA">
      <w:r>
        <w:t>Назовите эпоху, когда на мировом рынке лекарственных средств появились фальсификационных лекарства</w:t>
      </w:r>
    </w:p>
    <w:p w:rsidR="00D331DA" w:rsidRDefault="00D331DA" w:rsidP="00D331DA"/>
    <w:p w:rsidR="00D331DA" w:rsidRDefault="00D331DA" w:rsidP="00D331DA">
      <w:proofErr w:type="spellStart"/>
      <w:r>
        <w:t>Конц</w:t>
      </w:r>
      <w:proofErr w:type="spellEnd"/>
      <w:r>
        <w:t>. XX века;</w:t>
      </w:r>
    </w:p>
    <w:p w:rsidR="00D331DA" w:rsidRDefault="00D331DA" w:rsidP="00D331DA">
      <w:r>
        <w:t>С конца XIX века;</w:t>
      </w:r>
    </w:p>
    <w:p w:rsidR="00D331DA" w:rsidRDefault="00D331DA" w:rsidP="00D331DA">
      <w:r>
        <w:t>С начала XX века;</w:t>
      </w:r>
    </w:p>
    <w:p w:rsidR="00D331DA" w:rsidRDefault="00D331DA" w:rsidP="00D331DA">
      <w:r>
        <w:t xml:space="preserve">С начала </w:t>
      </w:r>
      <w:proofErr w:type="gramStart"/>
      <w:r>
        <w:t>XIX  века</w:t>
      </w:r>
      <w:proofErr w:type="gramEnd"/>
    </w:p>
    <w:p w:rsidR="00D331DA" w:rsidRDefault="00D331DA" w:rsidP="00D331DA">
      <w:r>
        <w:t xml:space="preserve"> </w:t>
      </w:r>
    </w:p>
    <w:p w:rsidR="00D331DA" w:rsidRDefault="00D331DA" w:rsidP="00D331DA"/>
    <w:p w:rsidR="00D331DA" w:rsidRDefault="00D331DA" w:rsidP="00D331DA">
      <w:r>
        <w:t>В каком году появилось первое сведение о появлении фальсификационных лекарственных средств</w:t>
      </w:r>
    </w:p>
    <w:p w:rsidR="00D331DA" w:rsidRDefault="00D331DA" w:rsidP="00D331DA"/>
    <w:p w:rsidR="00D331DA" w:rsidRDefault="00D331DA" w:rsidP="00D331DA">
      <w:r>
        <w:lastRenderedPageBreak/>
        <w:t>В 1998 году</w:t>
      </w:r>
    </w:p>
    <w:p w:rsidR="00D331DA" w:rsidRDefault="00D331DA" w:rsidP="00D331DA">
      <w:r>
        <w:t>В1997 году</w:t>
      </w:r>
    </w:p>
    <w:p w:rsidR="00D331DA" w:rsidRDefault="00D331DA" w:rsidP="00D331DA">
      <w:r>
        <w:t xml:space="preserve">В 1999 году  </w:t>
      </w:r>
    </w:p>
    <w:p w:rsidR="00D331DA" w:rsidRDefault="00D331DA" w:rsidP="00D331DA">
      <w:r>
        <w:t>В 1996 году</w:t>
      </w:r>
    </w:p>
    <w:p w:rsidR="00D331DA" w:rsidRDefault="00D331DA" w:rsidP="00D331DA">
      <w:r>
        <w:t xml:space="preserve"> </w:t>
      </w:r>
    </w:p>
    <w:p w:rsidR="00D331DA" w:rsidRDefault="00D331DA" w:rsidP="00D331DA"/>
    <w:p w:rsidR="00D331DA" w:rsidRDefault="00D331DA" w:rsidP="00D331DA">
      <w:r>
        <w:t xml:space="preserve">Наименование предприятия, которое произвело первое фальсификационного </w:t>
      </w:r>
      <w:proofErr w:type="spellStart"/>
      <w:r>
        <w:t>лекаственное</w:t>
      </w:r>
      <w:proofErr w:type="spellEnd"/>
      <w:r>
        <w:t xml:space="preserve"> средство</w:t>
      </w:r>
    </w:p>
    <w:p w:rsidR="00D331DA" w:rsidRDefault="00D331DA" w:rsidP="00D331DA"/>
    <w:p w:rsidR="00D331DA" w:rsidRDefault="00D331DA" w:rsidP="00D331DA">
      <w:proofErr w:type="spellStart"/>
      <w:r>
        <w:t>Kрасфарма</w:t>
      </w:r>
      <w:proofErr w:type="spellEnd"/>
    </w:p>
    <w:p w:rsidR="00D331DA" w:rsidRDefault="00D331DA" w:rsidP="00D331DA">
      <w:proofErr w:type="spellStart"/>
      <w:r>
        <w:t>Новофама</w:t>
      </w:r>
      <w:proofErr w:type="spellEnd"/>
    </w:p>
    <w:p w:rsidR="00D331DA" w:rsidRDefault="00D331DA" w:rsidP="00D331DA">
      <w:proofErr w:type="spellStart"/>
      <w:r>
        <w:t>Mедфарм</w:t>
      </w:r>
      <w:proofErr w:type="spellEnd"/>
      <w:r>
        <w:t xml:space="preserve">; </w:t>
      </w:r>
    </w:p>
    <w:p w:rsidR="00D331DA" w:rsidRDefault="00D331DA" w:rsidP="00D331DA">
      <w:proofErr w:type="spellStart"/>
      <w:r>
        <w:t>Meдформа</w:t>
      </w:r>
      <w:proofErr w:type="spellEnd"/>
    </w:p>
    <w:p w:rsidR="00D331DA" w:rsidRDefault="00D331DA" w:rsidP="00D331DA"/>
    <w:p w:rsidR="00D331DA" w:rsidRDefault="00D331DA" w:rsidP="00D331DA"/>
    <w:p w:rsidR="00D331DA" w:rsidRDefault="00D331DA" w:rsidP="00D331DA">
      <w:r>
        <w:t>В основе какого лекарственного средства был обнаружен первый фальсификационный состав</w:t>
      </w:r>
    </w:p>
    <w:p w:rsidR="00D331DA" w:rsidRDefault="00D331DA" w:rsidP="00D331DA"/>
    <w:p w:rsidR="00D331DA" w:rsidRDefault="00D331DA" w:rsidP="00D331DA">
      <w:proofErr w:type="spellStart"/>
      <w:r>
        <w:t>Полиглюкон</w:t>
      </w:r>
      <w:proofErr w:type="spellEnd"/>
    </w:p>
    <w:p w:rsidR="00D331DA" w:rsidRDefault="00D331DA" w:rsidP="00D331DA">
      <w:proofErr w:type="spellStart"/>
      <w:r>
        <w:t>Кoрвалол</w:t>
      </w:r>
      <w:proofErr w:type="spellEnd"/>
    </w:p>
    <w:p w:rsidR="00D331DA" w:rsidRDefault="00D331DA" w:rsidP="00D331DA">
      <w:proofErr w:type="spellStart"/>
      <w:r>
        <w:t>Пирацетам</w:t>
      </w:r>
      <w:proofErr w:type="spellEnd"/>
    </w:p>
    <w:p w:rsidR="00D331DA" w:rsidRDefault="00D331DA" w:rsidP="00D331DA">
      <w:proofErr w:type="spellStart"/>
      <w:r>
        <w:t>Aнальгин</w:t>
      </w:r>
      <w:proofErr w:type="spellEnd"/>
    </w:p>
    <w:p w:rsidR="00D331DA" w:rsidRDefault="00D331DA" w:rsidP="00D331DA">
      <w:r>
        <w:t xml:space="preserve"> </w:t>
      </w:r>
    </w:p>
    <w:p w:rsidR="00D331DA" w:rsidRDefault="00D331DA" w:rsidP="00D331DA"/>
    <w:p w:rsidR="00D331DA" w:rsidRDefault="00D331DA" w:rsidP="00D331DA">
      <w:r>
        <w:t>Во сколько раз увеличилась доля фальсификационных лекарственных средств согласно данным Министерства здравоохранения Республики Узбекистан?</w:t>
      </w:r>
    </w:p>
    <w:p w:rsidR="00D331DA" w:rsidRDefault="00D331DA" w:rsidP="00D331DA"/>
    <w:p w:rsidR="00D331DA" w:rsidRDefault="00D331DA" w:rsidP="00D331DA">
      <w:r>
        <w:t xml:space="preserve">В 10 раз;  </w:t>
      </w:r>
    </w:p>
    <w:p w:rsidR="00D331DA" w:rsidRDefault="00D331DA" w:rsidP="00D331DA">
      <w:r>
        <w:t xml:space="preserve">В 8 раз;  </w:t>
      </w:r>
    </w:p>
    <w:p w:rsidR="00D331DA" w:rsidRDefault="00D331DA" w:rsidP="00D331DA">
      <w:r>
        <w:t xml:space="preserve">В 12 раз;  </w:t>
      </w:r>
    </w:p>
    <w:p w:rsidR="00D331DA" w:rsidRDefault="00D331DA" w:rsidP="00D331DA">
      <w:r>
        <w:t>В 9 раз</w:t>
      </w:r>
    </w:p>
    <w:p w:rsidR="00D331DA" w:rsidRDefault="00D331DA" w:rsidP="00D331DA">
      <w:r>
        <w:t xml:space="preserve"> </w:t>
      </w:r>
    </w:p>
    <w:p w:rsidR="00D331DA" w:rsidRDefault="00D331DA" w:rsidP="00D331DA"/>
    <w:p w:rsidR="00D331DA" w:rsidRDefault="00D331DA" w:rsidP="00D331DA">
      <w:r>
        <w:lastRenderedPageBreak/>
        <w:t xml:space="preserve">Какова процентная доля </w:t>
      </w:r>
      <w:proofErr w:type="spellStart"/>
      <w:r>
        <w:t>антибектериальных</w:t>
      </w:r>
      <w:proofErr w:type="spellEnd"/>
      <w:r>
        <w:t xml:space="preserve"> препаратов по их фармакотерапевтическим группам сегодня в Республике Узбекистан? </w:t>
      </w:r>
    </w:p>
    <w:p w:rsidR="00D331DA" w:rsidRDefault="00D331DA" w:rsidP="00D331DA"/>
    <w:p w:rsidR="00D331DA" w:rsidRDefault="00D331DA" w:rsidP="00D331DA">
      <w:r>
        <w:t xml:space="preserve">47,8% </w:t>
      </w:r>
    </w:p>
    <w:p w:rsidR="00D331DA" w:rsidRDefault="00D331DA" w:rsidP="00D331DA">
      <w:r>
        <w:t xml:space="preserve">13,5% </w:t>
      </w:r>
    </w:p>
    <w:p w:rsidR="00D331DA" w:rsidRDefault="00D331DA" w:rsidP="00D331DA">
      <w:r>
        <w:t xml:space="preserve">10,9%;  </w:t>
      </w:r>
    </w:p>
    <w:p w:rsidR="00D331DA" w:rsidRDefault="00D331DA" w:rsidP="00D331DA">
      <w:r>
        <w:t>9,5%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Какова процентная доля </w:t>
      </w:r>
      <w:proofErr w:type="spellStart"/>
      <w:r>
        <w:t>гастероэнтерологических</w:t>
      </w:r>
      <w:proofErr w:type="spellEnd"/>
      <w:r>
        <w:t xml:space="preserve"> лекарственных средств? </w:t>
      </w:r>
    </w:p>
    <w:p w:rsidR="00D331DA" w:rsidRDefault="00D331DA" w:rsidP="00D331DA"/>
    <w:p w:rsidR="00D331DA" w:rsidRDefault="00D331DA" w:rsidP="00D331DA">
      <w:r>
        <w:t xml:space="preserve">13,5%;  </w:t>
      </w:r>
    </w:p>
    <w:p w:rsidR="00D331DA" w:rsidRDefault="00D331DA" w:rsidP="00D331DA">
      <w:r>
        <w:t xml:space="preserve">10,9%;  </w:t>
      </w:r>
    </w:p>
    <w:p w:rsidR="00D331DA" w:rsidRDefault="00D331DA" w:rsidP="00D331DA">
      <w:r>
        <w:t xml:space="preserve">7,7%;  </w:t>
      </w:r>
    </w:p>
    <w:p w:rsidR="00D331DA" w:rsidRDefault="00D331DA" w:rsidP="00D331DA">
      <w:r>
        <w:t>5,6%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Какова процентная </w:t>
      </w:r>
      <w:proofErr w:type="gramStart"/>
      <w:r>
        <w:t>доля  анальгетиков</w:t>
      </w:r>
      <w:proofErr w:type="gramEnd"/>
      <w:r>
        <w:t xml:space="preserve"> в составе фальсификационных лекарственных средств?</w:t>
      </w:r>
    </w:p>
    <w:p w:rsidR="00D331DA" w:rsidRDefault="00D331DA" w:rsidP="00D331DA"/>
    <w:p w:rsidR="00D331DA" w:rsidRDefault="00D331DA" w:rsidP="00D331DA">
      <w:r>
        <w:t xml:space="preserve">10,9%; </w:t>
      </w:r>
    </w:p>
    <w:p w:rsidR="00D331DA" w:rsidRDefault="00D331DA" w:rsidP="00D331DA">
      <w:r>
        <w:t xml:space="preserve">9,5%;  </w:t>
      </w:r>
    </w:p>
    <w:p w:rsidR="00D331DA" w:rsidRDefault="00D331DA" w:rsidP="00D331DA">
      <w:r>
        <w:t xml:space="preserve">9,6%;  </w:t>
      </w:r>
    </w:p>
    <w:p w:rsidR="00D331DA" w:rsidRDefault="00D331DA" w:rsidP="00D331DA">
      <w:r>
        <w:t>13,5%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Какова процентная доля фальсификационных лекарственных средств, влияющих на тканевой обмен?  </w:t>
      </w:r>
    </w:p>
    <w:p w:rsidR="00D331DA" w:rsidRDefault="00D331DA" w:rsidP="00D331DA"/>
    <w:p w:rsidR="00D331DA" w:rsidRDefault="00D331DA" w:rsidP="00D331DA">
      <w:r>
        <w:t xml:space="preserve">9,5%; </w:t>
      </w:r>
    </w:p>
    <w:p w:rsidR="00D331DA" w:rsidRDefault="00D331DA" w:rsidP="00D331DA">
      <w:r>
        <w:t xml:space="preserve">10,9%;  </w:t>
      </w:r>
    </w:p>
    <w:p w:rsidR="00D331DA" w:rsidRDefault="00D331DA" w:rsidP="00D331DA">
      <w:r>
        <w:t xml:space="preserve">7,7% ; </w:t>
      </w:r>
    </w:p>
    <w:p w:rsidR="00D331DA" w:rsidRDefault="00D331DA" w:rsidP="00D331DA">
      <w:r>
        <w:t>13,5%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Какова процентная доля фальсификационных лекарственных средств, относящихся к противогрибковым? </w:t>
      </w:r>
    </w:p>
    <w:p w:rsidR="00D331DA" w:rsidRDefault="00D331DA" w:rsidP="00D331DA"/>
    <w:p w:rsidR="00D331DA" w:rsidRDefault="00D331DA" w:rsidP="00D331DA">
      <w:r>
        <w:t>7,7% ;</w:t>
      </w:r>
    </w:p>
    <w:p w:rsidR="00D331DA" w:rsidRDefault="00D331DA" w:rsidP="00D331DA">
      <w:r>
        <w:t xml:space="preserve">9,5%;  </w:t>
      </w:r>
    </w:p>
    <w:p w:rsidR="00D331DA" w:rsidRDefault="00D331DA" w:rsidP="00D331DA">
      <w:r>
        <w:t xml:space="preserve">10,3%;  </w:t>
      </w:r>
    </w:p>
    <w:p w:rsidR="00D331DA" w:rsidRDefault="00D331DA" w:rsidP="00D331DA">
      <w:r>
        <w:t>13,5%</w:t>
      </w:r>
    </w:p>
    <w:p w:rsidR="00D331DA" w:rsidRDefault="00D331DA" w:rsidP="00D331DA">
      <w:r>
        <w:t xml:space="preserve"> </w:t>
      </w:r>
    </w:p>
    <w:p w:rsidR="00D331DA" w:rsidRDefault="00D331DA" w:rsidP="00D331DA"/>
    <w:p w:rsidR="00D331DA" w:rsidRDefault="00D331DA" w:rsidP="00D331DA">
      <w:r>
        <w:t xml:space="preserve">Какова процентная доля фальсификационных лекарственных средств, относящихся к гормональным? </w:t>
      </w:r>
    </w:p>
    <w:p w:rsidR="00D331DA" w:rsidRDefault="00D331DA" w:rsidP="00D331DA"/>
    <w:p w:rsidR="00D331DA" w:rsidRDefault="00D331DA" w:rsidP="00D331DA">
      <w:r>
        <w:t xml:space="preserve">5,6%; </w:t>
      </w:r>
    </w:p>
    <w:p w:rsidR="00D331DA" w:rsidRDefault="00D331DA" w:rsidP="00D331DA">
      <w:r>
        <w:t xml:space="preserve">5%;  </w:t>
      </w:r>
    </w:p>
    <w:p w:rsidR="00D331DA" w:rsidRDefault="00D331DA" w:rsidP="00D331DA">
      <w:r>
        <w:t xml:space="preserve">7,7%; </w:t>
      </w:r>
    </w:p>
    <w:p w:rsidR="00D331DA" w:rsidRDefault="00D331DA" w:rsidP="00D331DA">
      <w:r>
        <w:t>9,5%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Какова процентная доля других фальсификационных лекарственных средств на фармацевтическом рынке Узбекистана?  </w:t>
      </w:r>
    </w:p>
    <w:p w:rsidR="00D331DA" w:rsidRDefault="00D331DA" w:rsidP="00D331DA"/>
    <w:p w:rsidR="00D331DA" w:rsidRDefault="00D331DA" w:rsidP="00D331DA">
      <w:r>
        <w:t xml:space="preserve">5%; </w:t>
      </w:r>
    </w:p>
    <w:p w:rsidR="00D331DA" w:rsidRDefault="00D331DA" w:rsidP="00D331DA">
      <w:r>
        <w:t>5,6%;</w:t>
      </w:r>
    </w:p>
    <w:p w:rsidR="00D331DA" w:rsidRDefault="00D331DA" w:rsidP="00D331DA">
      <w:r>
        <w:t xml:space="preserve">7,7%;  </w:t>
      </w:r>
    </w:p>
    <w:p w:rsidR="00D331DA" w:rsidRDefault="00D331DA" w:rsidP="00D331DA">
      <w:r>
        <w:t>9,5%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К каким последствиям может привести слабость санкций против производителей </w:t>
      </w:r>
      <w:proofErr w:type="gramStart"/>
      <w:r>
        <w:t>поддельной  продукции</w:t>
      </w:r>
      <w:proofErr w:type="gramEnd"/>
    </w:p>
    <w:p w:rsidR="00D331DA" w:rsidRDefault="00D331DA" w:rsidP="00D331DA"/>
    <w:p w:rsidR="00D331DA" w:rsidRDefault="00D331DA" w:rsidP="00D331DA">
      <w:r>
        <w:t>К увеличению уровня поддельного производства;</w:t>
      </w:r>
    </w:p>
    <w:p w:rsidR="00D331DA" w:rsidRDefault="00D331DA" w:rsidP="00D331DA">
      <w:r>
        <w:t>К неизменности уровня поддельного производства;</w:t>
      </w:r>
    </w:p>
    <w:p w:rsidR="00D331DA" w:rsidRDefault="00D331DA" w:rsidP="00D331DA">
      <w:r>
        <w:t xml:space="preserve">К поступлению на рынок фальсификационных лекарственных средств из-за рубежа; </w:t>
      </w:r>
    </w:p>
    <w:p w:rsidR="00D331DA" w:rsidRDefault="00D331DA" w:rsidP="00D331DA">
      <w:r>
        <w:lastRenderedPageBreak/>
        <w:t>К вывозу за рубеж фальсификационных лекарственных средств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Как влияет повышение стоимости лекарственных средств на появление подделок? </w:t>
      </w:r>
    </w:p>
    <w:p w:rsidR="00D331DA" w:rsidRDefault="00D331DA" w:rsidP="00D331DA"/>
    <w:p w:rsidR="00D331DA" w:rsidRDefault="00D331DA" w:rsidP="00D331DA">
      <w:r>
        <w:t>Появляется возможность ввоза дешевой подделки;</w:t>
      </w:r>
    </w:p>
    <w:p w:rsidR="00D331DA" w:rsidRDefault="00D331DA" w:rsidP="00D331DA">
      <w:r>
        <w:t>Уменьшается доля производства фальсификационных лекарственных средств;</w:t>
      </w:r>
    </w:p>
    <w:p w:rsidR="00D331DA" w:rsidRDefault="00D331DA" w:rsidP="00D331DA">
      <w:r>
        <w:t>Снижается количество фальсификационных лекарственных средств;</w:t>
      </w:r>
    </w:p>
    <w:p w:rsidR="00D331DA" w:rsidRDefault="00D331DA" w:rsidP="00D331DA">
      <w:r>
        <w:t>Повышается уровень производства фальсификационных лекарственных средств</w:t>
      </w:r>
    </w:p>
    <w:p w:rsidR="00D331DA" w:rsidRDefault="00D331DA" w:rsidP="00D331DA">
      <w:r>
        <w:t xml:space="preserve"> </w:t>
      </w:r>
    </w:p>
    <w:p w:rsidR="00D331DA" w:rsidRDefault="00D331DA" w:rsidP="00D331DA"/>
    <w:p w:rsidR="00D331DA" w:rsidRDefault="00D331DA" w:rsidP="00D331DA">
      <w:r>
        <w:t xml:space="preserve">Во скольких странах мира обнаружено производство и продажа фальсификационных лекарственных средств согласно данным Всемирной организации здравоохранения (ВОЗ)? </w:t>
      </w:r>
    </w:p>
    <w:p w:rsidR="00D331DA" w:rsidRDefault="00D331DA" w:rsidP="00D331DA"/>
    <w:p w:rsidR="00D331DA" w:rsidRDefault="00D331DA" w:rsidP="00D331DA">
      <w:r>
        <w:t xml:space="preserve">В 28 </w:t>
      </w:r>
    </w:p>
    <w:p w:rsidR="00D331DA" w:rsidRDefault="00D331DA" w:rsidP="00D331DA">
      <w:r>
        <w:t>В 27;</w:t>
      </w:r>
    </w:p>
    <w:p w:rsidR="00D331DA" w:rsidRDefault="00D331DA" w:rsidP="00D331DA">
      <w:r>
        <w:t xml:space="preserve">В 29; </w:t>
      </w:r>
    </w:p>
    <w:p w:rsidR="00D331DA" w:rsidRDefault="00D331DA" w:rsidP="00D331DA">
      <w:r>
        <w:t>В 26</w:t>
      </w:r>
    </w:p>
    <w:p w:rsidR="00D331DA" w:rsidRDefault="00D331DA" w:rsidP="00D331DA">
      <w:r>
        <w:t xml:space="preserve"> </w:t>
      </w:r>
    </w:p>
    <w:p w:rsidR="00D331DA" w:rsidRDefault="00D331DA" w:rsidP="00D331DA"/>
    <w:p w:rsidR="00D331DA" w:rsidRDefault="00D331DA" w:rsidP="00D331DA">
      <w:r>
        <w:t>В каком году было раскрыто понятие” фальсификационное лекарственное средство</w:t>
      </w:r>
      <w:proofErr w:type="gramStart"/>
      <w:r>
        <w:t>” ?</w:t>
      </w:r>
      <w:proofErr w:type="gramEnd"/>
    </w:p>
    <w:p w:rsidR="00D331DA" w:rsidRDefault="00D331DA" w:rsidP="00D331DA"/>
    <w:p w:rsidR="00D331DA" w:rsidRDefault="00D331DA" w:rsidP="00D331DA">
      <w:r>
        <w:t xml:space="preserve">В 1992 году;  </w:t>
      </w:r>
    </w:p>
    <w:p w:rsidR="00D331DA" w:rsidRDefault="00D331DA" w:rsidP="00D331DA">
      <w:r>
        <w:t>В 1991 году</w:t>
      </w:r>
    </w:p>
    <w:p w:rsidR="00D331DA" w:rsidRDefault="00D331DA" w:rsidP="00D331DA">
      <w:r>
        <w:t>В 1993 году</w:t>
      </w:r>
    </w:p>
    <w:p w:rsidR="00D331DA" w:rsidRDefault="00D331DA" w:rsidP="00D331DA">
      <w:r>
        <w:t>В 1994 году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Назовите </w:t>
      </w:r>
      <w:proofErr w:type="gramStart"/>
      <w:r>
        <w:t>понятие</w:t>
      </w:r>
      <w:proofErr w:type="gramEnd"/>
      <w:r>
        <w:t xml:space="preserve"> раскрытое на 1 международной конференции</w:t>
      </w:r>
    </w:p>
    <w:p w:rsidR="00D331DA" w:rsidRDefault="00D331DA" w:rsidP="00D331DA"/>
    <w:p w:rsidR="00D331DA" w:rsidRDefault="00D331DA" w:rsidP="00D331DA">
      <w:r>
        <w:t>Фальсификационные лекарственные средства”</w:t>
      </w:r>
    </w:p>
    <w:p w:rsidR="00D331DA" w:rsidRDefault="00D331DA" w:rsidP="00D331DA">
      <w:r>
        <w:t>Кровоостанавливающие препараты»</w:t>
      </w:r>
    </w:p>
    <w:p w:rsidR="00D331DA" w:rsidRDefault="00D331DA" w:rsidP="00D331DA">
      <w:r>
        <w:t xml:space="preserve">Гомеопатические </w:t>
      </w:r>
      <w:proofErr w:type="spellStart"/>
      <w:r>
        <w:t>препаратыi</w:t>
      </w:r>
      <w:proofErr w:type="spellEnd"/>
      <w:r>
        <w:t>’</w:t>
      </w:r>
    </w:p>
    <w:p w:rsidR="00D331DA" w:rsidRDefault="00D331DA" w:rsidP="00D331DA">
      <w:r>
        <w:lastRenderedPageBreak/>
        <w:t>Подделка”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В каком году проходила 1 международная конференция под эгидой ВОЗ, посвященная проблеме фальсификационных лекарственных средств? </w:t>
      </w:r>
    </w:p>
    <w:p w:rsidR="00D331DA" w:rsidRDefault="00D331DA" w:rsidP="00D331DA"/>
    <w:p w:rsidR="00D331DA" w:rsidRDefault="00D331DA" w:rsidP="00D331DA">
      <w:r>
        <w:t xml:space="preserve">В 1992 году </w:t>
      </w:r>
    </w:p>
    <w:p w:rsidR="00D331DA" w:rsidRDefault="00D331DA" w:rsidP="00D331DA">
      <w:r>
        <w:t xml:space="preserve">В 1991 году </w:t>
      </w:r>
    </w:p>
    <w:p w:rsidR="00D331DA" w:rsidRDefault="00D331DA" w:rsidP="00D331DA">
      <w:r>
        <w:t xml:space="preserve">В 1993 году </w:t>
      </w:r>
    </w:p>
    <w:p w:rsidR="00D331DA" w:rsidRDefault="00D331DA" w:rsidP="00D331DA">
      <w:r>
        <w:t>В 1994 году</w:t>
      </w:r>
    </w:p>
    <w:p w:rsidR="00D331DA" w:rsidRDefault="00D331DA" w:rsidP="00D331DA">
      <w:r>
        <w:t xml:space="preserve"> </w:t>
      </w:r>
    </w:p>
    <w:p w:rsidR="00D331DA" w:rsidRDefault="00D331DA" w:rsidP="00D331DA"/>
    <w:p w:rsidR="00D331DA" w:rsidRDefault="00D331DA" w:rsidP="00D331DA">
      <w:r>
        <w:t>Какое вещество отсутствует в фальсификационных лекарственных средствах?</w:t>
      </w:r>
    </w:p>
    <w:p w:rsidR="00D331DA" w:rsidRDefault="00D331DA" w:rsidP="00D331DA"/>
    <w:p w:rsidR="00D331DA" w:rsidRDefault="00D331DA" w:rsidP="00D331DA">
      <w:r>
        <w:t xml:space="preserve">Активные ингредиенты  </w:t>
      </w:r>
    </w:p>
    <w:p w:rsidR="00D331DA" w:rsidRDefault="00D331DA" w:rsidP="00D331DA">
      <w:r>
        <w:t xml:space="preserve">Воздействующие вещества  </w:t>
      </w:r>
    </w:p>
    <w:p w:rsidR="00D331DA" w:rsidRDefault="00D331DA" w:rsidP="00D331DA">
      <w:r>
        <w:t xml:space="preserve">Вспомогательные вещества </w:t>
      </w:r>
    </w:p>
    <w:p w:rsidR="00D331DA" w:rsidRDefault="00D331DA" w:rsidP="00D331DA">
      <w:r>
        <w:t>Дополнительные вещества</w:t>
      </w:r>
    </w:p>
    <w:p w:rsidR="00D331DA" w:rsidRDefault="00D331DA" w:rsidP="00D331DA">
      <w:r>
        <w:t xml:space="preserve"> </w:t>
      </w:r>
    </w:p>
    <w:p w:rsidR="00D331DA" w:rsidRDefault="00D331DA" w:rsidP="00D331DA"/>
    <w:p w:rsidR="00D331DA" w:rsidRDefault="00D331DA" w:rsidP="00D331DA">
      <w:r>
        <w:t>Как называется 1-ая группа фальсификационных лекарственных средств?</w:t>
      </w:r>
    </w:p>
    <w:p w:rsidR="00D331DA" w:rsidRDefault="00D331DA" w:rsidP="00D331DA"/>
    <w:p w:rsidR="00D331DA" w:rsidRDefault="00D331DA" w:rsidP="00D331DA">
      <w:r>
        <w:t xml:space="preserve">Пустые препараты </w:t>
      </w:r>
    </w:p>
    <w:p w:rsidR="00D331DA" w:rsidRDefault="00D331DA" w:rsidP="00D331DA">
      <w:r>
        <w:t xml:space="preserve">Полные препараты </w:t>
      </w:r>
    </w:p>
    <w:p w:rsidR="00D331DA" w:rsidRDefault="00D331DA" w:rsidP="00D331DA">
      <w:r>
        <w:t xml:space="preserve">Полупустые препараты  </w:t>
      </w:r>
    </w:p>
    <w:p w:rsidR="00D331DA" w:rsidRDefault="00D331DA" w:rsidP="00D331DA">
      <w:r>
        <w:t>Полу заполненные препараты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Номенклатура продукции (услуг), подлежащей обязательной сертификации</w:t>
      </w:r>
    </w:p>
    <w:p w:rsidR="00D331DA" w:rsidRDefault="00D331DA" w:rsidP="00D331DA">
      <w:r>
        <w:t>определяется Законом:</w:t>
      </w:r>
    </w:p>
    <w:p w:rsidR="00D331DA" w:rsidRDefault="00D331DA" w:rsidP="00D331DA"/>
    <w:p w:rsidR="00D331DA" w:rsidRDefault="00D331DA" w:rsidP="00D331DA">
      <w:proofErr w:type="gramStart"/>
      <w:r>
        <w:t>«</w:t>
      </w:r>
      <w:proofErr w:type="gramEnd"/>
      <w:r>
        <w:t>О сертификации»;</w:t>
      </w:r>
    </w:p>
    <w:p w:rsidR="00D331DA" w:rsidRDefault="00D331DA" w:rsidP="00D331DA">
      <w:r>
        <w:t xml:space="preserve"> «О стандартизации»;</w:t>
      </w:r>
    </w:p>
    <w:p w:rsidR="00D331DA" w:rsidRDefault="00D331DA" w:rsidP="00D331DA">
      <w:r>
        <w:lastRenderedPageBreak/>
        <w:t xml:space="preserve"> «О защите прав потребителей»</w:t>
      </w:r>
    </w:p>
    <w:p w:rsidR="00D331DA" w:rsidRDefault="00D331DA" w:rsidP="00D331DA">
      <w:r>
        <w:t xml:space="preserve"> «О лекарственных средствах и фармацевтической деятельности»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За достоверность и объективность результатов испытаний при выдаче</w:t>
      </w:r>
    </w:p>
    <w:p w:rsidR="00D331DA" w:rsidRDefault="00D331DA" w:rsidP="00D331DA">
      <w:r>
        <w:t>сертификата несут ответственность:</w:t>
      </w:r>
    </w:p>
    <w:p w:rsidR="00D331DA" w:rsidRDefault="00D331DA" w:rsidP="00D331DA"/>
    <w:p w:rsidR="00D331DA" w:rsidRDefault="00D331DA" w:rsidP="00D331DA">
      <w:r>
        <w:t xml:space="preserve">Госстандарт </w:t>
      </w:r>
      <w:proofErr w:type="spellStart"/>
      <w:r>
        <w:t>РУз</w:t>
      </w:r>
      <w:proofErr w:type="spellEnd"/>
    </w:p>
    <w:p w:rsidR="00D331DA" w:rsidRDefault="00D331DA" w:rsidP="00D331DA">
      <w:r>
        <w:t>Орган по сертификации;</w:t>
      </w:r>
    </w:p>
    <w:p w:rsidR="00D331DA" w:rsidRDefault="00D331DA" w:rsidP="00D331DA">
      <w:r>
        <w:t>Испытательные лаборатории;</w:t>
      </w:r>
    </w:p>
    <w:p w:rsidR="00D331DA" w:rsidRDefault="00D331DA" w:rsidP="00D331DA">
      <w:r>
        <w:t>Орган по контролю качества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Форму и схему подтверждения соответствия выбирает:</w:t>
      </w:r>
    </w:p>
    <w:p w:rsidR="00D331DA" w:rsidRDefault="00D331DA" w:rsidP="00D331DA"/>
    <w:p w:rsidR="00D331DA" w:rsidRDefault="00D331DA" w:rsidP="00D331DA">
      <w:r>
        <w:t>Органы по сертификации</w:t>
      </w:r>
    </w:p>
    <w:p w:rsidR="00D331DA" w:rsidRDefault="00D331DA" w:rsidP="00D331DA">
      <w:r>
        <w:t>Заказчик;</w:t>
      </w:r>
    </w:p>
    <w:p w:rsidR="00D331DA" w:rsidRDefault="00D331DA" w:rsidP="00D331DA">
      <w:r>
        <w:t>Заявитель;</w:t>
      </w:r>
    </w:p>
    <w:p w:rsidR="00D331DA" w:rsidRDefault="00D331DA" w:rsidP="00D331DA">
      <w:r>
        <w:t>Орган по контролю качества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Маркирование продукции по добровольной сертификации гарантирует:</w:t>
      </w:r>
    </w:p>
    <w:p w:rsidR="00D331DA" w:rsidRDefault="00D331DA" w:rsidP="00D331DA"/>
    <w:p w:rsidR="00D331DA" w:rsidRDefault="00D331DA" w:rsidP="00D331DA">
      <w:r>
        <w:t>Качество и безопасность продукции</w:t>
      </w:r>
    </w:p>
    <w:p w:rsidR="00D331DA" w:rsidRDefault="00D331DA" w:rsidP="00D331DA">
      <w:r>
        <w:t>Только безопасность продукции;</w:t>
      </w:r>
    </w:p>
    <w:p w:rsidR="00D331DA" w:rsidRDefault="00D331DA" w:rsidP="00D331DA">
      <w:r>
        <w:t>Только качество продукции;</w:t>
      </w:r>
    </w:p>
    <w:p w:rsidR="00D331DA" w:rsidRDefault="00D331DA" w:rsidP="00D331DA">
      <w:r>
        <w:t>Только состав продукции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Права и обязанности госинспекторов определены законом:</w:t>
      </w:r>
    </w:p>
    <w:p w:rsidR="00D331DA" w:rsidRDefault="00D331DA" w:rsidP="00D331DA"/>
    <w:p w:rsidR="00D331DA" w:rsidRDefault="00D331DA" w:rsidP="00D331DA">
      <w:proofErr w:type="gramStart"/>
      <w:r>
        <w:t>«</w:t>
      </w:r>
      <w:proofErr w:type="gramEnd"/>
      <w:r>
        <w:t>О защите прав потребителей»;</w:t>
      </w:r>
    </w:p>
    <w:p w:rsidR="00D331DA" w:rsidRDefault="00D331DA" w:rsidP="00D331DA">
      <w:r>
        <w:lastRenderedPageBreak/>
        <w:t xml:space="preserve"> «О стандартизации»;</w:t>
      </w:r>
    </w:p>
    <w:p w:rsidR="00D331DA" w:rsidRDefault="00D331DA" w:rsidP="00D331DA">
      <w:r>
        <w:t xml:space="preserve"> «О техническом регулировании</w:t>
      </w:r>
    </w:p>
    <w:p w:rsidR="00D331DA" w:rsidRDefault="00D331DA" w:rsidP="00D331DA">
      <w:r>
        <w:t xml:space="preserve"> «О лекарственных средствах и фармацевтической деятельности»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Маркировка продукции знаком соответствия Госстандартом:</w:t>
      </w:r>
    </w:p>
    <w:p w:rsidR="00D331DA" w:rsidRDefault="00D331DA" w:rsidP="00D331DA"/>
    <w:p w:rsidR="00D331DA" w:rsidRDefault="00D331DA" w:rsidP="00D331DA">
      <w:r>
        <w:t>Полностью гарантирует качество;</w:t>
      </w:r>
    </w:p>
    <w:p w:rsidR="00D331DA" w:rsidRDefault="00D331DA" w:rsidP="00D331DA">
      <w:r>
        <w:t>Гарантирует качество частично;</w:t>
      </w:r>
    </w:p>
    <w:p w:rsidR="00D331DA" w:rsidRDefault="00D331DA" w:rsidP="00D331DA">
      <w:r>
        <w:t>Гарантирует только безопасность</w:t>
      </w:r>
    </w:p>
    <w:p w:rsidR="00D331DA" w:rsidRDefault="00D331DA" w:rsidP="00D331DA">
      <w:r>
        <w:t>Гарантирует качество безопасности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Обязательная сертификация подтверждает:</w:t>
      </w:r>
    </w:p>
    <w:p w:rsidR="00D331DA" w:rsidRDefault="00D331DA" w:rsidP="00D331DA"/>
    <w:p w:rsidR="00D331DA" w:rsidRDefault="00D331DA" w:rsidP="00D331DA">
      <w:r>
        <w:t>Только качество продукции;</w:t>
      </w:r>
    </w:p>
    <w:p w:rsidR="00D331DA" w:rsidRDefault="00D331DA" w:rsidP="00D331DA">
      <w:r>
        <w:t>Только подлинность продукции;</w:t>
      </w:r>
    </w:p>
    <w:p w:rsidR="00D331DA" w:rsidRDefault="00D331DA" w:rsidP="00D331DA">
      <w:r>
        <w:t>Только безопасность продукции</w:t>
      </w:r>
    </w:p>
    <w:p w:rsidR="00D331DA" w:rsidRDefault="00D331DA" w:rsidP="00D331DA">
      <w:r>
        <w:t>Гарантирует качество безопасности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К третьей стороне участников в сертификации относятся:</w:t>
      </w:r>
    </w:p>
    <w:p w:rsidR="00D331DA" w:rsidRDefault="00D331DA" w:rsidP="00D331DA"/>
    <w:p w:rsidR="00D331DA" w:rsidRDefault="00D331DA" w:rsidP="00D331DA">
      <w:r>
        <w:t>Продавцы продукции</w:t>
      </w:r>
    </w:p>
    <w:p w:rsidR="00D331DA" w:rsidRDefault="00D331DA" w:rsidP="00D331DA">
      <w:r>
        <w:t>Изготовители продукции;</w:t>
      </w:r>
    </w:p>
    <w:p w:rsidR="00D331DA" w:rsidRDefault="00D331DA" w:rsidP="00D331DA">
      <w:r>
        <w:t xml:space="preserve">Госстандарт </w:t>
      </w:r>
      <w:proofErr w:type="spellStart"/>
      <w:r>
        <w:t>РУз</w:t>
      </w:r>
      <w:proofErr w:type="spellEnd"/>
      <w:r>
        <w:t>;</w:t>
      </w:r>
    </w:p>
    <w:p w:rsidR="00D331DA" w:rsidRDefault="00D331DA" w:rsidP="00D331DA">
      <w:r>
        <w:t>Производители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Приостанавливает и прекращает действие выданных сертификатов:</w:t>
      </w:r>
    </w:p>
    <w:p w:rsidR="00D331DA" w:rsidRDefault="00D331DA" w:rsidP="00D331DA"/>
    <w:p w:rsidR="00D331DA" w:rsidRDefault="00D331DA" w:rsidP="00D331DA">
      <w:r>
        <w:t>Испытательная лаборатория</w:t>
      </w:r>
    </w:p>
    <w:p w:rsidR="00D331DA" w:rsidRDefault="00D331DA" w:rsidP="00D331DA">
      <w:r>
        <w:lastRenderedPageBreak/>
        <w:t>Орган по сертификации;</w:t>
      </w:r>
    </w:p>
    <w:p w:rsidR="00D331DA" w:rsidRDefault="00D331DA" w:rsidP="00D331DA">
      <w:r>
        <w:t xml:space="preserve">Госстандарт </w:t>
      </w:r>
      <w:proofErr w:type="spellStart"/>
      <w:r>
        <w:t>РУз</w:t>
      </w:r>
      <w:proofErr w:type="spellEnd"/>
      <w:r>
        <w:t>;</w:t>
      </w:r>
    </w:p>
    <w:p w:rsidR="00D331DA" w:rsidRDefault="00D331DA" w:rsidP="00D331DA">
      <w:r>
        <w:t>Орган по контролю качества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Обязательными требованиями стандартов могут быть на основании:</w:t>
      </w:r>
    </w:p>
    <w:p w:rsidR="00D331DA" w:rsidRDefault="00D331DA" w:rsidP="00D331DA"/>
    <w:p w:rsidR="00D331DA" w:rsidRDefault="00D331DA" w:rsidP="00D331DA">
      <w:r>
        <w:t>Государственного законодательства</w:t>
      </w:r>
    </w:p>
    <w:p w:rsidR="00D331DA" w:rsidRDefault="00D331DA" w:rsidP="00D331DA">
      <w:r>
        <w:t>Желания изготовителя;</w:t>
      </w:r>
    </w:p>
    <w:p w:rsidR="00D331DA" w:rsidRDefault="00D331DA" w:rsidP="00D331DA">
      <w:r>
        <w:t>Предложений потребителей;</w:t>
      </w:r>
    </w:p>
    <w:p w:rsidR="00D331DA" w:rsidRDefault="00D331DA" w:rsidP="00D331DA">
      <w:r>
        <w:t>Предложения покупателя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Декларация поставщика о соответствии под его полную ответственность</w:t>
      </w:r>
    </w:p>
    <w:p w:rsidR="00D331DA" w:rsidRDefault="00D331DA" w:rsidP="00D331DA">
      <w:r>
        <w:t>удостоверяет, что продукция (услугу) соответствует:</w:t>
      </w:r>
    </w:p>
    <w:p w:rsidR="00D331DA" w:rsidRDefault="00D331DA" w:rsidP="00D331DA"/>
    <w:p w:rsidR="00D331DA" w:rsidRDefault="00D331DA" w:rsidP="00D331DA">
      <w:r>
        <w:t>Сертификату соответствия</w:t>
      </w:r>
    </w:p>
    <w:p w:rsidR="00D331DA" w:rsidRDefault="00D331DA" w:rsidP="00D331DA">
      <w:r>
        <w:t>Сертификату качества;</w:t>
      </w:r>
    </w:p>
    <w:p w:rsidR="00D331DA" w:rsidRDefault="00D331DA" w:rsidP="00D331DA">
      <w:r>
        <w:t>Конкретному стандарту;</w:t>
      </w:r>
    </w:p>
    <w:p w:rsidR="00D331DA" w:rsidRDefault="00D331DA" w:rsidP="00D331DA">
      <w:r>
        <w:t>Нормативному документу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Экспортируемая продукция должна быть сертифицирована в соответствии с:</w:t>
      </w:r>
    </w:p>
    <w:p w:rsidR="00D331DA" w:rsidRDefault="00D331DA" w:rsidP="00D331DA"/>
    <w:p w:rsidR="00D331DA" w:rsidRDefault="00D331DA" w:rsidP="00D331DA">
      <w:r>
        <w:t xml:space="preserve">Законом </w:t>
      </w:r>
      <w:proofErr w:type="spellStart"/>
      <w:r>
        <w:t>РУз</w:t>
      </w:r>
      <w:proofErr w:type="spellEnd"/>
      <w:r>
        <w:t xml:space="preserve"> «О сертификации»;</w:t>
      </w:r>
    </w:p>
    <w:p w:rsidR="00D331DA" w:rsidRDefault="00D331DA" w:rsidP="00D331DA">
      <w:r>
        <w:t>Условиями контракта;</w:t>
      </w:r>
    </w:p>
    <w:p w:rsidR="00D331DA" w:rsidRDefault="00D331DA" w:rsidP="00D331DA">
      <w:r>
        <w:t>Закон принимающей страны</w:t>
      </w:r>
    </w:p>
    <w:p w:rsidR="00D331DA" w:rsidRDefault="00D331DA" w:rsidP="00D331DA">
      <w:r>
        <w:t xml:space="preserve">Законом </w:t>
      </w:r>
      <w:proofErr w:type="spellStart"/>
      <w:r>
        <w:t>РУз</w:t>
      </w:r>
      <w:proofErr w:type="spellEnd"/>
      <w:r>
        <w:t xml:space="preserve"> «О защите прав потребителей»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Правовые основы сертификации в </w:t>
      </w:r>
      <w:proofErr w:type="spellStart"/>
      <w:r>
        <w:t>РУз</w:t>
      </w:r>
      <w:proofErr w:type="spellEnd"/>
      <w:r>
        <w:t xml:space="preserve"> установлены Законами:</w:t>
      </w:r>
    </w:p>
    <w:p w:rsidR="00D331DA" w:rsidRDefault="00D331DA" w:rsidP="00D331DA"/>
    <w:p w:rsidR="00D331DA" w:rsidRDefault="00D331DA" w:rsidP="00D331DA">
      <w:proofErr w:type="gramStart"/>
      <w:r>
        <w:lastRenderedPageBreak/>
        <w:t>«</w:t>
      </w:r>
      <w:proofErr w:type="gramEnd"/>
      <w:r>
        <w:t xml:space="preserve">О сертификации» </w:t>
      </w:r>
    </w:p>
    <w:p w:rsidR="00D331DA" w:rsidRDefault="00D331DA" w:rsidP="00D331DA">
      <w:r>
        <w:t xml:space="preserve"> «О защите прав потребителей»;</w:t>
      </w:r>
    </w:p>
    <w:p w:rsidR="00D331DA" w:rsidRDefault="00D331DA" w:rsidP="00D331DA">
      <w:r>
        <w:t xml:space="preserve"> «О сертификации продукции и услуг»;</w:t>
      </w:r>
    </w:p>
    <w:p w:rsidR="00D331DA" w:rsidRDefault="00D331DA" w:rsidP="00D331DA">
      <w:r>
        <w:t xml:space="preserve"> «О санитарно-эпидемиологическом благополучии населения»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Цели сертификации:</w:t>
      </w:r>
    </w:p>
    <w:p w:rsidR="00D331DA" w:rsidRDefault="00D331DA" w:rsidP="00D331DA"/>
    <w:p w:rsidR="00D331DA" w:rsidRDefault="00D331DA" w:rsidP="00D331DA">
      <w:r>
        <w:t>Доказательство безопасности товара</w:t>
      </w:r>
    </w:p>
    <w:p w:rsidR="00D331DA" w:rsidRDefault="00D331DA" w:rsidP="00D331DA">
      <w:r>
        <w:t>Оценка технического уровня товара;</w:t>
      </w:r>
    </w:p>
    <w:p w:rsidR="00D331DA" w:rsidRDefault="00D331DA" w:rsidP="00D331DA">
      <w:r>
        <w:t>Совершенствования производства;</w:t>
      </w:r>
    </w:p>
    <w:p w:rsidR="00D331DA" w:rsidRDefault="00D331DA" w:rsidP="00D331DA">
      <w:r>
        <w:t>Доказательства качества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Сертификация обязательна, если:</w:t>
      </w:r>
    </w:p>
    <w:p w:rsidR="00D331DA" w:rsidRDefault="00D331DA" w:rsidP="00D331DA"/>
    <w:p w:rsidR="00D331DA" w:rsidRDefault="00D331DA" w:rsidP="00D331DA">
      <w:r>
        <w:t>Продукция включена в Перечень обязательной сертификации;</w:t>
      </w:r>
    </w:p>
    <w:p w:rsidR="00D331DA" w:rsidRDefault="00D331DA" w:rsidP="00D331DA">
      <w:r>
        <w:t>Стандарт содержит требования безопасности;</w:t>
      </w:r>
    </w:p>
    <w:p w:rsidR="00D331DA" w:rsidRDefault="00D331DA" w:rsidP="00D331DA">
      <w:r>
        <w:t>На продукцию действует технический регламент</w:t>
      </w:r>
    </w:p>
    <w:p w:rsidR="00D331DA" w:rsidRDefault="00D331DA" w:rsidP="00D331DA">
      <w:r>
        <w:t>Стандарт не содержит требования безопасности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Участники обязательной сертификации:</w:t>
      </w:r>
    </w:p>
    <w:p w:rsidR="00D331DA" w:rsidRDefault="00D331DA" w:rsidP="00D331DA"/>
    <w:p w:rsidR="00D331DA" w:rsidRDefault="00D331DA" w:rsidP="00D331DA">
      <w:r>
        <w:t>Органы государственного управления;</w:t>
      </w:r>
    </w:p>
    <w:p w:rsidR="00D331DA" w:rsidRDefault="00D331DA" w:rsidP="00D331DA">
      <w:r>
        <w:t>Изготовители;</w:t>
      </w:r>
    </w:p>
    <w:p w:rsidR="00D331DA" w:rsidRDefault="00D331DA" w:rsidP="00D331DA">
      <w:r>
        <w:t>Испытательные лаборатории</w:t>
      </w:r>
    </w:p>
    <w:p w:rsidR="00D331DA" w:rsidRDefault="00D331DA" w:rsidP="00D331DA">
      <w:r>
        <w:t>Покупатели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Добровольная сертификация удостоверяет соответствия:</w:t>
      </w:r>
    </w:p>
    <w:p w:rsidR="00D331DA" w:rsidRDefault="00D331DA" w:rsidP="00D331DA"/>
    <w:p w:rsidR="00D331DA" w:rsidRDefault="00D331DA" w:rsidP="00D331DA">
      <w:r>
        <w:lastRenderedPageBreak/>
        <w:t>Закону «О стандартизации»;</w:t>
      </w:r>
    </w:p>
    <w:p w:rsidR="00D331DA" w:rsidRDefault="00D331DA" w:rsidP="00D331DA">
      <w:r>
        <w:t xml:space="preserve">Обязательным требованиям стандарта; </w:t>
      </w:r>
    </w:p>
    <w:p w:rsidR="00D331DA" w:rsidRDefault="00D331DA" w:rsidP="00D331DA">
      <w:r>
        <w:t>Нормативному документу по выбору заявителя</w:t>
      </w:r>
    </w:p>
    <w:p w:rsidR="00D331DA" w:rsidRDefault="00D331DA" w:rsidP="00D331DA">
      <w:r>
        <w:t>Органы государственного управления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Испытательная лаборатория может участвовать в сертификации, если она:</w:t>
      </w:r>
    </w:p>
    <w:p w:rsidR="00D331DA" w:rsidRDefault="00D331DA" w:rsidP="00D331DA"/>
    <w:p w:rsidR="00D331DA" w:rsidRDefault="00D331DA" w:rsidP="00D331DA">
      <w:r>
        <w:t>Подала заявку в Госстандарт;</w:t>
      </w:r>
    </w:p>
    <w:p w:rsidR="00D331DA" w:rsidRDefault="00D331DA" w:rsidP="00D331DA">
      <w:r>
        <w:t>Имеет большой опыт испытаний;</w:t>
      </w:r>
    </w:p>
    <w:p w:rsidR="00D331DA" w:rsidRDefault="00D331DA" w:rsidP="00D331DA">
      <w:r>
        <w:t>Аккредитована в соответствующей системе</w:t>
      </w:r>
    </w:p>
    <w:p w:rsidR="00D331DA" w:rsidRDefault="00D331DA" w:rsidP="00D331DA">
      <w:r>
        <w:t>Имеет большой опыт в контроле качества ЛС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Изготовитель использует знак соответствия при наличии:</w:t>
      </w:r>
    </w:p>
    <w:p w:rsidR="00D331DA" w:rsidRDefault="00D331DA" w:rsidP="00D331DA"/>
    <w:p w:rsidR="00D331DA" w:rsidRDefault="00D331DA" w:rsidP="00D331DA">
      <w:r>
        <w:t>Сертифицированного товара;</w:t>
      </w:r>
    </w:p>
    <w:p w:rsidR="00D331DA" w:rsidRDefault="00D331DA" w:rsidP="00D331DA">
      <w:r>
        <w:t>Лицензии на применение знака;</w:t>
      </w:r>
    </w:p>
    <w:p w:rsidR="00D331DA" w:rsidRDefault="00D331DA" w:rsidP="00D331DA">
      <w:r>
        <w:t>Указания руководителя предприятия</w:t>
      </w:r>
    </w:p>
    <w:p w:rsidR="00D331DA" w:rsidRDefault="00D331DA" w:rsidP="00D331DA">
      <w:r>
        <w:t>Нормативных документов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Для того чтобы сертификат соответствия был введен в действие, требуется</w:t>
      </w:r>
    </w:p>
    <w:p w:rsidR="00D331DA" w:rsidRDefault="00D331DA" w:rsidP="00D331DA">
      <w:r>
        <w:t>его регистрация в:</w:t>
      </w:r>
    </w:p>
    <w:p w:rsidR="00D331DA" w:rsidRDefault="00D331DA" w:rsidP="00D331DA"/>
    <w:p w:rsidR="00D331DA" w:rsidRDefault="00D331DA" w:rsidP="00D331DA">
      <w:r>
        <w:t>Органе по сертификации</w:t>
      </w:r>
    </w:p>
    <w:p w:rsidR="00D331DA" w:rsidRDefault="00D331DA" w:rsidP="00D331DA">
      <w:r>
        <w:t>Государственном реестре;</w:t>
      </w:r>
    </w:p>
    <w:p w:rsidR="00D331DA" w:rsidRDefault="00D331DA" w:rsidP="00D331DA">
      <w:r>
        <w:t xml:space="preserve">Госстандарте </w:t>
      </w:r>
      <w:proofErr w:type="spellStart"/>
      <w:r>
        <w:t>РУз</w:t>
      </w:r>
      <w:proofErr w:type="spellEnd"/>
      <w:r>
        <w:t>;</w:t>
      </w:r>
    </w:p>
    <w:p w:rsidR="00D331DA" w:rsidRDefault="00D331DA" w:rsidP="00D331DA">
      <w:r>
        <w:t>Органе по контролю качества ЛС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Сертификация продукции – это?</w:t>
      </w:r>
    </w:p>
    <w:p w:rsidR="00D331DA" w:rsidRDefault="00D331DA" w:rsidP="00D331DA"/>
    <w:p w:rsidR="00D331DA" w:rsidRDefault="00D331DA" w:rsidP="00D331DA">
      <w:r>
        <w:t>Деятельность по подтверждению соответствия продукции установленным требованиям</w:t>
      </w:r>
    </w:p>
    <w:p w:rsidR="00D331DA" w:rsidRDefault="00D331DA" w:rsidP="00D331DA">
      <w:r>
        <w:t>Процедура, посредством которой третья сторона дает письменную гарантию, что продукция, процесс или услуга соответствуют установленным требованиям</w:t>
      </w:r>
    </w:p>
    <w:p w:rsidR="00D331DA" w:rsidRDefault="00D331DA" w:rsidP="00D331DA">
      <w:r>
        <w:t>Это документ, в котором изготовитель (продавец или исполнитель) удостоверяет, что поставляемая (продаваемая) им продукция соответствует установленным требованиям</w:t>
      </w:r>
    </w:p>
    <w:p w:rsidR="00D331DA" w:rsidRDefault="00D331DA" w:rsidP="00D331DA">
      <w:r>
        <w:t>Лицо или орган, признанные независимыми ни от поставщика (первая сторона), ни от потребителя (вторая сторона)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Сертификат соответствия-это?</w:t>
      </w:r>
    </w:p>
    <w:p w:rsidR="00D331DA" w:rsidRDefault="00D331DA" w:rsidP="00D331DA"/>
    <w:p w:rsidR="00D331DA" w:rsidRDefault="00D331DA" w:rsidP="00D331DA">
      <w:r>
        <w:t xml:space="preserve">Название документа, которым завершается процесс сертификации Это название единое для сертификатов, </w:t>
      </w:r>
      <w:proofErr w:type="gramStart"/>
      <w:r>
        <w:t>выдаваемых  в</w:t>
      </w:r>
      <w:proofErr w:type="gramEnd"/>
      <w:r>
        <w:t xml:space="preserve"> системах обязательной и добровольной сертификации Порядок и условия оформления, выдачи и регистрация сертификатов устанавливается в каждой системе сертификации</w:t>
      </w:r>
    </w:p>
    <w:p w:rsidR="00D331DA" w:rsidRDefault="00D331DA" w:rsidP="00D331DA">
      <w:r>
        <w:t>Зарегистрированный в установленном порядке знак, которым по правилам, установленным в данной системе сертификации подтверждается соответствие маркированной им продукции установленным требованиям Знак соответствия должен быть зарегистрирован в установленном порядке в Госстандарте</w:t>
      </w:r>
    </w:p>
    <w:p w:rsidR="00D331DA" w:rsidRDefault="00D331DA" w:rsidP="00D331DA">
      <w:r>
        <w:t xml:space="preserve">Документ, удостоверяющий соответствие выпускаемой в обращение продукции требованиям технических регламентов </w:t>
      </w:r>
    </w:p>
    <w:p w:rsidR="00D331DA" w:rsidRDefault="00D331DA" w:rsidP="00D331DA">
      <w:r>
        <w:t>Принятие декларации о соответствии на основании собственных доказательств;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Знак соответствия-это?</w:t>
      </w:r>
    </w:p>
    <w:p w:rsidR="00D331DA" w:rsidRDefault="00D331DA" w:rsidP="00D331DA"/>
    <w:p w:rsidR="00D331DA" w:rsidRDefault="00D331DA" w:rsidP="00D331DA">
      <w:r>
        <w:t>Зарегистрированный в установленном порядке знак, которым по правилам, установленным в данной системе сертификации подтверждается соответствие маркированной им продукции установленным требованиям Знак соответствия должен быть зарегистрирован в установленном порядке в Госстандарте</w:t>
      </w:r>
    </w:p>
    <w:p w:rsidR="00D331DA" w:rsidRDefault="00D331DA" w:rsidP="00D331DA">
      <w:r>
        <w:t xml:space="preserve">Название документа, которым завершается процесс сертификации Это название единое для сертификатов, </w:t>
      </w:r>
      <w:proofErr w:type="gramStart"/>
      <w:r>
        <w:t>выдаваемых  в</w:t>
      </w:r>
      <w:proofErr w:type="gramEnd"/>
      <w:r>
        <w:t xml:space="preserve"> системах обязательной и добровольной сертификации Порядок и условия оформления, выдачи и регистрация сертификатов устанавливается в каждой системе сертификации</w:t>
      </w:r>
    </w:p>
    <w:p w:rsidR="00D331DA" w:rsidRDefault="00D331DA" w:rsidP="00D331DA">
      <w:r>
        <w:t xml:space="preserve">Документ, удостоверяющий соответствие выпускаемой в обращение продукции требованиям технических регламентов </w:t>
      </w:r>
    </w:p>
    <w:p w:rsidR="00D331DA" w:rsidRDefault="00D331DA" w:rsidP="00D331DA">
      <w:r>
        <w:t>Принятие декларации о соответствии на основании собственных доказательств;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Декларация о соответствии –это?</w:t>
      </w:r>
    </w:p>
    <w:p w:rsidR="00D331DA" w:rsidRDefault="00D331DA" w:rsidP="00D331DA"/>
    <w:p w:rsidR="00D331DA" w:rsidRDefault="00D331DA" w:rsidP="00D331DA">
      <w:r>
        <w:t xml:space="preserve">Документ, удостоверяющий соответствие выпускаемой в обращение продукции требованиям технических регламентов </w:t>
      </w:r>
    </w:p>
    <w:p w:rsidR="00D331DA" w:rsidRDefault="00D331DA" w:rsidP="00D331DA">
      <w:r>
        <w:t xml:space="preserve">Название документа, которым завершается процесс сертификации Это название единое для сертификатов, </w:t>
      </w:r>
      <w:proofErr w:type="gramStart"/>
      <w:r>
        <w:t>выдаваемых  в</w:t>
      </w:r>
      <w:proofErr w:type="gramEnd"/>
      <w:r>
        <w:t xml:space="preserve"> системах обязательной и добровольной сертификации Порядок и условия оформления, выдачи и регистрация сертификатов устанавливается в каждой системе сертификации</w:t>
      </w:r>
    </w:p>
    <w:p w:rsidR="00D331DA" w:rsidRDefault="00D331DA" w:rsidP="00D331DA">
      <w:r>
        <w:t>Зарегистрированный в установленном порядке знак, которым по правилам, установленным в данной системе сертификации подтверждается соответствие маркированной им продукции установленным требованиям Знак соответствия должен быть зарегистрирован в установленном порядке в Госстандарте</w:t>
      </w:r>
    </w:p>
    <w:p w:rsidR="00D331DA" w:rsidRDefault="00D331DA" w:rsidP="00D331DA">
      <w:r>
        <w:t>Принятие декларации о соответствии на основании собственных доказательств;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Система сертификации –это?</w:t>
      </w:r>
    </w:p>
    <w:p w:rsidR="00D331DA" w:rsidRDefault="00D331DA" w:rsidP="00D331DA"/>
    <w:p w:rsidR="00D331DA" w:rsidRDefault="00D331DA" w:rsidP="00D331DA">
      <w:r>
        <w:t>Это система, осуществляющая сертификацию и управление процессом по собственным установленным правилам</w:t>
      </w:r>
    </w:p>
    <w:p w:rsidR="00D331DA" w:rsidRDefault="00D331DA" w:rsidP="00D331DA">
      <w:r>
        <w:t>Это документ, подтверждающий соответствие сертифицированной продукции установленным требованиям</w:t>
      </w:r>
    </w:p>
    <w:p w:rsidR="00D331DA" w:rsidRDefault="00D331DA" w:rsidP="00D331DA">
      <w:r>
        <w:t>Это процедура подтверждения соответствия, посредством которой независимая от потребителя и изготовителя организация удостоверяет в письменной форме, что продукция соответствует установленным требованиям</w:t>
      </w:r>
    </w:p>
    <w:p w:rsidR="00D331DA" w:rsidRDefault="00D331DA" w:rsidP="00D331DA">
      <w:r>
        <w:t>Это обозначение, служащее для информирования потребителей о соответствии выпускаемой в обращение продукции требованиям технических регламентов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Контроль- это?</w:t>
      </w:r>
    </w:p>
    <w:p w:rsidR="00D331DA" w:rsidRDefault="00D331DA" w:rsidP="00D331DA"/>
    <w:p w:rsidR="00D331DA" w:rsidRDefault="00D331DA" w:rsidP="00D331DA">
      <w:r>
        <w:t>Совокупность действий по установлению соответствия характеристик продукции заданным нормативным документам, требованиям</w:t>
      </w:r>
    </w:p>
    <w:p w:rsidR="00D331DA" w:rsidRDefault="00D331DA" w:rsidP="00D331DA">
      <w:r>
        <w:t>Это документ, подтверждающий соответствие сертифицированной продукции установленным требованиям</w:t>
      </w:r>
    </w:p>
    <w:p w:rsidR="00D331DA" w:rsidRDefault="00D331DA" w:rsidP="00D331DA">
      <w:r>
        <w:lastRenderedPageBreak/>
        <w:t>Это процедура подтверждения соответствия, посредством которой независимая от потребителя и изготовителя организация удостоверяет в письменной форме, что продукция соответствует установленным требованиям</w:t>
      </w:r>
    </w:p>
    <w:p w:rsidR="00D331DA" w:rsidRDefault="00D331DA" w:rsidP="00D331DA">
      <w:r>
        <w:t>Это обозначение, служащее для информирования потребителей о соответствии выпускаемой в обращение продукции требованиям технических регламентов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Цели сертификации:</w:t>
      </w:r>
    </w:p>
    <w:p w:rsidR="00D331DA" w:rsidRDefault="00D331DA" w:rsidP="00D331DA"/>
    <w:p w:rsidR="00D331DA" w:rsidRDefault="00D331DA" w:rsidP="00D331DA">
      <w:r>
        <w:t xml:space="preserve">Защита потребителя от недобросовестности изготовителя; Содействие потребителям в выборе продукции; Подтверждение показателей качества </w:t>
      </w:r>
      <w:proofErr w:type="gramStart"/>
      <w:r>
        <w:t>продукции ;</w:t>
      </w:r>
      <w:proofErr w:type="gramEnd"/>
      <w:r>
        <w:t xml:space="preserve"> Содействие организациям, создание условий для их деятельности на едином товарном рынке </w:t>
      </w:r>
      <w:proofErr w:type="spellStart"/>
      <w:r>
        <w:t>РУз</w:t>
      </w:r>
      <w:proofErr w:type="spellEnd"/>
      <w:r>
        <w:t>; Создание условий организациям для участия в международной торговле</w:t>
      </w:r>
    </w:p>
    <w:p w:rsidR="00D331DA" w:rsidRDefault="00D331DA" w:rsidP="00D331DA">
      <w:r>
        <w:t>Создание условий организациям для участия в международной торговле</w:t>
      </w:r>
    </w:p>
    <w:p w:rsidR="00D331DA" w:rsidRDefault="00D331DA" w:rsidP="00D331DA">
      <w:r>
        <w:t xml:space="preserve">Содействие организациям, создание условий для их деятельности на едином товарном рынке </w:t>
      </w:r>
      <w:proofErr w:type="spellStart"/>
      <w:r>
        <w:t>РУз</w:t>
      </w:r>
      <w:proofErr w:type="spellEnd"/>
      <w:r>
        <w:t>;</w:t>
      </w:r>
    </w:p>
    <w:p w:rsidR="00D331DA" w:rsidRDefault="00D331DA" w:rsidP="00D331DA">
      <w:r>
        <w:t xml:space="preserve">Защита потребителя от недобросовестности </w:t>
      </w:r>
      <w:proofErr w:type="spellStart"/>
      <w:proofErr w:type="gramStart"/>
      <w:r>
        <w:t>изготовителя;Содействие</w:t>
      </w:r>
      <w:proofErr w:type="spellEnd"/>
      <w:proofErr w:type="gramEnd"/>
      <w:r>
        <w:t xml:space="preserve"> потребителям в выборе продукции;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Принципы сертификации:</w:t>
      </w:r>
    </w:p>
    <w:p w:rsidR="00D331DA" w:rsidRDefault="00D331DA" w:rsidP="00D331DA"/>
    <w:p w:rsidR="00D331DA" w:rsidRDefault="00D331DA" w:rsidP="00D331DA">
      <w:r>
        <w:t xml:space="preserve">Законодательная основа </w:t>
      </w:r>
      <w:proofErr w:type="spellStart"/>
      <w:proofErr w:type="gramStart"/>
      <w:r>
        <w:t>сертификации,Открытость</w:t>
      </w:r>
      <w:proofErr w:type="spellEnd"/>
      <w:proofErr w:type="gramEnd"/>
      <w:r>
        <w:t xml:space="preserve"> системы </w:t>
      </w:r>
      <w:proofErr w:type="spellStart"/>
      <w:r>
        <w:t>сертификации,Гармонизация</w:t>
      </w:r>
      <w:proofErr w:type="spellEnd"/>
      <w:r>
        <w:t xml:space="preserve"> правил и рекомендаций по сертификации с международными нормами и правилами, Открытость информации по сертификации</w:t>
      </w:r>
    </w:p>
    <w:p w:rsidR="00D331DA" w:rsidRDefault="00D331DA" w:rsidP="00D331DA">
      <w:r>
        <w:t>Открытость информации по сертификации</w:t>
      </w:r>
    </w:p>
    <w:p w:rsidR="00D331DA" w:rsidRDefault="00D331DA" w:rsidP="00D331DA">
      <w:r>
        <w:t>Гармонизация правил и рекомендаций по сертификации с международными нормами и правилами</w:t>
      </w:r>
    </w:p>
    <w:p w:rsidR="00D331DA" w:rsidRDefault="00D331DA" w:rsidP="00D331DA">
      <w:r>
        <w:t>Законодательная основа сертификации,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Знак обращения на рынке –это?</w:t>
      </w:r>
    </w:p>
    <w:p w:rsidR="00D331DA" w:rsidRDefault="00D331DA" w:rsidP="00D331DA"/>
    <w:p w:rsidR="00D331DA" w:rsidRDefault="00D331DA" w:rsidP="00D331DA">
      <w:r>
        <w:t>Это обозначение, служащее для информирования потребителей о соответствии выпускаемой в обращение продукции требованиям технических регламентов</w:t>
      </w:r>
    </w:p>
    <w:p w:rsidR="00D331DA" w:rsidRDefault="00D331DA" w:rsidP="00D331DA">
      <w:r>
        <w:t>Это документ, подтверждающий соответствие сертифицированной продукции установленным требованиям</w:t>
      </w:r>
    </w:p>
    <w:p w:rsidR="00D331DA" w:rsidRDefault="00D331DA" w:rsidP="00D331DA">
      <w:r>
        <w:lastRenderedPageBreak/>
        <w:t>Это процедура подтверждения соответствия, посредством которой независимая от потребителя и изготовителя организация удостоверяет в письменной форме, что продукция соответствует установленным требованиям</w:t>
      </w:r>
    </w:p>
    <w:p w:rsidR="00D331DA" w:rsidRDefault="00D331DA" w:rsidP="00D331DA">
      <w:r>
        <w:t>Это обозначение, служащее для информирования потребителей о соответствии выпускаемой в обращение продукции требованиям технических регламентов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Оценка соответствия – это?</w:t>
      </w:r>
    </w:p>
    <w:p w:rsidR="00D331DA" w:rsidRDefault="00D331DA" w:rsidP="00D331DA"/>
    <w:p w:rsidR="00D331DA" w:rsidRDefault="00D331DA" w:rsidP="00D331DA">
      <w:r>
        <w:t>Прямое или косвенное определение соблюдения требований, предъявляемых к объекту</w:t>
      </w:r>
    </w:p>
    <w:p w:rsidR="00D331DA" w:rsidRDefault="00D331DA" w:rsidP="00D331DA">
      <w:r>
        <w:t>Это документ, подтверждающий соответствие сертифицированной продукции установленным требованиям</w:t>
      </w:r>
    </w:p>
    <w:p w:rsidR="00D331DA" w:rsidRDefault="00D331DA" w:rsidP="00D331DA">
      <w:r>
        <w:t>Это процедура подтверждения соответствия, посредством которой независимая от потребителя и изготовителя организация удостоверяет в письменной форме, что продукция соответствует установленным требованиям</w:t>
      </w:r>
    </w:p>
    <w:p w:rsidR="00D331DA" w:rsidRDefault="00D331DA" w:rsidP="00D331DA">
      <w:r>
        <w:t>Это обозначение, служащее для информирования потребителей о соответствии выпускаемой в обращение продукции требованиям технических регламентов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Кем проводится плановая проверка?</w:t>
      </w:r>
    </w:p>
    <w:p w:rsidR="00D331DA" w:rsidRDefault="00D331DA" w:rsidP="00D331DA"/>
    <w:p w:rsidR="00D331DA" w:rsidRDefault="00D331DA" w:rsidP="00D331DA">
      <w:proofErr w:type="spellStart"/>
      <w:r>
        <w:t>Фарминспекция</w:t>
      </w:r>
      <w:proofErr w:type="spellEnd"/>
      <w:r>
        <w:t xml:space="preserve"> </w:t>
      </w:r>
    </w:p>
    <w:p w:rsidR="00D331DA" w:rsidRDefault="00D331DA" w:rsidP="00D331DA">
      <w:r>
        <w:t>Министерство</w:t>
      </w:r>
    </w:p>
    <w:p w:rsidR="00D331DA" w:rsidRDefault="00D331DA" w:rsidP="00D331DA">
      <w:r>
        <w:t xml:space="preserve">Министерство </w:t>
      </w:r>
      <w:proofErr w:type="spellStart"/>
      <w:r>
        <w:t>здравохранения</w:t>
      </w:r>
      <w:proofErr w:type="spellEnd"/>
      <w:r>
        <w:t xml:space="preserve"> </w:t>
      </w:r>
    </w:p>
    <w:p w:rsidR="00D331DA" w:rsidRDefault="00D331DA" w:rsidP="00D331DA">
      <w:proofErr w:type="spellStart"/>
      <w:r>
        <w:t>Контрольно</w:t>
      </w:r>
      <w:proofErr w:type="spellEnd"/>
      <w:r>
        <w:t xml:space="preserve"> – ревизионное управление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Срок проведения плановой проверки:</w:t>
      </w:r>
    </w:p>
    <w:p w:rsidR="00D331DA" w:rsidRDefault="00D331DA" w:rsidP="00D331DA"/>
    <w:p w:rsidR="00D331DA" w:rsidRDefault="00D331DA" w:rsidP="00D331DA">
      <w:r>
        <w:t>1 раз в 4 года</w:t>
      </w:r>
    </w:p>
    <w:p w:rsidR="00D331DA" w:rsidRDefault="00D331DA" w:rsidP="00D331DA">
      <w:r>
        <w:t>1 раз в 8 года</w:t>
      </w:r>
    </w:p>
    <w:p w:rsidR="00D331DA" w:rsidRDefault="00D331DA" w:rsidP="00D331DA">
      <w:r>
        <w:t>1 раз в 3 года</w:t>
      </w:r>
    </w:p>
    <w:p w:rsidR="00D331DA" w:rsidRDefault="00D331DA" w:rsidP="00D331DA">
      <w:r>
        <w:t>1 раз в 5 лет</w:t>
      </w:r>
    </w:p>
    <w:p w:rsidR="00D331DA" w:rsidRDefault="00D331DA" w:rsidP="00D331DA"/>
    <w:p w:rsidR="00D331DA" w:rsidRDefault="00D331DA" w:rsidP="00D331DA"/>
    <w:p w:rsidR="00D331DA" w:rsidRDefault="00D331DA" w:rsidP="00D331DA">
      <w:r>
        <w:lastRenderedPageBreak/>
        <w:t>Продолжительность плановой проверки составляет:</w:t>
      </w:r>
    </w:p>
    <w:p w:rsidR="00D331DA" w:rsidRDefault="00D331DA" w:rsidP="00D331DA"/>
    <w:p w:rsidR="00D331DA" w:rsidRDefault="00D331DA" w:rsidP="00D331DA">
      <w:r>
        <w:t>Не более 15 дней</w:t>
      </w:r>
    </w:p>
    <w:p w:rsidR="00D331DA" w:rsidRDefault="00D331DA" w:rsidP="00D331DA">
      <w:r>
        <w:t>Не более 10 дней</w:t>
      </w:r>
    </w:p>
    <w:p w:rsidR="00D331DA" w:rsidRDefault="00D331DA" w:rsidP="00D331DA">
      <w:r>
        <w:t>Не более 7 дней</w:t>
      </w:r>
    </w:p>
    <w:p w:rsidR="00D331DA" w:rsidRDefault="00D331DA" w:rsidP="00D331DA">
      <w:r>
        <w:t>Не более 30 дней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В каких ситуациях </w:t>
      </w:r>
      <w:proofErr w:type="spellStart"/>
      <w:r>
        <w:t>прводится</w:t>
      </w:r>
      <w:proofErr w:type="spellEnd"/>
      <w:r>
        <w:t xml:space="preserve"> плановая проверка?</w:t>
      </w:r>
    </w:p>
    <w:p w:rsidR="00D331DA" w:rsidRDefault="00D331DA" w:rsidP="00D331DA"/>
    <w:p w:rsidR="00D331DA" w:rsidRDefault="00D331DA" w:rsidP="00D331DA">
      <w:r>
        <w:t xml:space="preserve">При нарушении </w:t>
      </w:r>
      <w:proofErr w:type="spellStart"/>
      <w:r>
        <w:t>законадательства</w:t>
      </w:r>
      <w:proofErr w:type="spellEnd"/>
    </w:p>
    <w:p w:rsidR="00D331DA" w:rsidRDefault="00D331DA" w:rsidP="00D331DA">
      <w:r>
        <w:t>При поступлении жалобы</w:t>
      </w:r>
    </w:p>
    <w:p w:rsidR="00D331DA" w:rsidRDefault="00D331DA" w:rsidP="00D331DA">
      <w:r>
        <w:t>Вообще не проводится</w:t>
      </w:r>
    </w:p>
    <w:p w:rsidR="00D331DA" w:rsidRDefault="00D331DA" w:rsidP="00D331DA">
      <w:r>
        <w:t>По желанию фармацевта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Кто такой аудитор?</w:t>
      </w:r>
    </w:p>
    <w:p w:rsidR="00D331DA" w:rsidRDefault="00D331DA" w:rsidP="00D331DA"/>
    <w:p w:rsidR="00D331DA" w:rsidRDefault="00D331DA" w:rsidP="00D331DA">
      <w:r>
        <w:t xml:space="preserve">Юридическое лицо с </w:t>
      </w:r>
      <w:proofErr w:type="spellStart"/>
      <w:r>
        <w:t>сетртификатом</w:t>
      </w:r>
      <w:proofErr w:type="spellEnd"/>
      <w:r>
        <w:t xml:space="preserve"> аудитор</w:t>
      </w:r>
    </w:p>
    <w:p w:rsidR="00D331DA" w:rsidRDefault="00D331DA" w:rsidP="00D331DA">
      <w:r>
        <w:t>Лицо самостоятельной деятельности</w:t>
      </w:r>
    </w:p>
    <w:p w:rsidR="00D331DA" w:rsidRDefault="00D331DA" w:rsidP="00D331DA">
      <w:r>
        <w:t xml:space="preserve">Юридическое лицо </w:t>
      </w:r>
    </w:p>
    <w:p w:rsidR="00D331DA" w:rsidRDefault="00D331DA" w:rsidP="00D331DA">
      <w:r>
        <w:t>Лицо с высшим образованием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Как называется документ регистрирующий сведения о проверке? </w:t>
      </w:r>
    </w:p>
    <w:p w:rsidR="00D331DA" w:rsidRDefault="00D331DA" w:rsidP="00D331DA"/>
    <w:p w:rsidR="00D331DA" w:rsidRDefault="00D331DA" w:rsidP="00D331DA">
      <w:r>
        <w:t>Книга регистрации проверок</w:t>
      </w:r>
    </w:p>
    <w:p w:rsidR="00D331DA" w:rsidRDefault="00D331DA" w:rsidP="00D331DA">
      <w:r>
        <w:t>Документ регистрации проверок</w:t>
      </w:r>
    </w:p>
    <w:p w:rsidR="00D331DA" w:rsidRDefault="00D331DA" w:rsidP="00D331DA">
      <w:r>
        <w:t>Отчет аудитора</w:t>
      </w:r>
    </w:p>
    <w:p w:rsidR="00D331DA" w:rsidRDefault="00D331DA" w:rsidP="00D331DA">
      <w:r>
        <w:t>Протокол аудитора</w:t>
      </w:r>
    </w:p>
    <w:p w:rsidR="00D331DA" w:rsidRDefault="00D331DA" w:rsidP="00D331DA"/>
    <w:p w:rsidR="00D331DA" w:rsidRDefault="00D331DA" w:rsidP="00D331DA"/>
    <w:p w:rsidR="00D331DA" w:rsidRDefault="00D331DA" w:rsidP="00D331DA">
      <w:r>
        <w:lastRenderedPageBreak/>
        <w:t>Как называется органы министерства контролирующее деятельность хозяйственных субъектов?</w:t>
      </w:r>
    </w:p>
    <w:p w:rsidR="00D331DA" w:rsidRDefault="00D331DA" w:rsidP="00D331DA"/>
    <w:p w:rsidR="00D331DA" w:rsidRDefault="00D331DA" w:rsidP="00D331DA">
      <w:proofErr w:type="spellStart"/>
      <w:r>
        <w:t>Контролируюшие</w:t>
      </w:r>
      <w:proofErr w:type="spellEnd"/>
      <w:r>
        <w:t xml:space="preserve"> органы</w:t>
      </w:r>
    </w:p>
    <w:p w:rsidR="00D331DA" w:rsidRDefault="00D331DA" w:rsidP="00D331DA">
      <w:r>
        <w:t xml:space="preserve">Контролирующие и </w:t>
      </w:r>
      <w:proofErr w:type="spellStart"/>
      <w:r>
        <w:t>утвеждающие</w:t>
      </w:r>
      <w:proofErr w:type="spellEnd"/>
      <w:r>
        <w:t xml:space="preserve"> органы</w:t>
      </w:r>
    </w:p>
    <w:p w:rsidR="00D331DA" w:rsidRDefault="00D331DA" w:rsidP="00D331DA">
      <w:r>
        <w:t>Альтернативные контролирующие органы</w:t>
      </w:r>
    </w:p>
    <w:p w:rsidR="00D331DA" w:rsidRDefault="00D331DA" w:rsidP="00D331DA">
      <w:proofErr w:type="spellStart"/>
      <w:r>
        <w:t>Контрольно</w:t>
      </w:r>
      <w:proofErr w:type="spellEnd"/>
      <w:r>
        <w:t xml:space="preserve"> ревизионное управление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Назовите должности </w:t>
      </w:r>
      <w:proofErr w:type="spellStart"/>
      <w:r>
        <w:t>соотрудников</w:t>
      </w:r>
      <w:proofErr w:type="spellEnd"/>
      <w:r>
        <w:t xml:space="preserve"> отдела </w:t>
      </w:r>
      <w:proofErr w:type="spellStart"/>
      <w:r>
        <w:t>фарминспекция</w:t>
      </w:r>
      <w:proofErr w:type="spellEnd"/>
      <w:r>
        <w:t>?</w:t>
      </w:r>
    </w:p>
    <w:p w:rsidR="00D331DA" w:rsidRDefault="00D331DA" w:rsidP="00D331DA"/>
    <w:p w:rsidR="00D331DA" w:rsidRDefault="00D331DA" w:rsidP="00D331DA">
      <w:proofErr w:type="spellStart"/>
      <w:r>
        <w:t>Фарминспектор</w:t>
      </w:r>
      <w:proofErr w:type="spellEnd"/>
      <w:r>
        <w:t xml:space="preserve"> </w:t>
      </w:r>
    </w:p>
    <w:p w:rsidR="00D331DA" w:rsidRDefault="00D331DA" w:rsidP="00D331DA">
      <w:r>
        <w:t>Сотрудники лаборатории</w:t>
      </w:r>
    </w:p>
    <w:p w:rsidR="00D331DA" w:rsidRDefault="00D331DA" w:rsidP="00D331DA">
      <w:r>
        <w:t xml:space="preserve">Фармацевты </w:t>
      </w:r>
      <w:proofErr w:type="spellStart"/>
      <w:r>
        <w:t>дистрибьютеры</w:t>
      </w:r>
      <w:proofErr w:type="spellEnd"/>
      <w:r>
        <w:t xml:space="preserve"> </w:t>
      </w:r>
    </w:p>
    <w:p w:rsidR="00D331DA" w:rsidRDefault="00D331DA" w:rsidP="00D331DA">
      <w:r>
        <w:t>Ревизоры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Кем проводится плановая проверка?</w:t>
      </w:r>
    </w:p>
    <w:p w:rsidR="00D331DA" w:rsidRDefault="00D331DA" w:rsidP="00D331DA"/>
    <w:p w:rsidR="00D331DA" w:rsidRDefault="00D331DA" w:rsidP="00D331DA">
      <w:r>
        <w:t xml:space="preserve">Отделом </w:t>
      </w:r>
      <w:proofErr w:type="spellStart"/>
      <w:r>
        <w:t>фарминспекции</w:t>
      </w:r>
      <w:proofErr w:type="spellEnd"/>
    </w:p>
    <w:p w:rsidR="00D331DA" w:rsidRDefault="00D331DA" w:rsidP="00D331DA">
      <w:r>
        <w:t>Руководителем</w:t>
      </w:r>
    </w:p>
    <w:p w:rsidR="00D331DA" w:rsidRDefault="00D331DA" w:rsidP="00D331DA">
      <w:r>
        <w:t>Главным управлением</w:t>
      </w:r>
    </w:p>
    <w:p w:rsidR="00D331DA" w:rsidRDefault="00D331DA" w:rsidP="00D331DA">
      <w:r>
        <w:t>Аудиторами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Кто участвует в процессе контроля над разработкой и реализацией </w:t>
      </w:r>
      <w:proofErr w:type="spellStart"/>
      <w:r>
        <w:t>лекарствееных</w:t>
      </w:r>
      <w:proofErr w:type="spellEnd"/>
      <w:r>
        <w:t xml:space="preserve"> средств в РУЗ?</w:t>
      </w:r>
    </w:p>
    <w:p w:rsidR="00D331DA" w:rsidRDefault="00D331DA" w:rsidP="00D331DA"/>
    <w:p w:rsidR="00D331DA" w:rsidRDefault="00D331DA" w:rsidP="00D331DA">
      <w:r>
        <w:t xml:space="preserve">Специалисты </w:t>
      </w:r>
      <w:proofErr w:type="spellStart"/>
      <w:r>
        <w:t>фарм</w:t>
      </w:r>
      <w:proofErr w:type="spellEnd"/>
      <w:r>
        <w:t xml:space="preserve"> инспекции</w:t>
      </w:r>
    </w:p>
    <w:p w:rsidR="00D331DA" w:rsidRDefault="00D331DA" w:rsidP="00D331DA">
      <w:r>
        <w:t>Фармацевт врач</w:t>
      </w:r>
    </w:p>
    <w:p w:rsidR="00D331DA" w:rsidRDefault="00D331DA" w:rsidP="00D331DA">
      <w:r>
        <w:t>Коллектив аптеки</w:t>
      </w:r>
    </w:p>
    <w:p w:rsidR="00D331DA" w:rsidRDefault="00D331DA" w:rsidP="00D331DA">
      <w:r>
        <w:t>Сотрудники оптовых и розничных сетей</w:t>
      </w:r>
    </w:p>
    <w:p w:rsidR="00D331DA" w:rsidRDefault="00D331DA" w:rsidP="00D331DA"/>
    <w:p w:rsidR="00D331DA" w:rsidRDefault="00D331DA" w:rsidP="00D331DA"/>
    <w:p w:rsidR="00D331DA" w:rsidRDefault="00D331DA" w:rsidP="00D331DA">
      <w:r>
        <w:lastRenderedPageBreak/>
        <w:t xml:space="preserve">В каких должностях работают </w:t>
      </w:r>
      <w:proofErr w:type="spellStart"/>
      <w:r>
        <w:t>соотрудники</w:t>
      </w:r>
      <w:proofErr w:type="spellEnd"/>
      <w:r>
        <w:t xml:space="preserve"> отдела </w:t>
      </w:r>
      <w:proofErr w:type="spellStart"/>
      <w:r>
        <w:t>фарминспекция</w:t>
      </w:r>
      <w:proofErr w:type="spellEnd"/>
      <w:r>
        <w:t>?</w:t>
      </w:r>
    </w:p>
    <w:p w:rsidR="00D331DA" w:rsidRDefault="00D331DA" w:rsidP="00D331DA"/>
    <w:p w:rsidR="00D331DA" w:rsidRDefault="00D331DA" w:rsidP="00D331DA">
      <w:proofErr w:type="spellStart"/>
      <w:r>
        <w:t>Фарминспектора</w:t>
      </w:r>
      <w:proofErr w:type="spellEnd"/>
      <w:r>
        <w:t xml:space="preserve"> и </w:t>
      </w:r>
      <w:proofErr w:type="spellStart"/>
      <w:r>
        <w:t>фармэксперты</w:t>
      </w:r>
      <w:proofErr w:type="spellEnd"/>
    </w:p>
    <w:p w:rsidR="00D331DA" w:rsidRDefault="00D331DA" w:rsidP="00D331DA">
      <w:proofErr w:type="spellStart"/>
      <w:r>
        <w:t>Фармдистрибьюторы</w:t>
      </w:r>
      <w:proofErr w:type="spellEnd"/>
    </w:p>
    <w:p w:rsidR="00D331DA" w:rsidRDefault="00D331DA" w:rsidP="00D331DA">
      <w:r>
        <w:t>Сотрудники лаборатории</w:t>
      </w:r>
    </w:p>
    <w:p w:rsidR="00D331DA" w:rsidRDefault="00D331DA" w:rsidP="00D331DA">
      <w:proofErr w:type="spellStart"/>
      <w:r>
        <w:t>Фармдистрибьюторы</w:t>
      </w:r>
      <w:proofErr w:type="spellEnd"/>
      <w:r>
        <w:t xml:space="preserve"> и сотрудники лаборатории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Какие организации имеют право на фармацевтическую деятельность?</w:t>
      </w:r>
    </w:p>
    <w:p w:rsidR="00D331DA" w:rsidRDefault="00D331DA" w:rsidP="00D331DA"/>
    <w:p w:rsidR="00D331DA" w:rsidRDefault="00D331DA" w:rsidP="00D331DA">
      <w:r>
        <w:t xml:space="preserve">Производители, оптовые фармацевтические фирмы, органы </w:t>
      </w:r>
      <w:proofErr w:type="spellStart"/>
      <w:r>
        <w:t>стандартизиции</w:t>
      </w:r>
      <w:proofErr w:type="spellEnd"/>
      <w:r>
        <w:t xml:space="preserve"> и </w:t>
      </w:r>
      <w:proofErr w:type="spellStart"/>
      <w:r>
        <w:t>сетртификации</w:t>
      </w:r>
      <w:proofErr w:type="spellEnd"/>
      <w:r>
        <w:t>, аптеки</w:t>
      </w:r>
    </w:p>
    <w:p w:rsidR="00D331DA" w:rsidRDefault="00D331DA" w:rsidP="00D331DA">
      <w:r>
        <w:t xml:space="preserve">Производители, органы </w:t>
      </w:r>
      <w:proofErr w:type="spellStart"/>
      <w:r>
        <w:t>сетртификации</w:t>
      </w:r>
      <w:proofErr w:type="spellEnd"/>
      <w:r>
        <w:t>, фармацевтические фирмы и аптеки</w:t>
      </w:r>
    </w:p>
    <w:p w:rsidR="00D331DA" w:rsidRDefault="00D331DA" w:rsidP="00D331DA">
      <w:r>
        <w:t>Производители и оптовые фармацевтические фирмы</w:t>
      </w:r>
    </w:p>
    <w:p w:rsidR="00D331DA" w:rsidRDefault="00D331DA" w:rsidP="00D331DA">
      <w:r>
        <w:t xml:space="preserve">Оптовые фармацевтические фирмы и органы </w:t>
      </w:r>
      <w:proofErr w:type="spellStart"/>
      <w:r>
        <w:t>стандартизиции</w:t>
      </w:r>
      <w:proofErr w:type="spellEnd"/>
      <w:r>
        <w:t xml:space="preserve"> и </w:t>
      </w:r>
      <w:proofErr w:type="spellStart"/>
      <w:r>
        <w:t>сетртификации</w:t>
      </w:r>
      <w:proofErr w:type="spellEnd"/>
    </w:p>
    <w:p w:rsidR="00D331DA" w:rsidRDefault="00D331DA" w:rsidP="00D331DA"/>
    <w:p w:rsidR="00D331DA" w:rsidRDefault="00D331DA" w:rsidP="00D331DA"/>
    <w:p w:rsidR="00D331DA" w:rsidRDefault="00D331DA" w:rsidP="00D331DA">
      <w:r>
        <w:t>В какие периоды проводится контроль деятельности хозяйственных субъектов</w:t>
      </w:r>
    </w:p>
    <w:p w:rsidR="00D331DA" w:rsidRDefault="00D331DA" w:rsidP="00D331DA"/>
    <w:p w:rsidR="00D331DA" w:rsidRDefault="00D331DA" w:rsidP="00D331DA">
      <w:r>
        <w:t>Каждые 4 года</w:t>
      </w:r>
    </w:p>
    <w:p w:rsidR="00D331DA" w:rsidRDefault="00D331DA" w:rsidP="00D331DA">
      <w:r>
        <w:t>Каждые 14 года</w:t>
      </w:r>
    </w:p>
    <w:p w:rsidR="00D331DA" w:rsidRDefault="00D331DA" w:rsidP="00D331DA">
      <w:r>
        <w:t>Каждые 10 года</w:t>
      </w:r>
    </w:p>
    <w:p w:rsidR="00D331DA" w:rsidRDefault="00D331DA" w:rsidP="00D331DA">
      <w:r>
        <w:t>Каждые 5 лет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Кем ведется книга регистрации проверок?</w:t>
      </w:r>
    </w:p>
    <w:p w:rsidR="00D331DA" w:rsidRDefault="00D331DA" w:rsidP="00D331DA"/>
    <w:p w:rsidR="00D331DA" w:rsidRDefault="00D331DA" w:rsidP="00D331DA">
      <w:r>
        <w:t>Всеми хозяйственными субъектами</w:t>
      </w:r>
    </w:p>
    <w:p w:rsidR="00D331DA" w:rsidRDefault="00D331DA" w:rsidP="00D331DA">
      <w:r>
        <w:t>Юридическими лицами</w:t>
      </w:r>
    </w:p>
    <w:p w:rsidR="00D331DA" w:rsidRDefault="00D331DA" w:rsidP="00D331DA">
      <w:r>
        <w:t xml:space="preserve">Государственными </w:t>
      </w:r>
      <w:proofErr w:type="spellStart"/>
      <w:r>
        <w:t>учруждениями</w:t>
      </w:r>
      <w:proofErr w:type="spellEnd"/>
    </w:p>
    <w:p w:rsidR="00D331DA" w:rsidRDefault="00D331DA" w:rsidP="00D331DA">
      <w:r>
        <w:t xml:space="preserve">Не ведется книга регистрации проверок </w:t>
      </w:r>
    </w:p>
    <w:p w:rsidR="00D331DA" w:rsidRDefault="00D331DA" w:rsidP="00D331DA"/>
    <w:p w:rsidR="00D331DA" w:rsidRDefault="00D331DA" w:rsidP="00D331DA"/>
    <w:p w:rsidR="00D331DA" w:rsidRDefault="00D331DA" w:rsidP="00D331DA">
      <w:r>
        <w:lastRenderedPageBreak/>
        <w:t xml:space="preserve">Каким организациям </w:t>
      </w:r>
      <w:proofErr w:type="spellStart"/>
      <w:r>
        <w:t>объязательно</w:t>
      </w:r>
      <w:proofErr w:type="spellEnd"/>
      <w:r>
        <w:t xml:space="preserve"> аудиторская проверка? </w:t>
      </w:r>
    </w:p>
    <w:p w:rsidR="00D331DA" w:rsidRDefault="00D331DA" w:rsidP="00D331DA"/>
    <w:p w:rsidR="00D331DA" w:rsidRDefault="00D331DA" w:rsidP="00D331DA">
      <w:proofErr w:type="spellStart"/>
      <w:r>
        <w:t>Акциянерным</w:t>
      </w:r>
      <w:proofErr w:type="spellEnd"/>
      <w:r>
        <w:t xml:space="preserve"> обществам, банкам, кредитным организациям, страховым организациям</w:t>
      </w:r>
    </w:p>
    <w:p w:rsidR="00D331DA" w:rsidRDefault="00D331DA" w:rsidP="00D331DA">
      <w:r>
        <w:t>Предприятиям</w:t>
      </w:r>
    </w:p>
    <w:p w:rsidR="00D331DA" w:rsidRDefault="00D331DA" w:rsidP="00D331DA">
      <w:r>
        <w:t>Высшим учебным заведениям</w:t>
      </w:r>
    </w:p>
    <w:p w:rsidR="00D331DA" w:rsidRDefault="00D331DA" w:rsidP="00D331DA">
      <w:r>
        <w:t xml:space="preserve">Частным </w:t>
      </w:r>
      <w:proofErr w:type="spellStart"/>
      <w:proofErr w:type="gramStart"/>
      <w:r>
        <w:t>предприятиям,аптекам</w:t>
      </w:r>
      <w:proofErr w:type="spellEnd"/>
      <w:proofErr w:type="gramEnd"/>
      <w:r>
        <w:t>, продуктовым магазинам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Сведения, факты статистического, нормативного, правового, экономического характера необходимые для надлежащего осуществления фармацевтической деятельности – это?</w:t>
      </w:r>
    </w:p>
    <w:p w:rsidR="00D331DA" w:rsidRDefault="00D331DA" w:rsidP="00D331DA"/>
    <w:p w:rsidR="00D331DA" w:rsidRDefault="00D331DA" w:rsidP="00D331DA">
      <w:r>
        <w:t>Фармацевтическая информация</w:t>
      </w:r>
    </w:p>
    <w:p w:rsidR="00D331DA" w:rsidRDefault="00D331DA" w:rsidP="00D331DA">
      <w:r>
        <w:t>Правовая информация</w:t>
      </w:r>
    </w:p>
    <w:p w:rsidR="00D331DA" w:rsidRDefault="00D331DA" w:rsidP="00D331DA">
      <w:r>
        <w:t>Коммуникация</w:t>
      </w:r>
    </w:p>
    <w:p w:rsidR="00D331DA" w:rsidRDefault="00D331DA" w:rsidP="00D331DA">
      <w:r>
        <w:t>Статистика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Информация нормативного правового и директивного характера распространяемая от имени государственных органов либо по их поручению в соответствующих документах и изданиях- это?</w:t>
      </w:r>
    </w:p>
    <w:p w:rsidR="00D331DA" w:rsidRDefault="00D331DA" w:rsidP="00D331DA"/>
    <w:p w:rsidR="00D331DA" w:rsidRDefault="00D331DA" w:rsidP="00D331DA">
      <w:r>
        <w:t>Нормативная информация</w:t>
      </w:r>
    </w:p>
    <w:p w:rsidR="00D331DA" w:rsidRDefault="00D331DA" w:rsidP="00D331DA">
      <w:r>
        <w:t>Практическая информация</w:t>
      </w:r>
    </w:p>
    <w:p w:rsidR="00D331DA" w:rsidRDefault="00D331DA" w:rsidP="00D331DA">
      <w:r>
        <w:t>Учебная информация</w:t>
      </w:r>
    </w:p>
    <w:p w:rsidR="00D331DA" w:rsidRDefault="00D331DA" w:rsidP="00D331DA">
      <w:r>
        <w:t>коммерческая информация</w:t>
      </w:r>
    </w:p>
    <w:p w:rsidR="00D331DA" w:rsidRDefault="00D331DA" w:rsidP="00D331DA"/>
    <w:p w:rsidR="00D331DA" w:rsidRDefault="00D331DA" w:rsidP="00D331DA"/>
    <w:p w:rsidR="00D331DA" w:rsidRDefault="00D331DA" w:rsidP="00D331DA">
      <w:r>
        <w:t xml:space="preserve">Информация необходимая для реализации </w:t>
      </w:r>
      <w:proofErr w:type="gramStart"/>
      <w:r>
        <w:t>медикаментов на фармацевтическом рынке</w:t>
      </w:r>
      <w:proofErr w:type="gramEnd"/>
      <w:r>
        <w:t xml:space="preserve"> и содержащая экономические характеристики это?</w:t>
      </w:r>
    </w:p>
    <w:p w:rsidR="00D331DA" w:rsidRDefault="00D331DA" w:rsidP="00D331DA"/>
    <w:p w:rsidR="00D331DA" w:rsidRDefault="00D331DA" w:rsidP="00D331DA">
      <w:r>
        <w:t>Коммерческая информация</w:t>
      </w:r>
    </w:p>
    <w:p w:rsidR="00D331DA" w:rsidRDefault="00D331DA" w:rsidP="00D331DA">
      <w:r>
        <w:t>Нормативная информация</w:t>
      </w:r>
    </w:p>
    <w:p w:rsidR="00D331DA" w:rsidRDefault="00D331DA" w:rsidP="00D331DA">
      <w:r>
        <w:t>Практическая информация</w:t>
      </w:r>
    </w:p>
    <w:p w:rsidR="00D331DA" w:rsidRDefault="00D331DA" w:rsidP="00D331DA">
      <w:r>
        <w:t>Учебная информация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Информационные источники официальной фармацевтической информации?</w:t>
      </w:r>
    </w:p>
    <w:p w:rsidR="00D331DA" w:rsidRDefault="00D331DA" w:rsidP="00D331DA"/>
    <w:p w:rsidR="00D331DA" w:rsidRDefault="00D331DA" w:rsidP="00D331DA">
      <w:r>
        <w:t>Стандарты, фармакопейные статьи</w:t>
      </w:r>
    </w:p>
    <w:p w:rsidR="00D331DA" w:rsidRDefault="00D331DA" w:rsidP="00D331DA">
      <w:r>
        <w:t>Рекомендация по технологии приготовления лекарства</w:t>
      </w:r>
    </w:p>
    <w:p w:rsidR="00D331DA" w:rsidRDefault="00D331DA" w:rsidP="00D331DA">
      <w:r>
        <w:t>Научные статьи</w:t>
      </w:r>
    </w:p>
    <w:p w:rsidR="00D331DA" w:rsidRDefault="00D331DA" w:rsidP="00D331DA">
      <w:r>
        <w:t>Прайс листы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Источники научной информации лекарственных средств?</w:t>
      </w:r>
    </w:p>
    <w:p w:rsidR="00D331DA" w:rsidRDefault="00D331DA" w:rsidP="00D331DA"/>
    <w:p w:rsidR="00D331DA" w:rsidRDefault="00D331DA" w:rsidP="00D331DA">
      <w:r>
        <w:t>Теоретические, экспериментальные и другие исследования</w:t>
      </w:r>
    </w:p>
    <w:p w:rsidR="00D331DA" w:rsidRDefault="00D331DA" w:rsidP="00D331DA">
      <w:r>
        <w:t>Теоретические</w:t>
      </w:r>
    </w:p>
    <w:p w:rsidR="00D331DA" w:rsidRDefault="00D331DA" w:rsidP="00D331DA">
      <w:r>
        <w:t>Экспериментальные</w:t>
      </w:r>
    </w:p>
    <w:p w:rsidR="00D331DA" w:rsidRDefault="00D331DA" w:rsidP="00D331DA">
      <w:r>
        <w:t>Клинические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Какие каталоги используют для поиска фармацевтической литературы?</w:t>
      </w:r>
    </w:p>
    <w:p w:rsidR="00D331DA" w:rsidRDefault="00D331DA" w:rsidP="00D331DA"/>
    <w:p w:rsidR="00D331DA" w:rsidRDefault="00D331DA" w:rsidP="00D331DA">
      <w:r>
        <w:t>Универсальная десятичная классификация, систематический каталог</w:t>
      </w:r>
    </w:p>
    <w:p w:rsidR="00D331DA" w:rsidRDefault="00D331DA" w:rsidP="00D331DA">
      <w:r>
        <w:t>Алфавитно-предметный</w:t>
      </w:r>
    </w:p>
    <w:p w:rsidR="00D331DA" w:rsidRDefault="00D331DA" w:rsidP="00D331DA">
      <w:r>
        <w:t>Систематический</w:t>
      </w:r>
    </w:p>
    <w:p w:rsidR="00D331DA" w:rsidRDefault="00D331DA" w:rsidP="00D331DA">
      <w:r>
        <w:t>Директивный</w:t>
      </w:r>
    </w:p>
    <w:p w:rsidR="00D331DA" w:rsidRDefault="00D331DA" w:rsidP="00D331DA"/>
    <w:p w:rsidR="00D331DA" w:rsidRDefault="00D331DA" w:rsidP="00D331DA"/>
    <w:p w:rsidR="00D331DA" w:rsidRDefault="00D331DA" w:rsidP="00D331DA">
      <w:r>
        <w:t>Фармацевтическая информация это-?</w:t>
      </w:r>
    </w:p>
    <w:p w:rsidR="00D331DA" w:rsidRDefault="00D331DA" w:rsidP="00D331DA"/>
    <w:p w:rsidR="00D331DA" w:rsidRDefault="00D331DA" w:rsidP="00D331DA">
      <w:r>
        <w:t>Источники о статистической, нормативной, правовой, экономической сведениях фармацевтической деятельности</w:t>
      </w:r>
    </w:p>
    <w:p w:rsidR="00D331DA" w:rsidRDefault="00D331DA" w:rsidP="00D331DA">
      <w:r>
        <w:t xml:space="preserve">Нормативной </w:t>
      </w:r>
    </w:p>
    <w:p w:rsidR="00D331DA" w:rsidRDefault="00D331DA" w:rsidP="00D331DA">
      <w:r>
        <w:t>Правовой</w:t>
      </w:r>
    </w:p>
    <w:p w:rsidR="00D331DA" w:rsidRDefault="00D331DA" w:rsidP="00D331DA">
      <w:r>
        <w:t>Экономической</w:t>
      </w:r>
    </w:p>
    <w:p w:rsidR="00B1351F" w:rsidRDefault="00B1351F" w:rsidP="00D331DA">
      <w:bookmarkStart w:id="0" w:name="_GoBack"/>
      <w:bookmarkEnd w:id="0"/>
    </w:p>
    <w:sectPr w:rsidR="00B1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D2"/>
    <w:rsid w:val="00B1351F"/>
    <w:rsid w:val="00D331DA"/>
    <w:rsid w:val="00F4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BC451-A68A-458D-A3B3-063DADB9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7601</Words>
  <Characters>43329</Characters>
  <Application>Microsoft Office Word</Application>
  <DocSecurity>0</DocSecurity>
  <Lines>361</Lines>
  <Paragraphs>101</Paragraphs>
  <ScaleCrop>false</ScaleCrop>
  <Company/>
  <LinksUpToDate>false</LinksUpToDate>
  <CharactersWithSpaces>50829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uPlay</dc:creator>
  <cp:keywords/>
  <dc:description/>
  <cp:lastModifiedBy>uPlay</cp:lastModifiedBy>
  <cp:revision>2</cp:revision>
  <dcterms:created xsi:type="dcterms:W3CDTF">2020-06-02T06:27:00Z</dcterms:created>
  <dcterms:modified xsi:type="dcterms:W3CDTF">2020-06-02T06:27:00Z</dcterms:modified>
</cp:coreProperties>
</file>